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4C9" w:rsidRPr="008513B6" w:rsidRDefault="005E24C9" w:rsidP="005E24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13B6">
        <w:rPr>
          <w:rFonts w:ascii="Times New Roman" w:hAnsi="Times New Roman" w:cs="Times New Roman"/>
          <w:sz w:val="24"/>
          <w:szCs w:val="24"/>
        </w:rPr>
        <w:t>Технологическая карта</w:t>
      </w:r>
      <w:r>
        <w:rPr>
          <w:rFonts w:ascii="Times New Roman" w:hAnsi="Times New Roman" w:cs="Times New Roman"/>
          <w:sz w:val="24"/>
          <w:szCs w:val="24"/>
        </w:rPr>
        <w:t xml:space="preserve"> урока «</w:t>
      </w:r>
      <w:r w:rsidRPr="005E24C9">
        <w:rPr>
          <w:rFonts w:ascii="Times New Roman" w:hAnsi="Times New Roman" w:cs="Times New Roman"/>
          <w:sz w:val="24"/>
          <w:szCs w:val="24"/>
        </w:rPr>
        <w:t>Алгоритмы выполнения типовых заданий по химии</w:t>
      </w:r>
      <w:r>
        <w:rPr>
          <w:rFonts w:ascii="Times New Roman" w:hAnsi="Times New Roman" w:cs="Times New Roman"/>
          <w:sz w:val="24"/>
          <w:szCs w:val="24"/>
        </w:rPr>
        <w:t xml:space="preserve"> ОГЭ 2025 </w:t>
      </w:r>
      <w:r w:rsidRPr="008513B6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3"/>
        <w:gridCol w:w="11193"/>
      </w:tblGrid>
      <w:tr w:rsidR="005E24C9" w:rsidRPr="008513B6" w:rsidTr="001476F8">
        <w:tc>
          <w:tcPr>
            <w:tcW w:w="3593" w:type="dxa"/>
          </w:tcPr>
          <w:p w:rsidR="005E24C9" w:rsidRPr="008513B6" w:rsidRDefault="005E24C9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193" w:type="dxa"/>
          </w:tcPr>
          <w:p w:rsidR="005E24C9" w:rsidRPr="008513B6" w:rsidRDefault="005E24C9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Ольга Викторовна</w:t>
            </w:r>
          </w:p>
        </w:tc>
      </w:tr>
      <w:tr w:rsidR="005E24C9" w:rsidRPr="008513B6" w:rsidTr="001476F8">
        <w:tc>
          <w:tcPr>
            <w:tcW w:w="3593" w:type="dxa"/>
          </w:tcPr>
          <w:p w:rsidR="005E24C9" w:rsidRPr="008513B6" w:rsidRDefault="005E24C9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193" w:type="dxa"/>
          </w:tcPr>
          <w:p w:rsidR="005E24C9" w:rsidRPr="008513B6" w:rsidRDefault="001476F8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4C9">
              <w:rPr>
                <w:rFonts w:ascii="Times New Roman" w:hAnsi="Times New Roman" w:cs="Times New Roman"/>
                <w:sz w:val="24"/>
                <w:szCs w:val="24"/>
              </w:rPr>
              <w:t>Алгоритмы выполнения типовых заданий по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 2025</w:t>
            </w:r>
          </w:p>
        </w:tc>
      </w:tr>
      <w:tr w:rsidR="005E24C9" w:rsidRPr="008513B6" w:rsidTr="001476F8">
        <w:tc>
          <w:tcPr>
            <w:tcW w:w="3593" w:type="dxa"/>
          </w:tcPr>
          <w:p w:rsidR="005E24C9" w:rsidRPr="008513B6" w:rsidRDefault="005E24C9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193" w:type="dxa"/>
          </w:tcPr>
          <w:p w:rsidR="005E24C9" w:rsidRPr="0054028A" w:rsidRDefault="001476F8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6F8">
              <w:rPr>
                <w:rFonts w:ascii="Times New Roman" w:hAnsi="Times New Roman" w:cs="Times New Roman"/>
                <w:sz w:val="24"/>
                <w:szCs w:val="24"/>
              </w:rPr>
              <w:t>Подготовиться к успешной сдаче государственной итоговой аттестации</w:t>
            </w:r>
          </w:p>
        </w:tc>
      </w:tr>
      <w:tr w:rsidR="005E24C9" w:rsidRPr="008513B6" w:rsidTr="001476F8">
        <w:tc>
          <w:tcPr>
            <w:tcW w:w="3593" w:type="dxa"/>
          </w:tcPr>
          <w:p w:rsidR="005E24C9" w:rsidRPr="008513B6" w:rsidRDefault="005E24C9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193" w:type="dxa"/>
          </w:tcPr>
          <w:p w:rsidR="005E24C9" w:rsidRDefault="005E24C9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Образовательные:</w:t>
            </w:r>
          </w:p>
          <w:p w:rsidR="005E24C9" w:rsidRDefault="0054028A" w:rsidP="00ED3D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028A">
              <w:rPr>
                <w:rFonts w:ascii="Times New Roman" w:hAnsi="Times New Roman" w:cs="Times New Roman"/>
                <w:sz w:val="24"/>
                <w:szCs w:val="24"/>
              </w:rPr>
              <w:t>Систематизировать, закрепить, расширить знания по основным разделам курса химии</w:t>
            </w:r>
            <w:r w:rsidR="005E24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24C9" w:rsidRDefault="009C272A" w:rsidP="00ED3D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72A">
              <w:rPr>
                <w:rFonts w:ascii="Times New Roman" w:hAnsi="Times New Roman" w:cs="Times New Roman"/>
                <w:sz w:val="24"/>
                <w:szCs w:val="24"/>
              </w:rPr>
              <w:t>Отрабатывать применение теоретических знаний на практике при решении заданий</w:t>
            </w:r>
            <w:r w:rsidR="005E24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24C9" w:rsidRDefault="009C272A" w:rsidP="00ED3D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272A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тестирования</w:t>
            </w:r>
            <w:r w:rsidR="005E24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24C9" w:rsidRDefault="009C272A" w:rsidP="00ED3D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E24C9">
              <w:rPr>
                <w:rFonts w:ascii="Times New Roman" w:hAnsi="Times New Roman" w:cs="Times New Roman"/>
                <w:sz w:val="24"/>
                <w:szCs w:val="24"/>
              </w:rPr>
              <w:t>акрепить навыки решения задач по химии;</w:t>
            </w:r>
          </w:p>
          <w:p w:rsidR="005E24C9" w:rsidRPr="00DE5F1E" w:rsidRDefault="009C272A" w:rsidP="00ED3D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24C9" w:rsidRPr="00DE5F1E">
              <w:rPr>
                <w:rFonts w:ascii="Times New Roman" w:hAnsi="Times New Roman" w:cs="Times New Roman"/>
                <w:sz w:val="24"/>
                <w:szCs w:val="24"/>
              </w:rPr>
              <w:t>овершенствовать навыки работы с текстом</w:t>
            </w:r>
            <w:r w:rsidR="005E24C9">
              <w:rPr>
                <w:rFonts w:ascii="Times New Roman" w:hAnsi="Times New Roman" w:cs="Times New Roman"/>
                <w:sz w:val="24"/>
                <w:szCs w:val="24"/>
              </w:rPr>
              <w:t xml:space="preserve"> и умения сравнивать, </w:t>
            </w:r>
            <w:r w:rsidR="005E24C9" w:rsidRPr="00DE5F1E">
              <w:rPr>
                <w:rFonts w:ascii="Times New Roman" w:hAnsi="Times New Roman" w:cs="Times New Roman"/>
                <w:sz w:val="24"/>
                <w:szCs w:val="24"/>
              </w:rPr>
              <w:t>обобщать</w:t>
            </w:r>
            <w:r w:rsidR="005E24C9">
              <w:rPr>
                <w:rFonts w:ascii="Times New Roman" w:hAnsi="Times New Roman" w:cs="Times New Roman"/>
                <w:sz w:val="24"/>
                <w:szCs w:val="24"/>
              </w:rPr>
              <w:t>, делать выводы.</w:t>
            </w:r>
          </w:p>
          <w:p w:rsidR="005E24C9" w:rsidRDefault="005E24C9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Развивающие:</w:t>
            </w:r>
          </w:p>
          <w:p w:rsidR="005E24C9" w:rsidRDefault="00B35565" w:rsidP="00ED3D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E24C9">
              <w:rPr>
                <w:rFonts w:ascii="Times New Roman" w:hAnsi="Times New Roman" w:cs="Times New Roman"/>
                <w:sz w:val="24"/>
                <w:szCs w:val="24"/>
              </w:rPr>
              <w:t xml:space="preserve">мения находить в </w:t>
            </w:r>
            <w:r w:rsidR="005E24C9" w:rsidRPr="009B13C8">
              <w:rPr>
                <w:rFonts w:ascii="Times New Roman" w:hAnsi="Times New Roman" w:cs="Times New Roman"/>
                <w:sz w:val="24"/>
                <w:szCs w:val="24"/>
              </w:rPr>
              <w:t>тексте необходимый для характеристики</w:t>
            </w:r>
            <w:r w:rsidR="005E24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24C9" w:rsidRPr="004F2928" w:rsidRDefault="00B35565" w:rsidP="00ED3D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E24C9" w:rsidRPr="00D50DE9">
              <w:rPr>
                <w:rFonts w:ascii="Times New Roman" w:hAnsi="Times New Roman" w:cs="Times New Roman"/>
                <w:sz w:val="24"/>
                <w:szCs w:val="24"/>
              </w:rPr>
              <w:t>ормировать умения аргументировать свою позицию</w:t>
            </w:r>
            <w:r w:rsidR="005E24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24C9" w:rsidRPr="008513B6" w:rsidRDefault="005E24C9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:rsidR="005E24C9" w:rsidRDefault="00B35565" w:rsidP="00ED3D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24C9" w:rsidRPr="004649B9">
              <w:rPr>
                <w:rFonts w:ascii="Times New Roman" w:hAnsi="Times New Roman" w:cs="Times New Roman"/>
                <w:sz w:val="24"/>
                <w:szCs w:val="24"/>
              </w:rPr>
              <w:t>оспитание коллективизма, сотрудничества</w:t>
            </w:r>
            <w:r w:rsidR="005E24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24C9" w:rsidRPr="00CF03B9" w:rsidRDefault="00B35565" w:rsidP="00ED3D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24C9" w:rsidRPr="005A3A15">
              <w:rPr>
                <w:rFonts w:ascii="Times New Roman" w:hAnsi="Times New Roman" w:cs="Times New Roman"/>
                <w:sz w:val="24"/>
                <w:szCs w:val="24"/>
              </w:rPr>
              <w:t>оспитывать положительное отношение к учению, чувства ответственности учащегося за свою работу;</w:t>
            </w:r>
          </w:p>
        </w:tc>
      </w:tr>
      <w:tr w:rsidR="005E24C9" w:rsidRPr="008513B6" w:rsidTr="001476F8">
        <w:tc>
          <w:tcPr>
            <w:tcW w:w="3593" w:type="dxa"/>
          </w:tcPr>
          <w:p w:rsidR="005E24C9" w:rsidRPr="008513B6" w:rsidRDefault="005E24C9" w:rsidP="00ED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1193" w:type="dxa"/>
          </w:tcPr>
          <w:p w:rsidR="005E24C9" w:rsidRDefault="005E24C9" w:rsidP="00ED3D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грамотность;</w:t>
            </w:r>
          </w:p>
          <w:p w:rsidR="005E24C9" w:rsidRDefault="005E24C9" w:rsidP="00ED3D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компетенции;</w:t>
            </w:r>
          </w:p>
          <w:p w:rsidR="005E24C9" w:rsidRPr="002D5ADB" w:rsidRDefault="005E24C9" w:rsidP="00ED3D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мышление.</w:t>
            </w:r>
          </w:p>
        </w:tc>
      </w:tr>
      <w:tr w:rsidR="005E24C9" w:rsidRPr="008513B6" w:rsidTr="001476F8">
        <w:trPr>
          <w:trHeight w:val="640"/>
        </w:trPr>
        <w:tc>
          <w:tcPr>
            <w:tcW w:w="3593" w:type="dxa"/>
          </w:tcPr>
          <w:p w:rsidR="005E24C9" w:rsidRPr="008513B6" w:rsidRDefault="005E24C9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193" w:type="dxa"/>
          </w:tcPr>
          <w:p w:rsidR="005E24C9" w:rsidRDefault="00B35565" w:rsidP="00ED3D61">
            <w:pPr>
              <w:pStyle w:val="c0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+mn-ea"/>
              </w:rPr>
              <w:t>Р</w:t>
            </w:r>
            <w:r w:rsidRPr="0054028A">
              <w:rPr>
                <w:rFonts w:eastAsia="+mn-ea"/>
              </w:rPr>
              <w:t>асширить знания по основным разделам курса химии</w:t>
            </w:r>
            <w:r w:rsidR="005E24C9">
              <w:rPr>
                <w:rStyle w:val="c2"/>
                <w:color w:val="000000"/>
              </w:rPr>
              <w:t>;</w:t>
            </w:r>
          </w:p>
          <w:p w:rsidR="005E24C9" w:rsidRPr="00714DDE" w:rsidRDefault="005E24C9" w:rsidP="00ED3D61">
            <w:pPr>
              <w:pStyle w:val="c0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Н</w:t>
            </w:r>
            <w:r w:rsidRPr="00714DDE">
              <w:rPr>
                <w:rStyle w:val="c2"/>
                <w:color w:val="000000"/>
              </w:rPr>
              <w:t>аходить необходимую информацию, производить анализ существенных признаков предметов, синтез, сравнение</w:t>
            </w:r>
            <w:r>
              <w:rPr>
                <w:rStyle w:val="c2"/>
                <w:color w:val="000000"/>
              </w:rPr>
              <w:t>.</w:t>
            </w:r>
          </w:p>
          <w:p w:rsidR="005E24C9" w:rsidRPr="008513B6" w:rsidRDefault="005E24C9" w:rsidP="00ED3D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2A22D8" w:rsidRDefault="002A22D8"/>
    <w:tbl>
      <w:tblPr>
        <w:tblW w:w="151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81"/>
        <w:gridCol w:w="5122"/>
        <w:gridCol w:w="4253"/>
        <w:gridCol w:w="2268"/>
      </w:tblGrid>
      <w:tr w:rsidR="002A22D8" w:rsidRPr="008513B6" w:rsidTr="00ED3D61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деятельности на занятии</w:t>
            </w:r>
          </w:p>
        </w:tc>
        <w:tc>
          <w:tcPr>
            <w:tcW w:w="108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слайда</w:t>
            </w:r>
          </w:p>
        </w:tc>
        <w:tc>
          <w:tcPr>
            <w:tcW w:w="51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2A22D8" w:rsidRPr="008513B6" w:rsidTr="00ED3D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Организационный момент </w:t>
            </w:r>
          </w:p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</w:t>
            </w:r>
            <w:r w:rsidR="00355247">
              <w:rPr>
                <w:rFonts w:ascii="Times New Roman" w:hAnsi="Times New Roman" w:cs="Times New Roman"/>
                <w:sz w:val="24"/>
                <w:szCs w:val="24"/>
              </w:rPr>
              <w:t xml:space="preserve"> к консультации</w:t>
            </w: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Все рассаживаются</w:t>
            </w:r>
          </w:p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по местам,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проверяют наличие необходимых учебных принадлежностей.</w:t>
            </w:r>
            <w:r w:rsidRPr="00851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>- самоопределяются, настраиваются на занятие.</w:t>
            </w:r>
          </w:p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13B6"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851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себя, своё рабочее место, чётко следовать командам</w:t>
            </w:r>
          </w:p>
        </w:tc>
      </w:tr>
      <w:tr w:rsidR="002A22D8" w:rsidRPr="008513B6" w:rsidTr="00ED3D61">
        <w:trPr>
          <w:trHeight w:val="97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EA5ED0">
              <w:rPr>
                <w:rFonts w:ascii="Times New Roman" w:hAnsi="Times New Roman" w:cs="Times New Roman"/>
                <w:sz w:val="24"/>
                <w:szCs w:val="24"/>
              </w:rPr>
              <w:t>Начало консультации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Выводит эпиграф:</w:t>
            </w:r>
          </w:p>
          <w:p w:rsidR="00355247" w:rsidRDefault="002A22D8" w:rsidP="0035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5247" w:rsidRPr="00355247">
              <w:rPr>
                <w:rFonts w:ascii="Times New Roman" w:hAnsi="Times New Roman" w:cs="Times New Roman"/>
                <w:sz w:val="24"/>
                <w:szCs w:val="24"/>
              </w:rPr>
              <w:t xml:space="preserve">Если трудности и преграды встают на твоём пути, недостаточно оставаться невозмутимым и сохранять спокойствие. Смело и радостно устремляйся вперёд, преодолевая одно препятствие за другим. Действуй, как говорит пословица: «Чем больше воды, тем выше корабль. </w:t>
            </w:r>
          </w:p>
          <w:p w:rsidR="002A22D8" w:rsidRPr="008513B6" w:rsidRDefault="00355247" w:rsidP="0035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2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Ямамото</w:t>
            </w:r>
            <w:proofErr w:type="spellEnd"/>
            <w:r w:rsidRPr="003552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552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Цунэтомо</w:t>
            </w:r>
            <w:proofErr w:type="spellEnd"/>
            <w:r w:rsidRPr="003552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3552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Хагакурэ</w:t>
            </w:r>
            <w:proofErr w:type="spellEnd"/>
            <w:r w:rsidRPr="0035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эпиграф и отвечают на вопросы.</w:t>
            </w:r>
          </w:p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коммуникативных навыков;</w:t>
            </w:r>
          </w:p>
          <w:p w:rsidR="002A22D8" w:rsidRPr="00EE059E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059E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рассуждений;</w:t>
            </w:r>
          </w:p>
          <w:p w:rsidR="002A22D8" w:rsidRPr="008513B6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D8" w:rsidRPr="008513B6" w:rsidTr="00ED3D61">
        <w:trPr>
          <w:trHeight w:val="9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ED0" w:rsidRPr="00554F45" w:rsidRDefault="006E422A" w:rsidP="00EA5ED0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="002A22D8" w:rsidRPr="00916E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A22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A5ED0" w:rsidRPr="00554F4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На нашем сегодняшнем занятии мы покажем нашим гостям, как мы готовимся к экзаменам ОГЭ</w:t>
            </w:r>
            <w:r w:rsidR="0040244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по химии</w:t>
            </w:r>
            <w:r w:rsidR="00EA5ED0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.</w:t>
            </w:r>
            <w:r w:rsidR="00EA5ED0" w:rsidRPr="00554F4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402445">
              <w:rPr>
                <w:rFonts w:ascii="Times New Roman" w:hAnsi="Times New Roman"/>
                <w:sz w:val="24"/>
                <w:szCs w:val="24"/>
              </w:rPr>
              <w:t>Структура ОГЭ по предмету</w:t>
            </w:r>
            <w:r w:rsidR="00EA5ED0" w:rsidRPr="00397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445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  <w:r w:rsidR="00EA5ED0" w:rsidRPr="003975C4">
              <w:rPr>
                <w:rFonts w:ascii="Times New Roman" w:hAnsi="Times New Roman"/>
                <w:sz w:val="24"/>
                <w:szCs w:val="24"/>
              </w:rPr>
              <w:t xml:space="preserve"> состоит из  двух частей: задания с кратким ответом и задания с развернутым ответом. Их можно разделить на три уровня сложности (базовый, повышенный и высокий).</w:t>
            </w:r>
            <w:r w:rsidR="00EA5ED0" w:rsidRPr="00554F45">
              <w:rPr>
                <w:rFonts w:ascii="Times New Roman" w:hAnsi="Times New Roman"/>
                <w:color w:val="182138"/>
                <w:sz w:val="24"/>
                <w:szCs w:val="24"/>
                <w:shd w:val="clear" w:color="auto" w:fill="FFFFFF"/>
              </w:rPr>
              <w:t> </w:t>
            </w:r>
          </w:p>
          <w:p w:rsidR="00EA5ED0" w:rsidRPr="00554F45" w:rsidRDefault="00EA5ED0" w:rsidP="00EA5ED0">
            <w:pPr>
              <w:pStyle w:val="a4"/>
              <w:spacing w:line="240" w:lineRule="auto"/>
              <w:ind w:left="-426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F45">
              <w:rPr>
                <w:rFonts w:ascii="Times New Roman" w:hAnsi="Times New Roman"/>
                <w:sz w:val="24"/>
                <w:szCs w:val="24"/>
              </w:rPr>
              <w:t>Предлагаем вашему вниманию разбор заданий из второй части.</w:t>
            </w:r>
          </w:p>
          <w:p w:rsidR="002A22D8" w:rsidRPr="00402445" w:rsidRDefault="002A22D8" w:rsidP="004024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C05" w:rsidRPr="00402445" w:rsidRDefault="00001FA6" w:rsidP="0040244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состоит из двух частей. </w:t>
            </w:r>
          </w:p>
          <w:p w:rsidR="008E6C05" w:rsidRPr="00402445" w:rsidRDefault="00001FA6" w:rsidP="0040244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5">
              <w:rPr>
                <w:rFonts w:ascii="Times New Roman" w:hAnsi="Times New Roman" w:cs="Times New Roman"/>
                <w:sz w:val="24"/>
                <w:szCs w:val="24"/>
              </w:rPr>
              <w:t xml:space="preserve">Часть 1 содержит 19 заданий с кратким ответом, подразумевающих самостоятельное формулирование и запись ответа в виде числа или последовательности цифр. </w:t>
            </w:r>
          </w:p>
          <w:p w:rsidR="002A22D8" w:rsidRPr="00402445" w:rsidRDefault="00001FA6" w:rsidP="00402445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445">
              <w:rPr>
                <w:rFonts w:ascii="Times New Roman" w:hAnsi="Times New Roman" w:cs="Times New Roman"/>
                <w:sz w:val="24"/>
                <w:szCs w:val="24"/>
              </w:rPr>
              <w:t xml:space="preserve">Часть 2 содержит 4 задания: 3 задания этой части подразумевают запись развёрнутого ответа, 1 задание этой части предполагает выполнение реального химического эксперимента и оформление его результатов.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D8" w:rsidRPr="008513B6" w:rsidTr="00ED3D6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E059E">
              <w:rPr>
                <w:rFonts w:ascii="Times New Roman" w:hAnsi="Times New Roman" w:cs="Times New Roman"/>
                <w:sz w:val="24"/>
                <w:szCs w:val="24"/>
              </w:rPr>
              <w:t>Этап открытия новых знаний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Pr="00EE059E" w:rsidRDefault="002A22D8" w:rsidP="005C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3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01FA6" w:rsidRPr="005C211C">
              <w:rPr>
                <w:rFonts w:ascii="Times New Roman" w:hAnsi="Times New Roman" w:cs="Times New Roman"/>
                <w:sz w:val="24"/>
                <w:szCs w:val="24"/>
              </w:rPr>
              <w:t xml:space="preserve">ОГЭ по химии 2025 года включает немало подводных камней. На первый взгляд, </w:t>
            </w:r>
            <w:r w:rsidR="00001FA6" w:rsidRPr="005C2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на поверхности, но часто это не так. Рассмотрим некоторые задания.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учителя. Задают вопросы по материалу.</w:t>
            </w:r>
          </w:p>
          <w:p w:rsidR="005C211C" w:rsidRDefault="005C211C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Задание 1. </w:t>
            </w:r>
            <w:r w:rsidRPr="005C211C">
              <w:rPr>
                <w:rFonts w:ascii="Times New Roman" w:hAnsi="Times New Roman" w:cs="Times New Roman"/>
                <w:sz w:val="24"/>
                <w:szCs w:val="24"/>
              </w:rPr>
              <w:t>Атомы и молекулы. Химический элемент. Простые и сложные вещества</w:t>
            </w:r>
          </w:p>
          <w:p w:rsidR="005C211C" w:rsidRPr="00EE059E" w:rsidRDefault="005C211C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- указатели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умение 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 и формулировать вопросы.</w:t>
            </w:r>
          </w:p>
        </w:tc>
      </w:tr>
      <w:tr w:rsidR="002A22D8" w:rsidRPr="008513B6" w:rsidTr="00ED3D6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Pr="00A74E79" w:rsidRDefault="006E422A" w:rsidP="00ED3D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="002A22D8" w:rsidRPr="00A74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5267D5" w:rsidRPr="005267D5" w:rsidRDefault="005267D5" w:rsidP="00526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Сложности:</w:t>
            </w:r>
          </w:p>
          <w:p w:rsidR="005267D5" w:rsidRPr="005267D5" w:rsidRDefault="005267D5" w:rsidP="00526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подобрать соответствующие продукты реакции</w:t>
            </w:r>
          </w:p>
          <w:p w:rsidR="005267D5" w:rsidRPr="005267D5" w:rsidRDefault="005267D5" w:rsidP="00526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вспомнить об условиях протекания реакций</w:t>
            </w:r>
          </w:p>
          <w:p w:rsidR="005267D5" w:rsidRPr="005267D5" w:rsidRDefault="005267D5" w:rsidP="00526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заданиях этого типа могут встретиться реакции с концентрированными кислотами, реакции щелочей с простыми веществами, а также образование комплексных и кислых солей.</w:t>
            </w:r>
          </w:p>
          <w:p w:rsidR="002A22D8" w:rsidRDefault="005267D5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Можно воспользоваться методом исключения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88A" w:rsidRDefault="00C4088A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88A" w:rsidRDefault="00C4088A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2. </w:t>
            </w:r>
            <w:r w:rsidRPr="00C4088A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Периодическая система элементов</w:t>
            </w:r>
          </w:p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и комментируют ответы.</w:t>
            </w:r>
          </w:p>
          <w:p w:rsidR="00C4088A" w:rsidRPr="00EE059E" w:rsidRDefault="00C4088A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08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8 </w:t>
            </w:r>
            <w:r w:rsidRPr="00C4088A">
              <w:rPr>
                <w:rFonts w:ascii="Times New Roman" w:hAnsi="Times New Roman" w:cs="Times New Roman"/>
                <w:sz w:val="24"/>
                <w:szCs w:val="24"/>
              </w:rPr>
              <w:t xml:space="preserve">. Химические свойства оксидов: </w:t>
            </w:r>
            <w:proofErr w:type="spellStart"/>
            <w:r w:rsidRPr="00C4088A">
              <w:rPr>
                <w:rFonts w:ascii="Times New Roman" w:hAnsi="Times New Roman" w:cs="Times New Roman"/>
                <w:sz w:val="24"/>
                <w:szCs w:val="24"/>
              </w:rPr>
              <w:t>оснόвных</w:t>
            </w:r>
            <w:proofErr w:type="spellEnd"/>
            <w:r w:rsidRPr="00C4088A">
              <w:rPr>
                <w:rFonts w:ascii="Times New Roman" w:hAnsi="Times New Roman" w:cs="Times New Roman"/>
                <w:sz w:val="24"/>
                <w:szCs w:val="24"/>
              </w:rPr>
              <w:t>, амфотерных, кислотных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437FCA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педагогическими работниками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8B18DD">
              <w:rPr>
                <w:rFonts w:ascii="Times New Roman" w:hAnsi="Times New Roman" w:cs="Times New Roman"/>
                <w:sz w:val="24"/>
                <w:szCs w:val="24"/>
              </w:rPr>
              <w:t>оценивать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 её.</w:t>
            </w:r>
          </w:p>
        </w:tc>
      </w:tr>
      <w:tr w:rsidR="002A22D8" w:rsidRPr="008513B6" w:rsidTr="00ED3D6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4E3EFC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="002A22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E3EFC" w:rsidRPr="00A70A4F" w:rsidRDefault="002A22D8" w:rsidP="004E3E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EFC" w:rsidRPr="00A70A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Сложность </w:t>
            </w:r>
            <w:r w:rsidR="004E3EFC" w:rsidRPr="00A70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заключается в том, что нам неизвестно количество зашифрованных правильных ответов, то есть может получиться как один, так и два, три и даже четыре правильных ответа. </w:t>
            </w:r>
          </w:p>
          <w:p w:rsidR="002A22D8" w:rsidRPr="002A6BCE" w:rsidRDefault="004E3EFC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0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Можно воспользоваться методом исключения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5267D5" w:rsidP="00ED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7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16. </w:t>
            </w:r>
            <w:r w:rsidRPr="005267D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в лаборатории. Смеси. Химическое загрязнение. </w:t>
            </w:r>
            <w:r w:rsidR="002A2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0A4F" w:rsidRDefault="00A70A4F" w:rsidP="00ED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A4F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задания 16 ОГЭ по химии </w:t>
            </w:r>
          </w:p>
          <w:p w:rsidR="00A70A4F" w:rsidRPr="00946015" w:rsidRDefault="00A70A4F" w:rsidP="00ED3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73579" cy="2140617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990" cy="2142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248B">
              <w:rPr>
                <w:rFonts w:ascii="Times New Roman" w:hAnsi="Times New Roman" w:cs="Times New Roman"/>
                <w:sz w:val="24"/>
                <w:szCs w:val="24"/>
              </w:rPr>
              <w:t>умение выбирать, анализировать, систематизировать и интерпретировать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22D8" w:rsidRPr="008513B6" w:rsidTr="00ED3D61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53A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A22D8" w:rsidRDefault="00353700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Разбор задания 20. </w:t>
            </w:r>
            <w:r w:rsidRPr="00353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53700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окисления химических элементов. Окислитель и восстановитель. Окислительно-восстановительные реакции.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 Выполняют решение задачи. Осуществляют ее проверку.</w:t>
            </w:r>
          </w:p>
          <w:p w:rsidR="006E422A" w:rsidRDefault="006E422A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</w:t>
            </w:r>
            <w:r w:rsidRPr="00B60454">
              <w:rPr>
                <w:rFonts w:ascii="Times New Roman" w:hAnsi="Times New Roman" w:cs="Times New Roman"/>
                <w:sz w:val="24"/>
                <w:szCs w:val="24"/>
              </w:rPr>
              <w:t>выражать себя, свою точку зрения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22D8" w:rsidRPr="00EC6112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B60454">
              <w:rPr>
                <w:rFonts w:ascii="Times New Roman" w:hAnsi="Times New Roman" w:cs="Times New Roman"/>
                <w:sz w:val="24"/>
                <w:szCs w:val="24"/>
              </w:rPr>
              <w:t>абота с информацией: умение выбирать, анализировать, систематизировать и интерпретировать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22D8" w:rsidRPr="008513B6" w:rsidTr="00ED3D61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41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6E422A" w:rsidP="00ED3D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="002A22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A22D8" w:rsidRPr="00D23E9D" w:rsidRDefault="006E422A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Алгоритм составления  уравнений окислительно-восстановительных реакций методом электронного баланса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Pr="00092BF3" w:rsidRDefault="002A22D8" w:rsidP="00092B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49D">
              <w:rPr>
                <w:rFonts w:ascii="Times New Roman" w:hAnsi="Times New Roman" w:cs="Times New Roman"/>
                <w:sz w:val="24"/>
                <w:szCs w:val="24"/>
              </w:rPr>
              <w:t>работа с информацией: умение выбирать, анализировать, систематизировать и интерпретировать информацию.</w:t>
            </w:r>
          </w:p>
        </w:tc>
      </w:tr>
      <w:tr w:rsidR="002A22D8" w:rsidRPr="008513B6" w:rsidTr="00ED3D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73">
              <w:rPr>
                <w:rFonts w:ascii="Times New Roman" w:hAnsi="Times New Roman" w:cs="Times New Roman"/>
                <w:sz w:val="24"/>
                <w:szCs w:val="24"/>
              </w:rPr>
              <w:t>4. Этап систематизации знаний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41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8101F5" w:rsidP="00ED3D6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r w:rsidR="002A22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101F5" w:rsidRDefault="008101F5" w:rsidP="00766F8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2E5575">
              <w:rPr>
                <w:rFonts w:ascii="Times New Roman" w:hAnsi="Times New Roman"/>
                <w:sz w:val="24"/>
                <w:szCs w:val="24"/>
              </w:rPr>
              <w:t>Оценить работы учеников и найти ошибки или недочёты</w:t>
            </w:r>
          </w:p>
          <w:p w:rsidR="008101F5" w:rsidRPr="002B57DA" w:rsidRDefault="008101F5" w:rsidP="00766F8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b/>
                <w:sz w:val="24"/>
                <w:szCs w:val="24"/>
              </w:rPr>
              <w:t xml:space="preserve">Задание 20. </w:t>
            </w:r>
            <w:r w:rsidRPr="002B57DA">
              <w:rPr>
                <w:rFonts w:ascii="Times New Roman" w:hAnsi="Times New Roman"/>
                <w:sz w:val="24"/>
                <w:szCs w:val="24"/>
              </w:rPr>
              <w:t xml:space="preserve">Используя метод электронного баланса, расставьте коэффициенты в уравнении реакции, схема которой </w:t>
            </w:r>
          </w:p>
          <w:p w:rsidR="008101F5" w:rsidRPr="002B57DA" w:rsidRDefault="008101F5" w:rsidP="008101F5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  <w:lang w:val="en-US"/>
              </w:rPr>
              <w:t>KNO</w:t>
            </w:r>
            <w:r w:rsidRPr="002B57DA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2B57D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B57DA">
              <w:rPr>
                <w:rFonts w:ascii="Times New Roman" w:hAnsi="Times New Roman"/>
                <w:sz w:val="24"/>
                <w:szCs w:val="24"/>
                <w:lang w:val="en-US"/>
              </w:rPr>
              <w:t>NH</w:t>
            </w:r>
            <w:r w:rsidRPr="002B57DA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2B57DA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2B57DA">
              <w:rPr>
                <w:rFonts w:ascii="Times New Roman" w:hAnsi="Times New Roman"/>
                <w:sz w:val="24"/>
                <w:szCs w:val="24"/>
              </w:rPr>
              <w:t xml:space="preserve"> → </w:t>
            </w:r>
            <w:r w:rsidRPr="002B57D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2B57D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57D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2B57D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2B57DA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2B57D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2B57D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2B57DA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2B57DA">
              <w:rPr>
                <w:rFonts w:ascii="Times New Roman" w:hAnsi="Times New Roman"/>
                <w:sz w:val="24"/>
                <w:szCs w:val="24"/>
                <w:lang w:val="en-US"/>
              </w:rPr>
              <w:t>KCl</w:t>
            </w:r>
            <w:proofErr w:type="spellEnd"/>
          </w:p>
          <w:p w:rsidR="008101F5" w:rsidRPr="002B57DA" w:rsidRDefault="008101F5" w:rsidP="008101F5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Определите окислитель и восстановитель.</w:t>
            </w:r>
          </w:p>
          <w:p w:rsidR="002A22D8" w:rsidRPr="009A0D4F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49D">
              <w:rPr>
                <w:rFonts w:ascii="Times New Roman" w:hAnsi="Times New Roman" w:cs="Times New Roman"/>
                <w:sz w:val="24"/>
                <w:szCs w:val="24"/>
              </w:rPr>
              <w:t>- умение выражать себя, свою точку зрения;</w:t>
            </w:r>
          </w:p>
        </w:tc>
      </w:tr>
      <w:tr w:rsidR="002A22D8" w:rsidRPr="008513B6" w:rsidTr="00ED3D6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Итоги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C41BCF" w:rsidP="00ED3D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рефлексию.</w:t>
            </w:r>
          </w:p>
          <w:p w:rsidR="002A22D8" w:rsidRDefault="002A22D8" w:rsidP="0062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Комментируют </w:t>
            </w:r>
            <w:r w:rsidR="0062460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обучающихся. Собирают рабочие листы.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624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Сдают рабочие листы.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2D8" w:rsidRDefault="002A22D8" w:rsidP="00ED3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E1D"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педагогическими работниками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A22D8" w:rsidRDefault="002A22D8"/>
    <w:p w:rsidR="00353700" w:rsidRDefault="00353700" w:rsidP="00353700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353700" w:rsidRDefault="00353700" w:rsidP="00353700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53700" w:rsidRPr="00554F45" w:rsidRDefault="00353700" w:rsidP="00353700">
      <w:pPr>
        <w:pStyle w:val="a4"/>
        <w:spacing w:line="240" w:lineRule="auto"/>
        <w:ind w:left="-426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4F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975C4">
        <w:rPr>
          <w:rFonts w:ascii="Times New Roman" w:hAnsi="Times New Roman"/>
          <w:b/>
          <w:sz w:val="24"/>
          <w:szCs w:val="24"/>
        </w:rPr>
        <w:t>Разбор задания 20.</w:t>
      </w:r>
      <w:r w:rsidRPr="00554F4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54F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окисления химических элементов. Окислитель и восстановитель. Окислительно-восстановительные реакции.</w:t>
      </w:r>
    </w:p>
    <w:p w:rsidR="00353700" w:rsidRPr="00554F45" w:rsidRDefault="00353700" w:rsidP="00353700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54F45">
        <w:rPr>
          <w:rFonts w:ascii="Times New Roman" w:hAnsi="Times New Roman"/>
          <w:b/>
          <w:color w:val="000000"/>
          <w:sz w:val="24"/>
          <w:szCs w:val="24"/>
        </w:rPr>
        <w:t>Окислительно</w:t>
      </w:r>
      <w:proofErr w:type="spellEnd"/>
      <w:r w:rsidRPr="00554F45">
        <w:rPr>
          <w:rFonts w:ascii="Times New Roman" w:hAnsi="Times New Roman"/>
          <w:b/>
          <w:color w:val="000000"/>
          <w:sz w:val="24"/>
          <w:szCs w:val="24"/>
        </w:rPr>
        <w:t xml:space="preserve"> – восстановительными реакциями </w:t>
      </w:r>
      <w:r w:rsidRPr="00554F45">
        <w:rPr>
          <w:rFonts w:ascii="Times New Roman" w:hAnsi="Times New Roman"/>
          <w:color w:val="000000"/>
          <w:sz w:val="24"/>
          <w:szCs w:val="24"/>
        </w:rPr>
        <w:t xml:space="preserve">называют реакции, протекающие с изменением степеней окисления элементов, входящих в состав реагирующих веществ. </w:t>
      </w:r>
    </w:p>
    <w:p w:rsidR="00353700" w:rsidRPr="00856F36" w:rsidRDefault="00353700" w:rsidP="0035370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56F36">
        <w:rPr>
          <w:rFonts w:ascii="Times New Roman" w:hAnsi="Times New Roman"/>
          <w:b/>
          <w:color w:val="000000"/>
          <w:sz w:val="24"/>
          <w:szCs w:val="24"/>
        </w:rPr>
        <w:t>Окисление -</w:t>
      </w:r>
      <w:r w:rsidRPr="00856F36">
        <w:rPr>
          <w:rFonts w:ascii="Times New Roman" w:hAnsi="Times New Roman"/>
          <w:color w:val="000000"/>
          <w:sz w:val="24"/>
          <w:szCs w:val="24"/>
        </w:rPr>
        <w:t xml:space="preserve"> процесс отдачи электронов атомами, молекулами или ионами, приводящий к </w:t>
      </w:r>
      <w:r w:rsidRPr="00856F36">
        <w:rPr>
          <w:rFonts w:ascii="Times New Roman" w:hAnsi="Times New Roman"/>
          <w:b/>
          <w:color w:val="000000"/>
          <w:sz w:val="24"/>
          <w:szCs w:val="24"/>
        </w:rPr>
        <w:t>повышению</w:t>
      </w:r>
      <w:r w:rsidRPr="00856F36">
        <w:rPr>
          <w:rFonts w:ascii="Times New Roman" w:hAnsi="Times New Roman"/>
          <w:color w:val="000000"/>
          <w:sz w:val="24"/>
          <w:szCs w:val="24"/>
        </w:rPr>
        <w:t xml:space="preserve"> сте</w:t>
      </w:r>
      <w:r w:rsidRPr="00856F36">
        <w:rPr>
          <w:rFonts w:ascii="Times New Roman" w:hAnsi="Times New Roman"/>
          <w:color w:val="000000"/>
          <w:sz w:val="24"/>
          <w:szCs w:val="24"/>
        </w:rPr>
        <w:softHyphen/>
        <w:t xml:space="preserve">пени окисления. </w:t>
      </w:r>
    </w:p>
    <w:p w:rsidR="00353700" w:rsidRPr="00856F36" w:rsidRDefault="00353700" w:rsidP="0035370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F36">
        <w:rPr>
          <w:rFonts w:ascii="Times New Roman" w:hAnsi="Times New Roman"/>
          <w:b/>
          <w:color w:val="000000"/>
          <w:sz w:val="24"/>
          <w:szCs w:val="24"/>
        </w:rPr>
        <w:t>Восстановитель</w:t>
      </w:r>
      <w:r w:rsidRPr="00856F36">
        <w:rPr>
          <w:rFonts w:ascii="Times New Roman" w:hAnsi="Times New Roman"/>
          <w:color w:val="000000"/>
          <w:sz w:val="24"/>
          <w:szCs w:val="24"/>
        </w:rPr>
        <w:t xml:space="preserve"> - вещество, атомы или ионы которых отдают электроны. Восстановитель, отдавая электроны, окисляется.</w:t>
      </w:r>
    </w:p>
    <w:p w:rsidR="00353700" w:rsidRPr="00856F36" w:rsidRDefault="00353700" w:rsidP="0035370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F36">
        <w:rPr>
          <w:rFonts w:ascii="Times New Roman" w:hAnsi="Times New Roman"/>
          <w:b/>
          <w:bCs/>
          <w:color w:val="000000"/>
          <w:sz w:val="24"/>
          <w:szCs w:val="24"/>
        </w:rPr>
        <w:t xml:space="preserve">Восстановление </w:t>
      </w:r>
      <w:r w:rsidRPr="00856F36">
        <w:rPr>
          <w:rFonts w:ascii="Times New Roman" w:hAnsi="Times New Roman"/>
          <w:color w:val="000000"/>
          <w:sz w:val="24"/>
          <w:szCs w:val="24"/>
        </w:rPr>
        <w:t xml:space="preserve">- процесс </w:t>
      </w:r>
      <w:r w:rsidRPr="00856F36">
        <w:rPr>
          <w:rFonts w:ascii="Times New Roman" w:hAnsi="Times New Roman"/>
          <w:b/>
          <w:color w:val="000000"/>
          <w:sz w:val="24"/>
          <w:szCs w:val="24"/>
        </w:rPr>
        <w:t>присоединения</w:t>
      </w:r>
      <w:r w:rsidRPr="00856F36">
        <w:rPr>
          <w:rFonts w:ascii="Times New Roman" w:hAnsi="Times New Roman"/>
          <w:color w:val="000000"/>
          <w:sz w:val="24"/>
          <w:szCs w:val="24"/>
        </w:rPr>
        <w:t xml:space="preserve"> электронов атомом, молекулой или ионом, приводящий к </w:t>
      </w:r>
      <w:r w:rsidRPr="00856F36">
        <w:rPr>
          <w:rFonts w:ascii="Times New Roman" w:hAnsi="Times New Roman"/>
          <w:b/>
          <w:color w:val="000000"/>
          <w:sz w:val="24"/>
          <w:szCs w:val="24"/>
        </w:rPr>
        <w:t>понижению</w:t>
      </w:r>
      <w:r w:rsidRPr="00856F36">
        <w:rPr>
          <w:rFonts w:ascii="Times New Roman" w:hAnsi="Times New Roman"/>
          <w:color w:val="000000"/>
          <w:sz w:val="24"/>
          <w:szCs w:val="24"/>
        </w:rPr>
        <w:t xml:space="preserve"> степени окисления. </w:t>
      </w:r>
    </w:p>
    <w:p w:rsidR="00353700" w:rsidRPr="00856F36" w:rsidRDefault="00353700" w:rsidP="0035370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6F36">
        <w:rPr>
          <w:rFonts w:ascii="Times New Roman" w:hAnsi="Times New Roman"/>
          <w:b/>
          <w:bCs/>
          <w:color w:val="000000"/>
          <w:sz w:val="24"/>
          <w:szCs w:val="24"/>
        </w:rPr>
        <w:t xml:space="preserve">Окислитель </w:t>
      </w:r>
      <w:r w:rsidRPr="00856F36">
        <w:rPr>
          <w:rFonts w:ascii="Times New Roman" w:hAnsi="Times New Roman"/>
          <w:color w:val="000000"/>
          <w:sz w:val="24"/>
          <w:szCs w:val="24"/>
        </w:rPr>
        <w:t>- вещество, атомы или ионы которых присоединяют электроны</w:t>
      </w:r>
      <w:r w:rsidRPr="00856F36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856F36">
        <w:rPr>
          <w:rFonts w:ascii="Times New Roman" w:hAnsi="Times New Roman"/>
          <w:color w:val="000000"/>
          <w:sz w:val="24"/>
          <w:szCs w:val="24"/>
        </w:rPr>
        <w:t xml:space="preserve"> Окислитель, присоединяя электроны, восстанавливается.</w:t>
      </w:r>
    </w:p>
    <w:p w:rsidR="00353700" w:rsidRPr="00554F45" w:rsidRDefault="00353700" w:rsidP="00353700">
      <w:pPr>
        <w:pStyle w:val="a4"/>
        <w:spacing w:line="240" w:lineRule="auto"/>
        <w:ind w:left="-426" w:firstLine="426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53700" w:rsidRPr="00D5187D" w:rsidRDefault="00353700" w:rsidP="00353700">
      <w:pPr>
        <w:pStyle w:val="a4"/>
        <w:spacing w:line="240" w:lineRule="auto"/>
        <w:ind w:left="-426"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554F45">
        <w:rPr>
          <w:rFonts w:ascii="Times New Roman" w:hAnsi="Times New Roman"/>
          <w:color w:val="000000" w:themeColor="text1"/>
          <w:sz w:val="24"/>
          <w:szCs w:val="24"/>
        </w:rPr>
        <w:t>Для выполнения данного задания нео</w:t>
      </w:r>
      <w:r>
        <w:rPr>
          <w:rFonts w:ascii="Times New Roman" w:hAnsi="Times New Roman"/>
          <w:color w:val="000000" w:themeColor="text1"/>
          <w:sz w:val="24"/>
          <w:szCs w:val="24"/>
        </w:rPr>
        <w:t>бходимо знать:</w:t>
      </w:r>
    </w:p>
    <w:p w:rsidR="00353700" w:rsidRPr="00D5187D" w:rsidRDefault="00353700" w:rsidP="00353700">
      <w:pPr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  <w:u w:val="single"/>
        </w:rPr>
      </w:pPr>
      <w:r w:rsidRPr="00D5187D">
        <w:rPr>
          <w:rFonts w:ascii="Times New Roman" w:hAnsi="Times New Roman"/>
          <w:iCs/>
          <w:u w:val="single"/>
        </w:rPr>
        <w:t>Правила определения степени окисления элемента в соединении</w:t>
      </w:r>
      <w:r w:rsidRPr="00D5187D">
        <w:rPr>
          <w:rFonts w:ascii="Times New Roman" w:hAnsi="Times New Roman"/>
          <w:u w:val="single"/>
        </w:rPr>
        <w:t>: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 xml:space="preserve">С.О. свободных </w:t>
      </w:r>
      <w:proofErr w:type="gramStart"/>
      <w:r w:rsidRPr="00D5187D">
        <w:rPr>
          <w:rFonts w:ascii="Times New Roman" w:hAnsi="Times New Roman"/>
        </w:rPr>
        <w:t>атомов  и</w:t>
      </w:r>
      <w:proofErr w:type="gramEnd"/>
      <w:r w:rsidRPr="00D5187D">
        <w:rPr>
          <w:rFonts w:ascii="Times New Roman" w:hAnsi="Times New Roman"/>
        </w:rPr>
        <w:t xml:space="preserve"> простых веществ  равна  нулю.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Сумма степеней окисления всех атомов в сложном веществе равна нулю.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Металлы имеют только положительную С.О.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С.О.  атомов щелочных металлов +1.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С.О.  атомов щелочноземельных металлов +2.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С.О.  атомов бора, алюминия +3.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С.О.  атомов водорода +1 (в гидридах щелочных и щелочноземельных металлов –1).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С.О.  атомов кислорода –2 (исключения: в пероксидах –1, в OF</w:t>
      </w:r>
      <w:r w:rsidRPr="00D5187D">
        <w:rPr>
          <w:rFonts w:ascii="Times New Roman" w:hAnsi="Times New Roman"/>
          <w:vertAlign w:val="subscript"/>
        </w:rPr>
        <w:t>2</w:t>
      </w:r>
      <w:r w:rsidRPr="00D5187D">
        <w:rPr>
          <w:rFonts w:ascii="Times New Roman" w:hAnsi="Times New Roman"/>
        </w:rPr>
        <w:t xml:space="preserve"> +2).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С.О. атомов  фтора всегда - 1.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Степень окисления одноатомного иона совпадает с зарядом иона.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Высшая (максимальная) С.О. элемента равна номеру группы.</w:t>
      </w:r>
    </w:p>
    <w:p w:rsidR="00353700" w:rsidRPr="00D5187D" w:rsidRDefault="00353700" w:rsidP="00353700">
      <w:pPr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Низшая (минимальная) С.О. элемента определяется по формуле: номер группы -8.</w:t>
      </w:r>
    </w:p>
    <w:p w:rsidR="00353700" w:rsidRPr="00D5187D" w:rsidRDefault="00353700" w:rsidP="00353700">
      <w:pPr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  <w:u w:val="single"/>
        </w:rPr>
        <w:t>Валентные электроны</w:t>
      </w:r>
      <w:r w:rsidRPr="00D5187D">
        <w:rPr>
          <w:rFonts w:ascii="Times New Roman" w:hAnsi="Times New Roman"/>
        </w:rPr>
        <w:t xml:space="preserve"> располагаются на внешнем слое у элементов А - групп, на внешнем слое и d – подуровне предпоследнего слоя у элементов В - групп. </w:t>
      </w:r>
    </w:p>
    <w:p w:rsidR="00353700" w:rsidRPr="00D5187D" w:rsidRDefault="00353700" w:rsidP="00353700">
      <w:pPr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  <w:u w:val="single"/>
        </w:rPr>
        <w:t>Общее число электронов</w:t>
      </w:r>
      <w:r w:rsidRPr="00D5187D">
        <w:rPr>
          <w:rFonts w:ascii="Times New Roman" w:hAnsi="Times New Roman"/>
        </w:rPr>
        <w:t>, отданных восстановителем, равно числу электронов, принятых окислителем.</w:t>
      </w:r>
    </w:p>
    <w:p w:rsidR="00353700" w:rsidRPr="00D5187D" w:rsidRDefault="00353700" w:rsidP="00353700">
      <w:pPr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  <w:b/>
          <w:u w:val="single"/>
        </w:rPr>
        <w:t>О</w:t>
      </w:r>
      <w:r w:rsidRPr="00D5187D">
        <w:rPr>
          <w:rFonts w:ascii="Times New Roman" w:hAnsi="Times New Roman"/>
          <w:u w:val="single"/>
        </w:rPr>
        <w:t>тдать </w:t>
      </w:r>
      <w:r w:rsidRPr="00D5187D">
        <w:rPr>
          <w:rFonts w:ascii="Times New Roman" w:hAnsi="Times New Roman"/>
        </w:rPr>
        <w:t xml:space="preserve">– </w:t>
      </w:r>
      <w:r w:rsidRPr="00D5187D">
        <w:rPr>
          <w:rFonts w:ascii="Times New Roman" w:hAnsi="Times New Roman"/>
          <w:b/>
        </w:rPr>
        <w:t>О</w:t>
      </w:r>
      <w:r w:rsidRPr="00D5187D">
        <w:rPr>
          <w:rFonts w:ascii="Times New Roman" w:hAnsi="Times New Roman"/>
        </w:rPr>
        <w:t xml:space="preserve">кислиться, </w:t>
      </w:r>
      <w:r w:rsidRPr="00D5187D">
        <w:rPr>
          <w:rFonts w:ascii="Times New Roman" w:hAnsi="Times New Roman"/>
          <w:b/>
          <w:u w:val="single"/>
        </w:rPr>
        <w:t>В</w:t>
      </w:r>
      <w:r w:rsidRPr="00D5187D">
        <w:rPr>
          <w:rFonts w:ascii="Times New Roman" w:hAnsi="Times New Roman"/>
          <w:u w:val="single"/>
        </w:rPr>
        <w:t>зять</w:t>
      </w:r>
      <w:r w:rsidRPr="00D5187D">
        <w:rPr>
          <w:rFonts w:ascii="Times New Roman" w:hAnsi="Times New Roman"/>
        </w:rPr>
        <w:t xml:space="preserve"> – </w:t>
      </w:r>
      <w:r w:rsidRPr="00D5187D">
        <w:rPr>
          <w:rFonts w:ascii="Times New Roman" w:hAnsi="Times New Roman"/>
          <w:b/>
        </w:rPr>
        <w:t>В</w:t>
      </w:r>
      <w:r w:rsidRPr="00D5187D">
        <w:rPr>
          <w:rFonts w:ascii="Times New Roman" w:hAnsi="Times New Roman"/>
        </w:rPr>
        <w:t>осстановиться.</w:t>
      </w:r>
    </w:p>
    <w:p w:rsidR="00353700" w:rsidRPr="00D5187D" w:rsidRDefault="00353700" w:rsidP="00353700">
      <w:pPr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/>
        </w:rPr>
      </w:pPr>
      <w:r w:rsidRPr="00D5187D">
        <w:rPr>
          <w:rFonts w:ascii="Times New Roman" w:hAnsi="Times New Roman"/>
        </w:rPr>
        <w:t>Элемент</w:t>
      </w:r>
      <w:r w:rsidRPr="00D5187D">
        <w:rPr>
          <w:rFonts w:ascii="Times New Roman" w:hAnsi="Times New Roman"/>
          <w:b/>
        </w:rPr>
        <w:t xml:space="preserve"> в высшей степени окисления</w:t>
      </w:r>
      <w:r w:rsidRPr="00D5187D">
        <w:rPr>
          <w:rFonts w:ascii="Times New Roman" w:hAnsi="Times New Roman"/>
        </w:rPr>
        <w:t xml:space="preserve"> – окислитель, элемент в </w:t>
      </w:r>
      <w:r w:rsidRPr="00D5187D">
        <w:rPr>
          <w:rFonts w:ascii="Times New Roman" w:hAnsi="Times New Roman"/>
          <w:b/>
        </w:rPr>
        <w:t xml:space="preserve">низшей </w:t>
      </w:r>
      <w:r w:rsidRPr="00D5187D">
        <w:rPr>
          <w:rFonts w:ascii="Times New Roman" w:hAnsi="Times New Roman"/>
        </w:rPr>
        <w:t xml:space="preserve">степени окисления – восстановитель. </w:t>
      </w:r>
      <w:r w:rsidRPr="00D5187D">
        <w:rPr>
          <w:rFonts w:ascii="Times New Roman" w:hAnsi="Times New Roman"/>
          <w:b/>
        </w:rPr>
        <w:t>Производные в промежуточной степени окисления</w:t>
      </w:r>
      <w:r w:rsidRPr="00D5187D">
        <w:rPr>
          <w:rFonts w:ascii="Times New Roman" w:hAnsi="Times New Roman"/>
        </w:rPr>
        <w:t xml:space="preserve"> могут быть как окислителями, так и восстановителями.</w:t>
      </w:r>
    </w:p>
    <w:p w:rsidR="00353700" w:rsidRDefault="00353700" w:rsidP="003537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53700" w:rsidRDefault="00353700" w:rsidP="003537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5187D">
        <w:rPr>
          <w:rFonts w:ascii="Times New Roman" w:hAnsi="Times New Roman"/>
          <w:sz w:val="24"/>
          <w:szCs w:val="24"/>
        </w:rPr>
        <w:lastRenderedPageBreak/>
        <w:t>Алгоритм составления  уравнений окислительно-восстановительных реакций методом электронного баланса</w:t>
      </w:r>
    </w:p>
    <w:tbl>
      <w:tblPr>
        <w:tblpPr w:leftFromText="180" w:rightFromText="180" w:vertAnchor="text" w:horzAnchor="margin" w:tblpXSpec="center" w:tblpY="9"/>
        <w:tblW w:w="12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5845"/>
      </w:tblGrid>
      <w:tr w:rsidR="00353700" w:rsidRPr="00554F45" w:rsidTr="006E422A">
        <w:trPr>
          <w:trHeight w:val="552"/>
        </w:trPr>
        <w:tc>
          <w:tcPr>
            <w:tcW w:w="6771" w:type="dxa"/>
          </w:tcPr>
          <w:p w:rsidR="00353700" w:rsidRPr="00554F45" w:rsidRDefault="00353700" w:rsidP="0054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F45">
              <w:rPr>
                <w:rFonts w:ascii="Times New Roman" w:hAnsi="Times New Roman"/>
                <w:sz w:val="24"/>
                <w:szCs w:val="24"/>
              </w:rPr>
              <w:t>Последовательность действий</w:t>
            </w:r>
          </w:p>
        </w:tc>
        <w:tc>
          <w:tcPr>
            <w:tcW w:w="5845" w:type="dxa"/>
          </w:tcPr>
          <w:p w:rsidR="00353700" w:rsidRPr="00554F45" w:rsidRDefault="00353700" w:rsidP="0054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F45">
              <w:rPr>
                <w:rFonts w:ascii="Times New Roman" w:hAnsi="Times New Roman"/>
                <w:sz w:val="24"/>
                <w:szCs w:val="24"/>
              </w:rPr>
              <w:t>Выполнение действий</w:t>
            </w:r>
          </w:p>
        </w:tc>
      </w:tr>
      <w:tr w:rsidR="00353700" w:rsidRPr="00554F45" w:rsidTr="006E422A">
        <w:trPr>
          <w:trHeight w:val="560"/>
        </w:trPr>
        <w:tc>
          <w:tcPr>
            <w:tcW w:w="6771" w:type="dxa"/>
          </w:tcPr>
          <w:p w:rsidR="00353700" w:rsidRPr="00554F45" w:rsidRDefault="00353700" w:rsidP="00544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F45">
              <w:rPr>
                <w:rFonts w:ascii="Times New Roman" w:hAnsi="Times New Roman"/>
                <w:sz w:val="24"/>
                <w:szCs w:val="24"/>
              </w:rPr>
              <w:t>1.Запишите схему реакции</w:t>
            </w:r>
          </w:p>
        </w:tc>
        <w:tc>
          <w:tcPr>
            <w:tcW w:w="5845" w:type="dxa"/>
          </w:tcPr>
          <w:p w:rsidR="00353700" w:rsidRPr="00554F45" w:rsidRDefault="00353700" w:rsidP="0054414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pacing w:val="-11"/>
                <w:sz w:val="24"/>
                <w:szCs w:val="24"/>
              </w:rPr>
            </w:pPr>
          </w:p>
        </w:tc>
      </w:tr>
      <w:tr w:rsidR="00353700" w:rsidRPr="00554F45" w:rsidTr="006E422A">
        <w:tc>
          <w:tcPr>
            <w:tcW w:w="6771" w:type="dxa"/>
          </w:tcPr>
          <w:p w:rsidR="00353700" w:rsidRPr="00554F45" w:rsidRDefault="00353700" w:rsidP="0054414C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6"/>
                <w:sz w:val="24"/>
                <w:szCs w:val="24"/>
              </w:rPr>
            </w:pPr>
            <w:r w:rsidRPr="00554F45">
              <w:rPr>
                <w:rFonts w:ascii="Times New Roman" w:hAnsi="Times New Roman"/>
                <w:sz w:val="24"/>
                <w:szCs w:val="24"/>
              </w:rPr>
              <w:t>2.</w:t>
            </w:r>
            <w:r w:rsidRPr="00554F45">
              <w:rPr>
                <w:rFonts w:ascii="Times New Roman" w:eastAsia="Times New Roman" w:hAnsi="Times New Roman"/>
                <w:b/>
                <w:bCs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554F45">
              <w:rPr>
                <w:rFonts w:ascii="Times New Roman" w:eastAsia="Times New Roman" w:hAnsi="Times New Roman"/>
                <w:bCs/>
                <w:iCs/>
                <w:spacing w:val="-8"/>
                <w:sz w:val="24"/>
                <w:szCs w:val="24"/>
              </w:rPr>
              <w:t xml:space="preserve">В </w:t>
            </w:r>
            <w:r w:rsidRPr="00554F45">
              <w:rPr>
                <w:rFonts w:ascii="Times New Roman" w:eastAsia="Times New Roman" w:hAnsi="Times New Roman"/>
                <w:iCs/>
                <w:spacing w:val="-8"/>
                <w:sz w:val="24"/>
                <w:szCs w:val="24"/>
              </w:rPr>
              <w:t xml:space="preserve">заданной схеме реакции определите степени </w:t>
            </w:r>
            <w:r w:rsidRPr="00554F45"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</w:rPr>
              <w:t>окисления каждого химического элемен</w:t>
            </w:r>
            <w:r w:rsidRPr="00554F45"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</w:rPr>
              <w:softHyphen/>
            </w:r>
            <w:r w:rsidRPr="00554F45">
              <w:rPr>
                <w:rFonts w:ascii="Times New Roman" w:eastAsia="Times New Roman" w:hAnsi="Times New Roman"/>
                <w:iCs/>
                <w:spacing w:val="-6"/>
                <w:sz w:val="24"/>
                <w:szCs w:val="24"/>
              </w:rPr>
              <w:t>та в формулах исходных веществ и продуктах реакции (если можете, то определите сразу те элементы, у которых степени окисления меняются). Подчеркните эти элементы.</w:t>
            </w:r>
          </w:p>
        </w:tc>
        <w:tc>
          <w:tcPr>
            <w:tcW w:w="5845" w:type="dxa"/>
          </w:tcPr>
          <w:p w:rsidR="00353700" w:rsidRPr="00554F45" w:rsidRDefault="00353700" w:rsidP="0054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700" w:rsidRPr="00554F45" w:rsidTr="006E422A">
        <w:tc>
          <w:tcPr>
            <w:tcW w:w="6771" w:type="dxa"/>
          </w:tcPr>
          <w:p w:rsidR="00353700" w:rsidRPr="00554F45" w:rsidRDefault="00353700" w:rsidP="00544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F45">
              <w:rPr>
                <w:rFonts w:ascii="Times New Roman" w:hAnsi="Times New Roman"/>
                <w:sz w:val="24"/>
                <w:szCs w:val="24"/>
              </w:rPr>
              <w:t>3. Выпишите знаки этих химических элементов с указанием исходной и конечной степеней окисления через стрелку.</w:t>
            </w:r>
            <w:r w:rsidRPr="00554F4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554F45">
              <w:rPr>
                <w:rFonts w:ascii="Times New Roman" w:hAnsi="Times New Roman"/>
                <w:sz w:val="24"/>
                <w:szCs w:val="24"/>
              </w:rPr>
              <w:t>Определите окислитель и восстановитель.</w:t>
            </w:r>
          </w:p>
        </w:tc>
        <w:tc>
          <w:tcPr>
            <w:tcW w:w="5845" w:type="dxa"/>
          </w:tcPr>
          <w:p w:rsidR="00353700" w:rsidRPr="00554F45" w:rsidRDefault="00353700" w:rsidP="00544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700" w:rsidRPr="00554F45" w:rsidTr="006E422A">
        <w:tc>
          <w:tcPr>
            <w:tcW w:w="6771" w:type="dxa"/>
          </w:tcPr>
          <w:p w:rsidR="00353700" w:rsidRPr="00554F45" w:rsidRDefault="00353700" w:rsidP="00544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F45">
              <w:rPr>
                <w:rFonts w:ascii="Times New Roman" w:hAnsi="Times New Roman"/>
                <w:sz w:val="24"/>
                <w:szCs w:val="24"/>
              </w:rPr>
              <w:t>4. Покажите процессы отдачи электронов восстановителем и присоединения электронов окислителем.</w:t>
            </w:r>
          </w:p>
        </w:tc>
        <w:tc>
          <w:tcPr>
            <w:tcW w:w="5845" w:type="dxa"/>
          </w:tcPr>
          <w:p w:rsidR="00353700" w:rsidRPr="00554F45" w:rsidRDefault="00353700" w:rsidP="00544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700" w:rsidRPr="00554F45" w:rsidTr="006E422A">
        <w:tc>
          <w:tcPr>
            <w:tcW w:w="6771" w:type="dxa"/>
          </w:tcPr>
          <w:p w:rsidR="00353700" w:rsidRPr="00554F45" w:rsidRDefault="00353700" w:rsidP="00544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F45">
              <w:rPr>
                <w:rFonts w:ascii="Times New Roman" w:hAnsi="Times New Roman"/>
                <w:sz w:val="24"/>
                <w:szCs w:val="24"/>
              </w:rPr>
              <w:t>5.Составьте схему электронного баланса. Для этого между числами отданных и принятых электронов найдите наименьшее общее кратное и поделите его на число принятых и отданных электронов – найдите основные коэффициенты и вынесите их за черту слева.</w:t>
            </w:r>
          </w:p>
        </w:tc>
        <w:tc>
          <w:tcPr>
            <w:tcW w:w="5845" w:type="dxa"/>
          </w:tcPr>
          <w:p w:rsidR="00353700" w:rsidRPr="00554F45" w:rsidRDefault="00353700" w:rsidP="0054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700" w:rsidRPr="00554F45" w:rsidTr="006E422A">
        <w:tc>
          <w:tcPr>
            <w:tcW w:w="6771" w:type="dxa"/>
          </w:tcPr>
          <w:p w:rsidR="00353700" w:rsidRPr="00554F45" w:rsidRDefault="00353700" w:rsidP="00544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F45">
              <w:rPr>
                <w:rFonts w:ascii="Times New Roman" w:hAnsi="Times New Roman"/>
                <w:sz w:val="24"/>
                <w:szCs w:val="24"/>
              </w:rPr>
              <w:t>6. Перенесите основные коэффициенты  в молекулярное уравнение и поставьте их перед окислителем и восстановителем. Оставшиеся коэффициенты подберите так: сначала перед металлами, затем перед кислотными остатками (неметаллами)  и перед водородом и кислородом.</w:t>
            </w:r>
          </w:p>
        </w:tc>
        <w:tc>
          <w:tcPr>
            <w:tcW w:w="5845" w:type="dxa"/>
          </w:tcPr>
          <w:p w:rsidR="00353700" w:rsidRPr="00554F45" w:rsidRDefault="00353700" w:rsidP="0054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700" w:rsidRPr="00554F45" w:rsidTr="006E422A">
        <w:tc>
          <w:tcPr>
            <w:tcW w:w="6771" w:type="dxa"/>
          </w:tcPr>
          <w:p w:rsidR="00353700" w:rsidRPr="00554F45" w:rsidRDefault="00353700" w:rsidP="00544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F45">
              <w:rPr>
                <w:rFonts w:ascii="Times New Roman" w:hAnsi="Times New Roman"/>
                <w:sz w:val="24"/>
                <w:szCs w:val="24"/>
              </w:rPr>
              <w:t xml:space="preserve">7. Проверьте правильность расстановки коэффициентом, путем сравнения числа моль атомов кислорода в левой и </w:t>
            </w:r>
            <w:proofErr w:type="gramStart"/>
            <w:r w:rsidRPr="00554F45">
              <w:rPr>
                <w:rFonts w:ascii="Times New Roman" w:hAnsi="Times New Roman"/>
                <w:sz w:val="24"/>
                <w:szCs w:val="24"/>
              </w:rPr>
              <w:t>правой  частях</w:t>
            </w:r>
            <w:proofErr w:type="gramEnd"/>
            <w:r w:rsidRPr="00554F45">
              <w:rPr>
                <w:rFonts w:ascii="Times New Roman" w:hAnsi="Times New Roman"/>
                <w:sz w:val="24"/>
                <w:szCs w:val="24"/>
              </w:rPr>
              <w:t xml:space="preserve"> уравнения.</w:t>
            </w:r>
          </w:p>
        </w:tc>
        <w:tc>
          <w:tcPr>
            <w:tcW w:w="5845" w:type="dxa"/>
          </w:tcPr>
          <w:p w:rsidR="00353700" w:rsidRPr="00554F45" w:rsidRDefault="00353700" w:rsidP="0054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700" w:rsidRPr="00554F45" w:rsidTr="006E422A">
        <w:tc>
          <w:tcPr>
            <w:tcW w:w="6771" w:type="dxa"/>
          </w:tcPr>
          <w:p w:rsidR="00353700" w:rsidRPr="00554F45" w:rsidRDefault="00353700" w:rsidP="00544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4F45">
              <w:rPr>
                <w:rFonts w:ascii="Times New Roman" w:hAnsi="Times New Roman"/>
                <w:sz w:val="24"/>
                <w:szCs w:val="24"/>
              </w:rPr>
              <w:t xml:space="preserve">8. Стрелку между частями уравнения замените знаком равенства (закон сохранения массы веществ выполнен). </w:t>
            </w:r>
          </w:p>
        </w:tc>
        <w:tc>
          <w:tcPr>
            <w:tcW w:w="5845" w:type="dxa"/>
          </w:tcPr>
          <w:p w:rsidR="00353700" w:rsidRPr="00554F45" w:rsidRDefault="00353700" w:rsidP="005441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3700" w:rsidRPr="00D54C53" w:rsidRDefault="00353700" w:rsidP="003537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C52AB" w:rsidRDefault="00AC52AB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C52AB" w:rsidRDefault="00AC52AB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C52AB" w:rsidRDefault="00AC52AB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C52AB" w:rsidRDefault="00AC52AB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Закрепление</w:t>
      </w:r>
    </w:p>
    <w:p w:rsidR="00353700" w:rsidRDefault="00353700" w:rsidP="0035370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2E5575">
        <w:rPr>
          <w:rFonts w:ascii="Times New Roman" w:hAnsi="Times New Roman"/>
          <w:sz w:val="24"/>
          <w:szCs w:val="24"/>
        </w:rPr>
        <w:t>Оценить работы учеников и найти ошибки или недочёты</w:t>
      </w:r>
    </w:p>
    <w:p w:rsidR="00353700" w:rsidRPr="002B57DA" w:rsidRDefault="00353700" w:rsidP="003537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B57DA">
        <w:rPr>
          <w:rFonts w:ascii="Times New Roman" w:hAnsi="Times New Roman"/>
          <w:b/>
          <w:sz w:val="24"/>
          <w:szCs w:val="24"/>
        </w:rPr>
        <w:t xml:space="preserve">Задание 20. </w:t>
      </w:r>
      <w:r w:rsidRPr="002B57DA">
        <w:rPr>
          <w:rFonts w:ascii="Times New Roman" w:hAnsi="Times New Roman"/>
          <w:sz w:val="24"/>
          <w:szCs w:val="24"/>
        </w:rPr>
        <w:t xml:space="preserve">Используя метод электронного баланса, расставьте коэффициенты в уравнении реакции, схема которой </w:t>
      </w:r>
    </w:p>
    <w:p w:rsidR="00353700" w:rsidRPr="002B57DA" w:rsidRDefault="00353700" w:rsidP="003537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B57DA">
        <w:rPr>
          <w:rFonts w:ascii="Times New Roman" w:hAnsi="Times New Roman"/>
          <w:sz w:val="24"/>
          <w:szCs w:val="24"/>
          <w:lang w:val="en-US"/>
        </w:rPr>
        <w:t>KNO</w:t>
      </w:r>
      <w:r w:rsidRPr="002B57DA">
        <w:rPr>
          <w:rFonts w:ascii="Times New Roman" w:hAnsi="Times New Roman"/>
          <w:sz w:val="24"/>
          <w:szCs w:val="24"/>
          <w:vertAlign w:val="subscript"/>
        </w:rPr>
        <w:t>3</w:t>
      </w:r>
      <w:r w:rsidRPr="002B57DA">
        <w:rPr>
          <w:rFonts w:ascii="Times New Roman" w:hAnsi="Times New Roman"/>
          <w:sz w:val="24"/>
          <w:szCs w:val="24"/>
        </w:rPr>
        <w:t xml:space="preserve"> + </w:t>
      </w:r>
      <w:r w:rsidRPr="002B57DA">
        <w:rPr>
          <w:rFonts w:ascii="Times New Roman" w:hAnsi="Times New Roman"/>
          <w:sz w:val="24"/>
          <w:szCs w:val="24"/>
          <w:lang w:val="en-US"/>
        </w:rPr>
        <w:t>NH</w:t>
      </w:r>
      <w:r w:rsidRPr="002B57DA">
        <w:rPr>
          <w:rFonts w:ascii="Times New Roman" w:hAnsi="Times New Roman"/>
          <w:sz w:val="24"/>
          <w:szCs w:val="24"/>
          <w:vertAlign w:val="subscript"/>
        </w:rPr>
        <w:t>4</w:t>
      </w:r>
      <w:r w:rsidRPr="002B57DA">
        <w:rPr>
          <w:rFonts w:ascii="Times New Roman" w:hAnsi="Times New Roman"/>
          <w:sz w:val="24"/>
          <w:szCs w:val="24"/>
          <w:lang w:val="en-US"/>
        </w:rPr>
        <w:t>Cl</w:t>
      </w:r>
      <w:r w:rsidRPr="002B57DA">
        <w:rPr>
          <w:rFonts w:ascii="Times New Roman" w:hAnsi="Times New Roman"/>
          <w:sz w:val="24"/>
          <w:szCs w:val="24"/>
        </w:rPr>
        <w:t xml:space="preserve"> → </w:t>
      </w:r>
      <w:r w:rsidRPr="002B57DA">
        <w:rPr>
          <w:rFonts w:ascii="Times New Roman" w:hAnsi="Times New Roman"/>
          <w:sz w:val="24"/>
          <w:szCs w:val="24"/>
          <w:lang w:val="en-US"/>
        </w:rPr>
        <w:t>N</w:t>
      </w:r>
      <w:r w:rsidRPr="002B57DA">
        <w:rPr>
          <w:rFonts w:ascii="Times New Roman" w:hAnsi="Times New Roman"/>
          <w:sz w:val="24"/>
          <w:szCs w:val="24"/>
          <w:vertAlign w:val="subscript"/>
        </w:rPr>
        <w:t>2</w:t>
      </w:r>
      <w:r w:rsidRPr="002B57DA">
        <w:rPr>
          <w:rFonts w:ascii="Times New Roman" w:hAnsi="Times New Roman"/>
          <w:sz w:val="24"/>
          <w:szCs w:val="24"/>
          <w:lang w:val="en-US"/>
        </w:rPr>
        <w:t>O</w:t>
      </w:r>
      <w:r w:rsidRPr="002B57DA">
        <w:rPr>
          <w:rFonts w:ascii="Times New Roman" w:hAnsi="Times New Roman"/>
          <w:sz w:val="24"/>
          <w:szCs w:val="24"/>
        </w:rPr>
        <w:t xml:space="preserve"> + </w:t>
      </w:r>
      <w:r w:rsidRPr="002B57DA">
        <w:rPr>
          <w:rFonts w:ascii="Times New Roman" w:hAnsi="Times New Roman"/>
          <w:sz w:val="24"/>
          <w:szCs w:val="24"/>
          <w:lang w:val="en-US"/>
        </w:rPr>
        <w:t>H</w:t>
      </w:r>
      <w:r w:rsidRPr="002B57DA">
        <w:rPr>
          <w:rFonts w:ascii="Times New Roman" w:hAnsi="Times New Roman"/>
          <w:sz w:val="24"/>
          <w:szCs w:val="24"/>
          <w:vertAlign w:val="subscript"/>
        </w:rPr>
        <w:t>2</w:t>
      </w:r>
      <w:r w:rsidRPr="002B57DA">
        <w:rPr>
          <w:rFonts w:ascii="Times New Roman" w:hAnsi="Times New Roman"/>
          <w:sz w:val="24"/>
          <w:szCs w:val="24"/>
          <w:lang w:val="en-US"/>
        </w:rPr>
        <w:t>O</w:t>
      </w:r>
      <w:r w:rsidRPr="002B57DA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2B57DA">
        <w:rPr>
          <w:rFonts w:ascii="Times New Roman" w:hAnsi="Times New Roman"/>
          <w:sz w:val="24"/>
          <w:szCs w:val="24"/>
          <w:lang w:val="en-US"/>
        </w:rPr>
        <w:t>KCl</w:t>
      </w:r>
      <w:proofErr w:type="spellEnd"/>
    </w:p>
    <w:p w:rsidR="00353700" w:rsidRPr="002B57DA" w:rsidRDefault="00353700" w:rsidP="003537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B57DA">
        <w:rPr>
          <w:rFonts w:ascii="Times New Roman" w:hAnsi="Times New Roman"/>
          <w:sz w:val="24"/>
          <w:szCs w:val="24"/>
        </w:rPr>
        <w:t>Определите окислитель и восстановитель.</w:t>
      </w:r>
    </w:p>
    <w:p w:rsidR="00353700" w:rsidRPr="002B57DA" w:rsidRDefault="00353700" w:rsidP="00353700">
      <w:pPr>
        <w:spacing w:after="0"/>
        <w:ind w:firstLine="567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B57DA">
        <w:rPr>
          <w:rFonts w:ascii="Times New Roman" w:hAnsi="Times New Roman"/>
          <w:sz w:val="24"/>
          <w:szCs w:val="24"/>
        </w:rPr>
        <w:tab/>
      </w:r>
      <w:r w:rsidRPr="002B57DA">
        <w:rPr>
          <w:rFonts w:ascii="Times New Roman" w:hAnsi="Times New Roman"/>
          <w:b/>
          <w:bCs/>
          <w:i/>
          <w:iCs/>
          <w:sz w:val="24"/>
          <w:szCs w:val="24"/>
        </w:rPr>
        <w:t>Пример 1</w:t>
      </w:r>
    </w:p>
    <w:p w:rsidR="00353700" w:rsidRPr="002B57DA" w:rsidRDefault="00353700" w:rsidP="00353700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2B57D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870408" cy="1342341"/>
            <wp:effectExtent l="19050" t="19050" r="15792" b="10209"/>
            <wp:docPr id="3" name="Рисунок 64" descr="GIA09_RC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GIA09_RC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408" cy="1342341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53700" w:rsidRDefault="00353700" w:rsidP="00353700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53700" w:rsidRDefault="00353700" w:rsidP="00353700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353700" w:rsidRPr="002B57DA" w:rsidRDefault="00353700" w:rsidP="00353700">
      <w:pPr>
        <w:spacing w:after="0"/>
        <w:ind w:firstLine="567"/>
        <w:jc w:val="right"/>
        <w:rPr>
          <w:rFonts w:ascii="Times New Roman" w:hAnsi="Times New Roman"/>
          <w:b/>
          <w:i/>
          <w:sz w:val="24"/>
          <w:szCs w:val="24"/>
        </w:rPr>
      </w:pPr>
      <w:r w:rsidRPr="002B57DA">
        <w:rPr>
          <w:rFonts w:ascii="Times New Roman" w:hAnsi="Times New Roman"/>
          <w:b/>
          <w:i/>
          <w:sz w:val="24"/>
          <w:szCs w:val="24"/>
        </w:rPr>
        <w:t>Пример 2</w:t>
      </w:r>
    </w:p>
    <w:p w:rsidR="00353700" w:rsidRPr="002B57DA" w:rsidRDefault="00353700" w:rsidP="0035370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B57D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003979" cy="1375188"/>
            <wp:effectExtent l="19050" t="19050" r="15571" b="15462"/>
            <wp:docPr id="4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532" cy="1374691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53700" w:rsidRDefault="00353700" w:rsidP="003537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422A" w:rsidRDefault="006E422A" w:rsidP="003537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1"/>
        <w:gridCol w:w="1077"/>
      </w:tblGrid>
      <w:tr w:rsidR="00353700" w:rsidRPr="002B57DA" w:rsidTr="0054414C">
        <w:trPr>
          <w:cantSplit/>
          <w:jc w:val="center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7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верного ответа и указания по оцениванию </w:t>
            </w:r>
          </w:p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57DA">
              <w:rPr>
                <w:rFonts w:ascii="Times New Roman" w:hAnsi="Times New Roman"/>
                <w:bCs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57DA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353700" w:rsidRPr="002B57DA" w:rsidTr="0054414C">
        <w:trPr>
          <w:cantSplit/>
          <w:trHeight w:val="248"/>
          <w:jc w:val="center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lastRenderedPageBreak/>
              <w:t>Элементы ответа:</w:t>
            </w:r>
          </w:p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1)</w:t>
            </w:r>
            <w:r w:rsidRPr="002B57D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B57DA">
              <w:rPr>
                <w:rFonts w:ascii="Times New Roman" w:hAnsi="Times New Roman"/>
                <w:sz w:val="24"/>
                <w:szCs w:val="24"/>
              </w:rPr>
              <w:t>Составлен электронный баланс: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7"/>
              <w:gridCol w:w="3597"/>
            </w:tblGrid>
            <w:tr w:rsidR="00353700" w:rsidRPr="002B57DA" w:rsidTr="0054414C">
              <w:trPr>
                <w:trHeight w:val="124"/>
                <w:jc w:val="center"/>
              </w:trPr>
              <w:tc>
                <w:tcPr>
                  <w:tcW w:w="707" w:type="dxa"/>
                </w:tcPr>
                <w:p w:rsidR="00353700" w:rsidRPr="002B57DA" w:rsidRDefault="00353700" w:rsidP="0054414C">
                  <w:pPr>
                    <w:spacing w:after="0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7" w:type="dxa"/>
                </w:tcPr>
                <w:p w:rsidR="00353700" w:rsidRPr="002B57DA" w:rsidRDefault="00353700" w:rsidP="0054414C">
                  <w:pPr>
                    <w:spacing w:after="0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53700" w:rsidRPr="002B57DA" w:rsidTr="0054414C">
              <w:trPr>
                <w:trHeight w:val="124"/>
                <w:jc w:val="center"/>
              </w:trPr>
              <w:tc>
                <w:tcPr>
                  <w:tcW w:w="707" w:type="dxa"/>
                </w:tcPr>
                <w:p w:rsidR="00353700" w:rsidRPr="002B57DA" w:rsidRDefault="00353700" w:rsidP="0054414C">
                  <w:pPr>
                    <w:spacing w:after="0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7" w:type="dxa"/>
                </w:tcPr>
                <w:p w:rsidR="00353700" w:rsidRPr="002B57DA" w:rsidRDefault="00353700" w:rsidP="0054414C">
                  <w:pPr>
                    <w:spacing w:after="0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2)</w:t>
            </w:r>
            <w:r w:rsidRPr="002B57D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B57DA">
              <w:rPr>
                <w:rFonts w:ascii="Times New Roman" w:hAnsi="Times New Roman"/>
                <w:sz w:val="24"/>
                <w:szCs w:val="24"/>
              </w:rPr>
              <w:t>Расставлены коэффициенты в уравнении реакции:</w:t>
            </w:r>
          </w:p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3)</w:t>
            </w:r>
            <w:r w:rsidRPr="002B57D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B57DA">
              <w:rPr>
                <w:rFonts w:ascii="Times New Roman" w:hAnsi="Times New Roman"/>
                <w:sz w:val="24"/>
                <w:szCs w:val="24"/>
              </w:rPr>
              <w:t>Указаны: восстановитель и окислитель.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700" w:rsidRPr="002B57DA" w:rsidTr="0054414C">
        <w:trPr>
          <w:cantSplit/>
          <w:trHeight w:val="248"/>
          <w:jc w:val="center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Ответ правильный и полный, содержит все названные выше элементы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3700" w:rsidRPr="002B57DA" w:rsidTr="0054414C">
        <w:trPr>
          <w:cantSplit/>
          <w:trHeight w:val="248"/>
          <w:jc w:val="center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В ответе допущена ошибка только в одном из элементов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3700" w:rsidRPr="002B57DA" w:rsidTr="0054414C">
        <w:trPr>
          <w:cantSplit/>
          <w:trHeight w:val="248"/>
          <w:jc w:val="center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В ответе допущены ошибки в двух элементах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3700" w:rsidRPr="002B57DA" w:rsidTr="0054414C">
        <w:trPr>
          <w:cantSplit/>
          <w:trHeight w:val="248"/>
          <w:jc w:val="center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Все элементы ответа записаны неверно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D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53700" w:rsidRPr="002B57DA" w:rsidTr="0054414C">
        <w:trPr>
          <w:cantSplit/>
          <w:jc w:val="center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57DA">
              <w:rPr>
                <w:rFonts w:ascii="Times New Roman" w:hAnsi="Times New Roman"/>
                <w:i/>
                <w:iCs/>
                <w:sz w:val="24"/>
                <w:szCs w:val="24"/>
              </w:rPr>
              <w:t>Максимальный балл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0" w:rsidRPr="002B57DA" w:rsidRDefault="00353700" w:rsidP="0054414C">
            <w:pPr>
              <w:spacing w:after="0"/>
              <w:ind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57DA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</w:tr>
    </w:tbl>
    <w:p w:rsidR="00353700" w:rsidRDefault="00353700" w:rsidP="0035370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3700" w:rsidRPr="002E5575" w:rsidRDefault="00353700" w:rsidP="00353700">
      <w:pPr>
        <w:rPr>
          <w:rFonts w:ascii="Times New Roman" w:hAnsi="Times New Roman"/>
          <w:sz w:val="24"/>
          <w:szCs w:val="24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</w:rPr>
      </w:pPr>
    </w:p>
    <w:p w:rsidR="00353700" w:rsidRDefault="00353700" w:rsidP="00353700">
      <w:pPr>
        <w:tabs>
          <w:tab w:val="left" w:pos="39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53700" w:rsidRDefault="00353700" w:rsidP="003537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 w:rsidP="00353700">
      <w:pPr>
        <w:rPr>
          <w:rFonts w:ascii="Times New Roman" w:hAnsi="Times New Roman"/>
          <w:sz w:val="24"/>
          <w:szCs w:val="24"/>
          <w:lang w:val="en-US"/>
        </w:rPr>
      </w:pPr>
    </w:p>
    <w:p w:rsidR="00353700" w:rsidRDefault="00353700"/>
    <w:sectPr w:rsidR="00353700" w:rsidSect="00AC52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580D"/>
    <w:multiLevelType w:val="hybridMultilevel"/>
    <w:tmpl w:val="82AED72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34B04"/>
    <w:multiLevelType w:val="hybridMultilevel"/>
    <w:tmpl w:val="1A441676"/>
    <w:lvl w:ilvl="0" w:tplc="1A404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1C9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CB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8D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42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0AE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02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6B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46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BF6977"/>
    <w:multiLevelType w:val="hybridMultilevel"/>
    <w:tmpl w:val="9D2C1918"/>
    <w:lvl w:ilvl="0" w:tplc="DA56A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053C2"/>
    <w:multiLevelType w:val="hybridMultilevel"/>
    <w:tmpl w:val="F91C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585"/>
    <w:multiLevelType w:val="hybridMultilevel"/>
    <w:tmpl w:val="8744B584"/>
    <w:lvl w:ilvl="0" w:tplc="1ED67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49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7ED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B0D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EB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41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82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64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E0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4632F"/>
    <w:multiLevelType w:val="hybridMultilevel"/>
    <w:tmpl w:val="A5CC16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D5D6823"/>
    <w:multiLevelType w:val="hybridMultilevel"/>
    <w:tmpl w:val="B02A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34B96"/>
    <w:multiLevelType w:val="hybridMultilevel"/>
    <w:tmpl w:val="56B24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344D6"/>
    <w:multiLevelType w:val="hybridMultilevel"/>
    <w:tmpl w:val="1E66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4F14"/>
    <w:multiLevelType w:val="hybridMultilevel"/>
    <w:tmpl w:val="C2FCD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1395D"/>
    <w:multiLevelType w:val="hybridMultilevel"/>
    <w:tmpl w:val="D87A5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B7AB0"/>
    <w:multiLevelType w:val="hybridMultilevel"/>
    <w:tmpl w:val="0906B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EE85637"/>
    <w:multiLevelType w:val="hybridMultilevel"/>
    <w:tmpl w:val="9BDE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24C9"/>
    <w:rsid w:val="0000005A"/>
    <w:rsid w:val="000003F8"/>
    <w:rsid w:val="00000E84"/>
    <w:rsid w:val="00001A85"/>
    <w:rsid w:val="00001FA6"/>
    <w:rsid w:val="0000221D"/>
    <w:rsid w:val="0000318F"/>
    <w:rsid w:val="000033A8"/>
    <w:rsid w:val="000040FB"/>
    <w:rsid w:val="000041F5"/>
    <w:rsid w:val="000048FD"/>
    <w:rsid w:val="00004BF8"/>
    <w:rsid w:val="000050DA"/>
    <w:rsid w:val="00006D77"/>
    <w:rsid w:val="00006F44"/>
    <w:rsid w:val="00007344"/>
    <w:rsid w:val="00007883"/>
    <w:rsid w:val="00007944"/>
    <w:rsid w:val="00007A1B"/>
    <w:rsid w:val="00007E4C"/>
    <w:rsid w:val="000105D4"/>
    <w:rsid w:val="00010ABD"/>
    <w:rsid w:val="00011F2B"/>
    <w:rsid w:val="0001307B"/>
    <w:rsid w:val="00013824"/>
    <w:rsid w:val="000139A1"/>
    <w:rsid w:val="00015103"/>
    <w:rsid w:val="00015457"/>
    <w:rsid w:val="000158C9"/>
    <w:rsid w:val="00017033"/>
    <w:rsid w:val="00017859"/>
    <w:rsid w:val="00017E70"/>
    <w:rsid w:val="000200C3"/>
    <w:rsid w:val="000203E7"/>
    <w:rsid w:val="0002095B"/>
    <w:rsid w:val="00021ECF"/>
    <w:rsid w:val="00022A38"/>
    <w:rsid w:val="00022E38"/>
    <w:rsid w:val="00023BFA"/>
    <w:rsid w:val="00023EF8"/>
    <w:rsid w:val="00024E43"/>
    <w:rsid w:val="00025238"/>
    <w:rsid w:val="00025AEE"/>
    <w:rsid w:val="00027966"/>
    <w:rsid w:val="00027B09"/>
    <w:rsid w:val="00030343"/>
    <w:rsid w:val="00030445"/>
    <w:rsid w:val="00031581"/>
    <w:rsid w:val="00031903"/>
    <w:rsid w:val="00032A50"/>
    <w:rsid w:val="00032E9B"/>
    <w:rsid w:val="000335FD"/>
    <w:rsid w:val="000337F8"/>
    <w:rsid w:val="00033C72"/>
    <w:rsid w:val="000340DE"/>
    <w:rsid w:val="000340F5"/>
    <w:rsid w:val="000354F8"/>
    <w:rsid w:val="000360E5"/>
    <w:rsid w:val="0003619A"/>
    <w:rsid w:val="000369EE"/>
    <w:rsid w:val="00037925"/>
    <w:rsid w:val="0004023E"/>
    <w:rsid w:val="000421CE"/>
    <w:rsid w:val="00042731"/>
    <w:rsid w:val="000427CF"/>
    <w:rsid w:val="000436DB"/>
    <w:rsid w:val="00043BAD"/>
    <w:rsid w:val="00043F5E"/>
    <w:rsid w:val="0004416C"/>
    <w:rsid w:val="000450B2"/>
    <w:rsid w:val="00045C20"/>
    <w:rsid w:val="00045C46"/>
    <w:rsid w:val="000463FD"/>
    <w:rsid w:val="0004680B"/>
    <w:rsid w:val="00046DAF"/>
    <w:rsid w:val="00047AE5"/>
    <w:rsid w:val="00047BDF"/>
    <w:rsid w:val="00047F2E"/>
    <w:rsid w:val="00050AA5"/>
    <w:rsid w:val="00051CCB"/>
    <w:rsid w:val="000525FE"/>
    <w:rsid w:val="00052DB0"/>
    <w:rsid w:val="0005343E"/>
    <w:rsid w:val="00053475"/>
    <w:rsid w:val="0005412A"/>
    <w:rsid w:val="000542EC"/>
    <w:rsid w:val="00054930"/>
    <w:rsid w:val="00054E5F"/>
    <w:rsid w:val="000557A2"/>
    <w:rsid w:val="000567A1"/>
    <w:rsid w:val="00057210"/>
    <w:rsid w:val="00057706"/>
    <w:rsid w:val="00057A60"/>
    <w:rsid w:val="00060A09"/>
    <w:rsid w:val="00060CA8"/>
    <w:rsid w:val="000614A7"/>
    <w:rsid w:val="00061903"/>
    <w:rsid w:val="000622A3"/>
    <w:rsid w:val="00062780"/>
    <w:rsid w:val="0006282C"/>
    <w:rsid w:val="00062AF0"/>
    <w:rsid w:val="00062C88"/>
    <w:rsid w:val="00063870"/>
    <w:rsid w:val="00063B57"/>
    <w:rsid w:val="00064578"/>
    <w:rsid w:val="000658FF"/>
    <w:rsid w:val="0006660A"/>
    <w:rsid w:val="00066ECD"/>
    <w:rsid w:val="0006701E"/>
    <w:rsid w:val="000674C0"/>
    <w:rsid w:val="00067EB1"/>
    <w:rsid w:val="00070F44"/>
    <w:rsid w:val="000710C5"/>
    <w:rsid w:val="00071708"/>
    <w:rsid w:val="00071A85"/>
    <w:rsid w:val="00071B79"/>
    <w:rsid w:val="0007258E"/>
    <w:rsid w:val="000727EC"/>
    <w:rsid w:val="00072A8E"/>
    <w:rsid w:val="00072BB7"/>
    <w:rsid w:val="00072C30"/>
    <w:rsid w:val="00072C3B"/>
    <w:rsid w:val="00073B62"/>
    <w:rsid w:val="000740D5"/>
    <w:rsid w:val="00074BE1"/>
    <w:rsid w:val="00076A91"/>
    <w:rsid w:val="00077075"/>
    <w:rsid w:val="000770DB"/>
    <w:rsid w:val="0007796D"/>
    <w:rsid w:val="000779E7"/>
    <w:rsid w:val="0008038A"/>
    <w:rsid w:val="0008108D"/>
    <w:rsid w:val="000819C3"/>
    <w:rsid w:val="000819EC"/>
    <w:rsid w:val="00081A95"/>
    <w:rsid w:val="00081F9A"/>
    <w:rsid w:val="000822A5"/>
    <w:rsid w:val="0008364A"/>
    <w:rsid w:val="00083B16"/>
    <w:rsid w:val="0008457C"/>
    <w:rsid w:val="000848FF"/>
    <w:rsid w:val="00084D00"/>
    <w:rsid w:val="000855A2"/>
    <w:rsid w:val="000864E2"/>
    <w:rsid w:val="0008673F"/>
    <w:rsid w:val="00086BF1"/>
    <w:rsid w:val="00087D88"/>
    <w:rsid w:val="00087DF5"/>
    <w:rsid w:val="00090026"/>
    <w:rsid w:val="00090CB9"/>
    <w:rsid w:val="00091301"/>
    <w:rsid w:val="00091F66"/>
    <w:rsid w:val="00092B06"/>
    <w:rsid w:val="00092BF3"/>
    <w:rsid w:val="00092FCA"/>
    <w:rsid w:val="00095238"/>
    <w:rsid w:val="000953F0"/>
    <w:rsid w:val="00095D60"/>
    <w:rsid w:val="000977FC"/>
    <w:rsid w:val="00097A4D"/>
    <w:rsid w:val="000A0958"/>
    <w:rsid w:val="000A0EC1"/>
    <w:rsid w:val="000A1683"/>
    <w:rsid w:val="000A173B"/>
    <w:rsid w:val="000A17E2"/>
    <w:rsid w:val="000A1B03"/>
    <w:rsid w:val="000A1D5E"/>
    <w:rsid w:val="000A1F71"/>
    <w:rsid w:val="000A2061"/>
    <w:rsid w:val="000A2369"/>
    <w:rsid w:val="000A250F"/>
    <w:rsid w:val="000A257C"/>
    <w:rsid w:val="000A2674"/>
    <w:rsid w:val="000A38B0"/>
    <w:rsid w:val="000A40F4"/>
    <w:rsid w:val="000A54FB"/>
    <w:rsid w:val="000A69FF"/>
    <w:rsid w:val="000A7223"/>
    <w:rsid w:val="000B0219"/>
    <w:rsid w:val="000B046E"/>
    <w:rsid w:val="000B08C7"/>
    <w:rsid w:val="000B0CD1"/>
    <w:rsid w:val="000B24C4"/>
    <w:rsid w:val="000B27B2"/>
    <w:rsid w:val="000B2C65"/>
    <w:rsid w:val="000B30C2"/>
    <w:rsid w:val="000B345B"/>
    <w:rsid w:val="000B3815"/>
    <w:rsid w:val="000B3A3B"/>
    <w:rsid w:val="000B3B8A"/>
    <w:rsid w:val="000B3F1C"/>
    <w:rsid w:val="000B4944"/>
    <w:rsid w:val="000B574F"/>
    <w:rsid w:val="000B57D5"/>
    <w:rsid w:val="000B6622"/>
    <w:rsid w:val="000B6A39"/>
    <w:rsid w:val="000B6C72"/>
    <w:rsid w:val="000B7043"/>
    <w:rsid w:val="000B767D"/>
    <w:rsid w:val="000B792C"/>
    <w:rsid w:val="000C02DD"/>
    <w:rsid w:val="000C1302"/>
    <w:rsid w:val="000C214E"/>
    <w:rsid w:val="000C2807"/>
    <w:rsid w:val="000C30E6"/>
    <w:rsid w:val="000C357D"/>
    <w:rsid w:val="000C378C"/>
    <w:rsid w:val="000C3CA7"/>
    <w:rsid w:val="000C462F"/>
    <w:rsid w:val="000C4706"/>
    <w:rsid w:val="000C486D"/>
    <w:rsid w:val="000C4F2F"/>
    <w:rsid w:val="000C5542"/>
    <w:rsid w:val="000C5591"/>
    <w:rsid w:val="000C5A2E"/>
    <w:rsid w:val="000C5AD8"/>
    <w:rsid w:val="000C5C54"/>
    <w:rsid w:val="000C6051"/>
    <w:rsid w:val="000C6C72"/>
    <w:rsid w:val="000C6D9B"/>
    <w:rsid w:val="000C78A5"/>
    <w:rsid w:val="000D1D75"/>
    <w:rsid w:val="000D1EEE"/>
    <w:rsid w:val="000D1FFA"/>
    <w:rsid w:val="000D27F0"/>
    <w:rsid w:val="000D4606"/>
    <w:rsid w:val="000D48D0"/>
    <w:rsid w:val="000D5299"/>
    <w:rsid w:val="000D57DC"/>
    <w:rsid w:val="000D59E1"/>
    <w:rsid w:val="000D7AEB"/>
    <w:rsid w:val="000D7CF1"/>
    <w:rsid w:val="000E0409"/>
    <w:rsid w:val="000E07AF"/>
    <w:rsid w:val="000E1534"/>
    <w:rsid w:val="000E15C7"/>
    <w:rsid w:val="000E1ADC"/>
    <w:rsid w:val="000E1FFA"/>
    <w:rsid w:val="000E39D2"/>
    <w:rsid w:val="000E3D67"/>
    <w:rsid w:val="000E3E4A"/>
    <w:rsid w:val="000E4C22"/>
    <w:rsid w:val="000E508E"/>
    <w:rsid w:val="000E5EFC"/>
    <w:rsid w:val="000E5F37"/>
    <w:rsid w:val="000E7744"/>
    <w:rsid w:val="000E7CF4"/>
    <w:rsid w:val="000F0035"/>
    <w:rsid w:val="000F019D"/>
    <w:rsid w:val="000F04A9"/>
    <w:rsid w:val="000F0F8D"/>
    <w:rsid w:val="000F14BF"/>
    <w:rsid w:val="000F2D27"/>
    <w:rsid w:val="000F45C2"/>
    <w:rsid w:val="000F47A6"/>
    <w:rsid w:val="000F4F75"/>
    <w:rsid w:val="000F567C"/>
    <w:rsid w:val="000F5F1D"/>
    <w:rsid w:val="000F65E9"/>
    <w:rsid w:val="000F6A44"/>
    <w:rsid w:val="000F6A6E"/>
    <w:rsid w:val="000F6EA7"/>
    <w:rsid w:val="000F740A"/>
    <w:rsid w:val="000F7472"/>
    <w:rsid w:val="000F7B3A"/>
    <w:rsid w:val="000F7C46"/>
    <w:rsid w:val="000F7CE8"/>
    <w:rsid w:val="00100020"/>
    <w:rsid w:val="00100100"/>
    <w:rsid w:val="00100BEF"/>
    <w:rsid w:val="00100D72"/>
    <w:rsid w:val="00100F0D"/>
    <w:rsid w:val="0010172D"/>
    <w:rsid w:val="00101C4A"/>
    <w:rsid w:val="00102425"/>
    <w:rsid w:val="0010360A"/>
    <w:rsid w:val="001050CD"/>
    <w:rsid w:val="00106EE2"/>
    <w:rsid w:val="0010763C"/>
    <w:rsid w:val="00107D24"/>
    <w:rsid w:val="00107E27"/>
    <w:rsid w:val="001100EE"/>
    <w:rsid w:val="001107BD"/>
    <w:rsid w:val="00110A72"/>
    <w:rsid w:val="00111166"/>
    <w:rsid w:val="001114FB"/>
    <w:rsid w:val="00111B67"/>
    <w:rsid w:val="00111DBD"/>
    <w:rsid w:val="0011376C"/>
    <w:rsid w:val="00113995"/>
    <w:rsid w:val="00113A3B"/>
    <w:rsid w:val="00113CF2"/>
    <w:rsid w:val="00115C13"/>
    <w:rsid w:val="00115F38"/>
    <w:rsid w:val="00115FFB"/>
    <w:rsid w:val="00116409"/>
    <w:rsid w:val="00116DA3"/>
    <w:rsid w:val="001176EF"/>
    <w:rsid w:val="001178D4"/>
    <w:rsid w:val="001200B0"/>
    <w:rsid w:val="00120163"/>
    <w:rsid w:val="001206D3"/>
    <w:rsid w:val="00120A26"/>
    <w:rsid w:val="00121CA7"/>
    <w:rsid w:val="00121DD2"/>
    <w:rsid w:val="00122C07"/>
    <w:rsid w:val="00122FB3"/>
    <w:rsid w:val="00123F11"/>
    <w:rsid w:val="00124AAD"/>
    <w:rsid w:val="00124AB8"/>
    <w:rsid w:val="001257DE"/>
    <w:rsid w:val="001266A6"/>
    <w:rsid w:val="00126FD3"/>
    <w:rsid w:val="00127754"/>
    <w:rsid w:val="00127E1B"/>
    <w:rsid w:val="0013076B"/>
    <w:rsid w:val="00130943"/>
    <w:rsid w:val="00131690"/>
    <w:rsid w:val="00131866"/>
    <w:rsid w:val="0013415B"/>
    <w:rsid w:val="0013469C"/>
    <w:rsid w:val="00134BF2"/>
    <w:rsid w:val="001354B5"/>
    <w:rsid w:val="0013589E"/>
    <w:rsid w:val="00137091"/>
    <w:rsid w:val="00137990"/>
    <w:rsid w:val="00137995"/>
    <w:rsid w:val="00137B11"/>
    <w:rsid w:val="00137D40"/>
    <w:rsid w:val="00137E56"/>
    <w:rsid w:val="001404A4"/>
    <w:rsid w:val="0014071C"/>
    <w:rsid w:val="0014074B"/>
    <w:rsid w:val="0014075B"/>
    <w:rsid w:val="00141F81"/>
    <w:rsid w:val="001426C1"/>
    <w:rsid w:val="001426F8"/>
    <w:rsid w:val="001429D7"/>
    <w:rsid w:val="00142B11"/>
    <w:rsid w:val="00142CE4"/>
    <w:rsid w:val="001436B1"/>
    <w:rsid w:val="00143B41"/>
    <w:rsid w:val="00143E33"/>
    <w:rsid w:val="00144081"/>
    <w:rsid w:val="00144813"/>
    <w:rsid w:val="00144900"/>
    <w:rsid w:val="00144962"/>
    <w:rsid w:val="00144FBB"/>
    <w:rsid w:val="001464CC"/>
    <w:rsid w:val="00146570"/>
    <w:rsid w:val="00146725"/>
    <w:rsid w:val="00146C65"/>
    <w:rsid w:val="0014718D"/>
    <w:rsid w:val="001476F8"/>
    <w:rsid w:val="0014793C"/>
    <w:rsid w:val="001479A2"/>
    <w:rsid w:val="001505E9"/>
    <w:rsid w:val="00150C61"/>
    <w:rsid w:val="00151B82"/>
    <w:rsid w:val="00152774"/>
    <w:rsid w:val="00152C83"/>
    <w:rsid w:val="00152EF4"/>
    <w:rsid w:val="00152FB2"/>
    <w:rsid w:val="00153FBB"/>
    <w:rsid w:val="00154C05"/>
    <w:rsid w:val="00154D85"/>
    <w:rsid w:val="001568C3"/>
    <w:rsid w:val="00157092"/>
    <w:rsid w:val="001604FA"/>
    <w:rsid w:val="0016078B"/>
    <w:rsid w:val="00160937"/>
    <w:rsid w:val="00160EA4"/>
    <w:rsid w:val="0016172D"/>
    <w:rsid w:val="00162744"/>
    <w:rsid w:val="0016338B"/>
    <w:rsid w:val="0016472C"/>
    <w:rsid w:val="0016484E"/>
    <w:rsid w:val="00164CA5"/>
    <w:rsid w:val="00164F9C"/>
    <w:rsid w:val="00165D14"/>
    <w:rsid w:val="0016708B"/>
    <w:rsid w:val="001672CD"/>
    <w:rsid w:val="0016798B"/>
    <w:rsid w:val="00170978"/>
    <w:rsid w:val="00171A19"/>
    <w:rsid w:val="00171DDA"/>
    <w:rsid w:val="00171FFE"/>
    <w:rsid w:val="00173101"/>
    <w:rsid w:val="001738A6"/>
    <w:rsid w:val="00173A07"/>
    <w:rsid w:val="00173B2F"/>
    <w:rsid w:val="00174699"/>
    <w:rsid w:val="001747B5"/>
    <w:rsid w:val="00174AAD"/>
    <w:rsid w:val="00174B76"/>
    <w:rsid w:val="0017596C"/>
    <w:rsid w:val="00176E6D"/>
    <w:rsid w:val="00176FCB"/>
    <w:rsid w:val="00177110"/>
    <w:rsid w:val="00177628"/>
    <w:rsid w:val="0017762D"/>
    <w:rsid w:val="00177792"/>
    <w:rsid w:val="00177A5B"/>
    <w:rsid w:val="001801BB"/>
    <w:rsid w:val="0018086A"/>
    <w:rsid w:val="00180941"/>
    <w:rsid w:val="00181F24"/>
    <w:rsid w:val="00182A32"/>
    <w:rsid w:val="00182D4F"/>
    <w:rsid w:val="00183477"/>
    <w:rsid w:val="00185051"/>
    <w:rsid w:val="001855D8"/>
    <w:rsid w:val="00187967"/>
    <w:rsid w:val="00187F24"/>
    <w:rsid w:val="001902AF"/>
    <w:rsid w:val="00190812"/>
    <w:rsid w:val="00191169"/>
    <w:rsid w:val="001916CC"/>
    <w:rsid w:val="00192761"/>
    <w:rsid w:val="0019326C"/>
    <w:rsid w:val="001935E1"/>
    <w:rsid w:val="00193FB7"/>
    <w:rsid w:val="00194D58"/>
    <w:rsid w:val="00196338"/>
    <w:rsid w:val="00197020"/>
    <w:rsid w:val="00197767"/>
    <w:rsid w:val="00197BF3"/>
    <w:rsid w:val="00197D1D"/>
    <w:rsid w:val="00197FC9"/>
    <w:rsid w:val="001A0449"/>
    <w:rsid w:val="001A0C14"/>
    <w:rsid w:val="001A0E43"/>
    <w:rsid w:val="001A26BF"/>
    <w:rsid w:val="001A282C"/>
    <w:rsid w:val="001A2BA4"/>
    <w:rsid w:val="001A3791"/>
    <w:rsid w:val="001A3B46"/>
    <w:rsid w:val="001A3C2C"/>
    <w:rsid w:val="001A3DCB"/>
    <w:rsid w:val="001A4E31"/>
    <w:rsid w:val="001A4ED3"/>
    <w:rsid w:val="001A501D"/>
    <w:rsid w:val="001A5501"/>
    <w:rsid w:val="001A643C"/>
    <w:rsid w:val="001A651B"/>
    <w:rsid w:val="001A6D25"/>
    <w:rsid w:val="001A6F8A"/>
    <w:rsid w:val="001B00A2"/>
    <w:rsid w:val="001B014F"/>
    <w:rsid w:val="001B01D3"/>
    <w:rsid w:val="001B0653"/>
    <w:rsid w:val="001B074B"/>
    <w:rsid w:val="001B079F"/>
    <w:rsid w:val="001B0987"/>
    <w:rsid w:val="001B129D"/>
    <w:rsid w:val="001B17A5"/>
    <w:rsid w:val="001B18A5"/>
    <w:rsid w:val="001B1A80"/>
    <w:rsid w:val="001B1EDA"/>
    <w:rsid w:val="001B2159"/>
    <w:rsid w:val="001B249E"/>
    <w:rsid w:val="001B3133"/>
    <w:rsid w:val="001B4577"/>
    <w:rsid w:val="001B4A76"/>
    <w:rsid w:val="001B4B2E"/>
    <w:rsid w:val="001B4CA8"/>
    <w:rsid w:val="001B542E"/>
    <w:rsid w:val="001B60B2"/>
    <w:rsid w:val="001B6373"/>
    <w:rsid w:val="001B687A"/>
    <w:rsid w:val="001B7E02"/>
    <w:rsid w:val="001B7F6F"/>
    <w:rsid w:val="001C0A13"/>
    <w:rsid w:val="001C1030"/>
    <w:rsid w:val="001C19BA"/>
    <w:rsid w:val="001C222A"/>
    <w:rsid w:val="001C2253"/>
    <w:rsid w:val="001C24D6"/>
    <w:rsid w:val="001C2C91"/>
    <w:rsid w:val="001C2D2F"/>
    <w:rsid w:val="001C2E7A"/>
    <w:rsid w:val="001C31AD"/>
    <w:rsid w:val="001C3698"/>
    <w:rsid w:val="001C37ED"/>
    <w:rsid w:val="001C3999"/>
    <w:rsid w:val="001C3A7C"/>
    <w:rsid w:val="001C4911"/>
    <w:rsid w:val="001C54D1"/>
    <w:rsid w:val="001C6FFF"/>
    <w:rsid w:val="001C7D93"/>
    <w:rsid w:val="001D01D5"/>
    <w:rsid w:val="001D0CD4"/>
    <w:rsid w:val="001D0F00"/>
    <w:rsid w:val="001D0FB6"/>
    <w:rsid w:val="001D1535"/>
    <w:rsid w:val="001D3099"/>
    <w:rsid w:val="001D3B4F"/>
    <w:rsid w:val="001D4333"/>
    <w:rsid w:val="001D4CE2"/>
    <w:rsid w:val="001D4EE0"/>
    <w:rsid w:val="001D54AD"/>
    <w:rsid w:val="001D5D1F"/>
    <w:rsid w:val="001D6DE4"/>
    <w:rsid w:val="001D76E5"/>
    <w:rsid w:val="001D7896"/>
    <w:rsid w:val="001D7E35"/>
    <w:rsid w:val="001E0384"/>
    <w:rsid w:val="001E0DF2"/>
    <w:rsid w:val="001E0ED9"/>
    <w:rsid w:val="001E1E65"/>
    <w:rsid w:val="001E1E89"/>
    <w:rsid w:val="001E208A"/>
    <w:rsid w:val="001E230C"/>
    <w:rsid w:val="001E284C"/>
    <w:rsid w:val="001E2C03"/>
    <w:rsid w:val="001E3163"/>
    <w:rsid w:val="001E35C5"/>
    <w:rsid w:val="001E3752"/>
    <w:rsid w:val="001E3BA4"/>
    <w:rsid w:val="001E41F6"/>
    <w:rsid w:val="001E4BDA"/>
    <w:rsid w:val="001E4DB9"/>
    <w:rsid w:val="001E55B6"/>
    <w:rsid w:val="001E5B17"/>
    <w:rsid w:val="001E62B6"/>
    <w:rsid w:val="001E7206"/>
    <w:rsid w:val="001E7483"/>
    <w:rsid w:val="001E7F51"/>
    <w:rsid w:val="001F03A4"/>
    <w:rsid w:val="001F1421"/>
    <w:rsid w:val="001F329E"/>
    <w:rsid w:val="001F34F3"/>
    <w:rsid w:val="001F4A01"/>
    <w:rsid w:val="001F4D7C"/>
    <w:rsid w:val="001F5526"/>
    <w:rsid w:val="001F5816"/>
    <w:rsid w:val="001F5848"/>
    <w:rsid w:val="001F5C4E"/>
    <w:rsid w:val="001F643C"/>
    <w:rsid w:val="001F679C"/>
    <w:rsid w:val="001F7012"/>
    <w:rsid w:val="0020003E"/>
    <w:rsid w:val="0020025C"/>
    <w:rsid w:val="00200C92"/>
    <w:rsid w:val="00200D6F"/>
    <w:rsid w:val="00202D57"/>
    <w:rsid w:val="00203359"/>
    <w:rsid w:val="002042F7"/>
    <w:rsid w:val="00204835"/>
    <w:rsid w:val="00204FF0"/>
    <w:rsid w:val="00205D16"/>
    <w:rsid w:val="00205F63"/>
    <w:rsid w:val="0020626E"/>
    <w:rsid w:val="0020638C"/>
    <w:rsid w:val="002069BC"/>
    <w:rsid w:val="00206CFA"/>
    <w:rsid w:val="002071AC"/>
    <w:rsid w:val="0020748D"/>
    <w:rsid w:val="00210081"/>
    <w:rsid w:val="00211C34"/>
    <w:rsid w:val="00211CFF"/>
    <w:rsid w:val="0021237C"/>
    <w:rsid w:val="00212443"/>
    <w:rsid w:val="00212BFF"/>
    <w:rsid w:val="00212D66"/>
    <w:rsid w:val="002131D6"/>
    <w:rsid w:val="002131F7"/>
    <w:rsid w:val="002135F0"/>
    <w:rsid w:val="002138EA"/>
    <w:rsid w:val="00213FC1"/>
    <w:rsid w:val="002144CA"/>
    <w:rsid w:val="00214B07"/>
    <w:rsid w:val="00216A12"/>
    <w:rsid w:val="00217821"/>
    <w:rsid w:val="002206EB"/>
    <w:rsid w:val="00220CE5"/>
    <w:rsid w:val="0022228D"/>
    <w:rsid w:val="002225FB"/>
    <w:rsid w:val="002245D7"/>
    <w:rsid w:val="00224F20"/>
    <w:rsid w:val="002253F4"/>
    <w:rsid w:val="00225A7E"/>
    <w:rsid w:val="00226800"/>
    <w:rsid w:val="00227526"/>
    <w:rsid w:val="00227DD9"/>
    <w:rsid w:val="00230564"/>
    <w:rsid w:val="00230E60"/>
    <w:rsid w:val="002319FB"/>
    <w:rsid w:val="00231E06"/>
    <w:rsid w:val="00232BB2"/>
    <w:rsid w:val="00233D44"/>
    <w:rsid w:val="00234500"/>
    <w:rsid w:val="002346AF"/>
    <w:rsid w:val="00235937"/>
    <w:rsid w:val="002360C6"/>
    <w:rsid w:val="00236325"/>
    <w:rsid w:val="002369A3"/>
    <w:rsid w:val="00236A11"/>
    <w:rsid w:val="00236EDA"/>
    <w:rsid w:val="00236EDE"/>
    <w:rsid w:val="00237051"/>
    <w:rsid w:val="00241D5F"/>
    <w:rsid w:val="002428A6"/>
    <w:rsid w:val="002429A8"/>
    <w:rsid w:val="00242B8B"/>
    <w:rsid w:val="00243C47"/>
    <w:rsid w:val="002449C2"/>
    <w:rsid w:val="00244FB1"/>
    <w:rsid w:val="002459C6"/>
    <w:rsid w:val="00245DE5"/>
    <w:rsid w:val="002460FB"/>
    <w:rsid w:val="00246978"/>
    <w:rsid w:val="00246ADF"/>
    <w:rsid w:val="00246E8D"/>
    <w:rsid w:val="00247A7F"/>
    <w:rsid w:val="002504D5"/>
    <w:rsid w:val="00250706"/>
    <w:rsid w:val="002509AC"/>
    <w:rsid w:val="00250B66"/>
    <w:rsid w:val="00251385"/>
    <w:rsid w:val="002515AB"/>
    <w:rsid w:val="002519B9"/>
    <w:rsid w:val="002528D8"/>
    <w:rsid w:val="00252ABD"/>
    <w:rsid w:val="00252DF8"/>
    <w:rsid w:val="00252E23"/>
    <w:rsid w:val="00252E99"/>
    <w:rsid w:val="00252ECC"/>
    <w:rsid w:val="00253087"/>
    <w:rsid w:val="002531D7"/>
    <w:rsid w:val="0025347C"/>
    <w:rsid w:val="002539FD"/>
    <w:rsid w:val="00254188"/>
    <w:rsid w:val="00254586"/>
    <w:rsid w:val="00255181"/>
    <w:rsid w:val="00255CE1"/>
    <w:rsid w:val="00255E8C"/>
    <w:rsid w:val="002562E6"/>
    <w:rsid w:val="002567E7"/>
    <w:rsid w:val="00256BDF"/>
    <w:rsid w:val="002570E7"/>
    <w:rsid w:val="0025777A"/>
    <w:rsid w:val="00257F01"/>
    <w:rsid w:val="002605AA"/>
    <w:rsid w:val="0026098B"/>
    <w:rsid w:val="00260B3D"/>
    <w:rsid w:val="00260DFE"/>
    <w:rsid w:val="00261400"/>
    <w:rsid w:val="00261DA3"/>
    <w:rsid w:val="0026240A"/>
    <w:rsid w:val="0026255B"/>
    <w:rsid w:val="002628D4"/>
    <w:rsid w:val="00262AC7"/>
    <w:rsid w:val="00262C19"/>
    <w:rsid w:val="002632F6"/>
    <w:rsid w:val="0026348B"/>
    <w:rsid w:val="00263AF6"/>
    <w:rsid w:val="00263D28"/>
    <w:rsid w:val="00263FC4"/>
    <w:rsid w:val="00263FE8"/>
    <w:rsid w:val="002643F5"/>
    <w:rsid w:val="002645BD"/>
    <w:rsid w:val="00264D88"/>
    <w:rsid w:val="002656A2"/>
    <w:rsid w:val="002659C3"/>
    <w:rsid w:val="00265FA7"/>
    <w:rsid w:val="00266733"/>
    <w:rsid w:val="00267AEB"/>
    <w:rsid w:val="00267AF6"/>
    <w:rsid w:val="00270A76"/>
    <w:rsid w:val="002712D8"/>
    <w:rsid w:val="00271560"/>
    <w:rsid w:val="002715E5"/>
    <w:rsid w:val="0027174D"/>
    <w:rsid w:val="00272C05"/>
    <w:rsid w:val="002731DA"/>
    <w:rsid w:val="00274543"/>
    <w:rsid w:val="00274C1C"/>
    <w:rsid w:val="00275814"/>
    <w:rsid w:val="002758B5"/>
    <w:rsid w:val="00275DC7"/>
    <w:rsid w:val="002760DD"/>
    <w:rsid w:val="002763C7"/>
    <w:rsid w:val="00276828"/>
    <w:rsid w:val="002768DB"/>
    <w:rsid w:val="002771A7"/>
    <w:rsid w:val="002805B5"/>
    <w:rsid w:val="00280EAA"/>
    <w:rsid w:val="00281BE6"/>
    <w:rsid w:val="00282965"/>
    <w:rsid w:val="00282AB2"/>
    <w:rsid w:val="002845D2"/>
    <w:rsid w:val="00285994"/>
    <w:rsid w:val="002860F0"/>
    <w:rsid w:val="002868A1"/>
    <w:rsid w:val="00286BBA"/>
    <w:rsid w:val="00286FCB"/>
    <w:rsid w:val="0028710B"/>
    <w:rsid w:val="002872B5"/>
    <w:rsid w:val="002878FE"/>
    <w:rsid w:val="00287D06"/>
    <w:rsid w:val="00291526"/>
    <w:rsid w:val="00291C0C"/>
    <w:rsid w:val="00292B04"/>
    <w:rsid w:val="00292F78"/>
    <w:rsid w:val="00293302"/>
    <w:rsid w:val="00293461"/>
    <w:rsid w:val="00293662"/>
    <w:rsid w:val="00294916"/>
    <w:rsid w:val="00295469"/>
    <w:rsid w:val="00295DF5"/>
    <w:rsid w:val="002971D0"/>
    <w:rsid w:val="0029751C"/>
    <w:rsid w:val="00297934"/>
    <w:rsid w:val="00297B6A"/>
    <w:rsid w:val="002A0079"/>
    <w:rsid w:val="002A01AB"/>
    <w:rsid w:val="002A0661"/>
    <w:rsid w:val="002A0DCA"/>
    <w:rsid w:val="002A1803"/>
    <w:rsid w:val="002A1FD1"/>
    <w:rsid w:val="002A21F3"/>
    <w:rsid w:val="002A22D8"/>
    <w:rsid w:val="002A2E1A"/>
    <w:rsid w:val="002A3CAE"/>
    <w:rsid w:val="002A3CE7"/>
    <w:rsid w:val="002A42B7"/>
    <w:rsid w:val="002A4EC9"/>
    <w:rsid w:val="002A60C9"/>
    <w:rsid w:val="002A65F2"/>
    <w:rsid w:val="002A6D15"/>
    <w:rsid w:val="002A7524"/>
    <w:rsid w:val="002A7C7A"/>
    <w:rsid w:val="002B0EAE"/>
    <w:rsid w:val="002B11E6"/>
    <w:rsid w:val="002B16E1"/>
    <w:rsid w:val="002B1B62"/>
    <w:rsid w:val="002B32E8"/>
    <w:rsid w:val="002B37AF"/>
    <w:rsid w:val="002B3E5C"/>
    <w:rsid w:val="002B4CEF"/>
    <w:rsid w:val="002B5115"/>
    <w:rsid w:val="002B5969"/>
    <w:rsid w:val="002B6719"/>
    <w:rsid w:val="002B71A2"/>
    <w:rsid w:val="002B76BF"/>
    <w:rsid w:val="002B7903"/>
    <w:rsid w:val="002C0028"/>
    <w:rsid w:val="002C086D"/>
    <w:rsid w:val="002C0D84"/>
    <w:rsid w:val="002C274E"/>
    <w:rsid w:val="002C3310"/>
    <w:rsid w:val="002C3C03"/>
    <w:rsid w:val="002C4F25"/>
    <w:rsid w:val="002C522F"/>
    <w:rsid w:val="002C5B7C"/>
    <w:rsid w:val="002C6438"/>
    <w:rsid w:val="002C726B"/>
    <w:rsid w:val="002C7365"/>
    <w:rsid w:val="002C7B83"/>
    <w:rsid w:val="002D024C"/>
    <w:rsid w:val="002D0A88"/>
    <w:rsid w:val="002D1143"/>
    <w:rsid w:val="002D1F90"/>
    <w:rsid w:val="002D293E"/>
    <w:rsid w:val="002D3478"/>
    <w:rsid w:val="002D40D9"/>
    <w:rsid w:val="002D4593"/>
    <w:rsid w:val="002D52DC"/>
    <w:rsid w:val="002D6620"/>
    <w:rsid w:val="002D685B"/>
    <w:rsid w:val="002D73DA"/>
    <w:rsid w:val="002D7ED2"/>
    <w:rsid w:val="002E0A48"/>
    <w:rsid w:val="002E1020"/>
    <w:rsid w:val="002E14EC"/>
    <w:rsid w:val="002E1DD5"/>
    <w:rsid w:val="002E277F"/>
    <w:rsid w:val="002E3C6E"/>
    <w:rsid w:val="002E5423"/>
    <w:rsid w:val="002E543D"/>
    <w:rsid w:val="002E54D1"/>
    <w:rsid w:val="002E6539"/>
    <w:rsid w:val="002E6591"/>
    <w:rsid w:val="002E6683"/>
    <w:rsid w:val="002E6689"/>
    <w:rsid w:val="002E6B45"/>
    <w:rsid w:val="002E6C80"/>
    <w:rsid w:val="002E7E52"/>
    <w:rsid w:val="002E7F59"/>
    <w:rsid w:val="002F0380"/>
    <w:rsid w:val="002F07C6"/>
    <w:rsid w:val="002F0907"/>
    <w:rsid w:val="002F0D21"/>
    <w:rsid w:val="002F10CD"/>
    <w:rsid w:val="002F1263"/>
    <w:rsid w:val="002F1EBD"/>
    <w:rsid w:val="002F2A4F"/>
    <w:rsid w:val="002F2EB2"/>
    <w:rsid w:val="002F2F3A"/>
    <w:rsid w:val="002F3BE5"/>
    <w:rsid w:val="002F402F"/>
    <w:rsid w:val="002F4294"/>
    <w:rsid w:val="002F4D3E"/>
    <w:rsid w:val="002F5177"/>
    <w:rsid w:val="002F5A32"/>
    <w:rsid w:val="002F642F"/>
    <w:rsid w:val="002F7171"/>
    <w:rsid w:val="002F77FA"/>
    <w:rsid w:val="002F787C"/>
    <w:rsid w:val="003005D8"/>
    <w:rsid w:val="003006B2"/>
    <w:rsid w:val="00301188"/>
    <w:rsid w:val="00301766"/>
    <w:rsid w:val="00301F3B"/>
    <w:rsid w:val="00301F53"/>
    <w:rsid w:val="00302007"/>
    <w:rsid w:val="003027F9"/>
    <w:rsid w:val="00302A70"/>
    <w:rsid w:val="00302F0E"/>
    <w:rsid w:val="0030463D"/>
    <w:rsid w:val="00304A6B"/>
    <w:rsid w:val="003051B8"/>
    <w:rsid w:val="0030562A"/>
    <w:rsid w:val="00305B73"/>
    <w:rsid w:val="003061E4"/>
    <w:rsid w:val="0030762A"/>
    <w:rsid w:val="003105F8"/>
    <w:rsid w:val="00310668"/>
    <w:rsid w:val="00311182"/>
    <w:rsid w:val="003113CC"/>
    <w:rsid w:val="00311A8D"/>
    <w:rsid w:val="003122D9"/>
    <w:rsid w:val="0031302E"/>
    <w:rsid w:val="003143C7"/>
    <w:rsid w:val="00314B07"/>
    <w:rsid w:val="00315466"/>
    <w:rsid w:val="0031580D"/>
    <w:rsid w:val="00315A64"/>
    <w:rsid w:val="00315A8E"/>
    <w:rsid w:val="00315BE2"/>
    <w:rsid w:val="0031630C"/>
    <w:rsid w:val="00317598"/>
    <w:rsid w:val="00317B21"/>
    <w:rsid w:val="00320659"/>
    <w:rsid w:val="00320A79"/>
    <w:rsid w:val="00320D82"/>
    <w:rsid w:val="003210FE"/>
    <w:rsid w:val="00321335"/>
    <w:rsid w:val="003214E6"/>
    <w:rsid w:val="00321635"/>
    <w:rsid w:val="00321B44"/>
    <w:rsid w:val="00321B62"/>
    <w:rsid w:val="003220A6"/>
    <w:rsid w:val="00322948"/>
    <w:rsid w:val="003229B7"/>
    <w:rsid w:val="00322B24"/>
    <w:rsid w:val="00322B57"/>
    <w:rsid w:val="003231B0"/>
    <w:rsid w:val="00323238"/>
    <w:rsid w:val="00323CD9"/>
    <w:rsid w:val="0032465A"/>
    <w:rsid w:val="00324687"/>
    <w:rsid w:val="003258B4"/>
    <w:rsid w:val="00325D3E"/>
    <w:rsid w:val="00326569"/>
    <w:rsid w:val="00326692"/>
    <w:rsid w:val="00326694"/>
    <w:rsid w:val="00326746"/>
    <w:rsid w:val="00326856"/>
    <w:rsid w:val="003271A8"/>
    <w:rsid w:val="00327698"/>
    <w:rsid w:val="00327CC4"/>
    <w:rsid w:val="00330029"/>
    <w:rsid w:val="00330085"/>
    <w:rsid w:val="003308D5"/>
    <w:rsid w:val="00330D2F"/>
    <w:rsid w:val="003312EF"/>
    <w:rsid w:val="003318D8"/>
    <w:rsid w:val="003323A6"/>
    <w:rsid w:val="003328E9"/>
    <w:rsid w:val="00332EC5"/>
    <w:rsid w:val="0033417F"/>
    <w:rsid w:val="00334AAA"/>
    <w:rsid w:val="00335463"/>
    <w:rsid w:val="0033551B"/>
    <w:rsid w:val="003356BD"/>
    <w:rsid w:val="00335952"/>
    <w:rsid w:val="00336845"/>
    <w:rsid w:val="003376C9"/>
    <w:rsid w:val="0034038C"/>
    <w:rsid w:val="003410A9"/>
    <w:rsid w:val="00342071"/>
    <w:rsid w:val="0034228E"/>
    <w:rsid w:val="00342959"/>
    <w:rsid w:val="00342F93"/>
    <w:rsid w:val="00342FC9"/>
    <w:rsid w:val="0034302B"/>
    <w:rsid w:val="003430A6"/>
    <w:rsid w:val="0034326B"/>
    <w:rsid w:val="00343BE7"/>
    <w:rsid w:val="00343C6A"/>
    <w:rsid w:val="003442DF"/>
    <w:rsid w:val="0034447D"/>
    <w:rsid w:val="00344F32"/>
    <w:rsid w:val="00345341"/>
    <w:rsid w:val="003458F7"/>
    <w:rsid w:val="00346181"/>
    <w:rsid w:val="003465EB"/>
    <w:rsid w:val="003468F2"/>
    <w:rsid w:val="00346B2D"/>
    <w:rsid w:val="00346FB5"/>
    <w:rsid w:val="003472D0"/>
    <w:rsid w:val="0035015E"/>
    <w:rsid w:val="0035100F"/>
    <w:rsid w:val="0035144E"/>
    <w:rsid w:val="00351DDE"/>
    <w:rsid w:val="00352C43"/>
    <w:rsid w:val="00353700"/>
    <w:rsid w:val="00353A03"/>
    <w:rsid w:val="003551B0"/>
    <w:rsid w:val="00355247"/>
    <w:rsid w:val="00355A72"/>
    <w:rsid w:val="00356F81"/>
    <w:rsid w:val="00357488"/>
    <w:rsid w:val="00357721"/>
    <w:rsid w:val="003577C8"/>
    <w:rsid w:val="00360FB6"/>
    <w:rsid w:val="00361C7A"/>
    <w:rsid w:val="00361DED"/>
    <w:rsid w:val="003620A0"/>
    <w:rsid w:val="003620A6"/>
    <w:rsid w:val="003620E1"/>
    <w:rsid w:val="0036274F"/>
    <w:rsid w:val="00363110"/>
    <w:rsid w:val="00363529"/>
    <w:rsid w:val="00364176"/>
    <w:rsid w:val="003651A4"/>
    <w:rsid w:val="00365235"/>
    <w:rsid w:val="003658DB"/>
    <w:rsid w:val="00365E80"/>
    <w:rsid w:val="0036653F"/>
    <w:rsid w:val="00366E95"/>
    <w:rsid w:val="00367333"/>
    <w:rsid w:val="00367566"/>
    <w:rsid w:val="003678E8"/>
    <w:rsid w:val="003678FF"/>
    <w:rsid w:val="00367BEA"/>
    <w:rsid w:val="00370056"/>
    <w:rsid w:val="003700CB"/>
    <w:rsid w:val="003706DC"/>
    <w:rsid w:val="00370D73"/>
    <w:rsid w:val="00370FD8"/>
    <w:rsid w:val="00371255"/>
    <w:rsid w:val="0037192D"/>
    <w:rsid w:val="003728FA"/>
    <w:rsid w:val="00372B6A"/>
    <w:rsid w:val="00372DC2"/>
    <w:rsid w:val="00373A26"/>
    <w:rsid w:val="0037400F"/>
    <w:rsid w:val="00374091"/>
    <w:rsid w:val="00374DC7"/>
    <w:rsid w:val="00377643"/>
    <w:rsid w:val="00377923"/>
    <w:rsid w:val="003804D5"/>
    <w:rsid w:val="0038132E"/>
    <w:rsid w:val="0038221A"/>
    <w:rsid w:val="003831FC"/>
    <w:rsid w:val="003832CD"/>
    <w:rsid w:val="00383361"/>
    <w:rsid w:val="00383421"/>
    <w:rsid w:val="00383C80"/>
    <w:rsid w:val="00384454"/>
    <w:rsid w:val="003847CC"/>
    <w:rsid w:val="0038561F"/>
    <w:rsid w:val="003867FF"/>
    <w:rsid w:val="003869AB"/>
    <w:rsid w:val="00386C1C"/>
    <w:rsid w:val="00387704"/>
    <w:rsid w:val="00390758"/>
    <w:rsid w:val="003907D2"/>
    <w:rsid w:val="00390A30"/>
    <w:rsid w:val="003910DE"/>
    <w:rsid w:val="00391853"/>
    <w:rsid w:val="003919BD"/>
    <w:rsid w:val="00391D56"/>
    <w:rsid w:val="0039211C"/>
    <w:rsid w:val="00392165"/>
    <w:rsid w:val="00393823"/>
    <w:rsid w:val="00393995"/>
    <w:rsid w:val="003941B3"/>
    <w:rsid w:val="00394A63"/>
    <w:rsid w:val="00394EBA"/>
    <w:rsid w:val="00395574"/>
    <w:rsid w:val="00396598"/>
    <w:rsid w:val="003968B6"/>
    <w:rsid w:val="00397401"/>
    <w:rsid w:val="00397E4F"/>
    <w:rsid w:val="003A0B13"/>
    <w:rsid w:val="003A137D"/>
    <w:rsid w:val="003A15F9"/>
    <w:rsid w:val="003A24F6"/>
    <w:rsid w:val="003A29DF"/>
    <w:rsid w:val="003A3AA7"/>
    <w:rsid w:val="003A3E80"/>
    <w:rsid w:val="003A4584"/>
    <w:rsid w:val="003A5A39"/>
    <w:rsid w:val="003A5D4C"/>
    <w:rsid w:val="003A624F"/>
    <w:rsid w:val="003B0275"/>
    <w:rsid w:val="003B0A72"/>
    <w:rsid w:val="003B1283"/>
    <w:rsid w:val="003B170C"/>
    <w:rsid w:val="003B2533"/>
    <w:rsid w:val="003B27F7"/>
    <w:rsid w:val="003B32A7"/>
    <w:rsid w:val="003B362E"/>
    <w:rsid w:val="003B370B"/>
    <w:rsid w:val="003B4648"/>
    <w:rsid w:val="003B5AF9"/>
    <w:rsid w:val="003B7178"/>
    <w:rsid w:val="003B78C6"/>
    <w:rsid w:val="003B7D7E"/>
    <w:rsid w:val="003C062D"/>
    <w:rsid w:val="003C126C"/>
    <w:rsid w:val="003C298C"/>
    <w:rsid w:val="003C2C3D"/>
    <w:rsid w:val="003C3253"/>
    <w:rsid w:val="003C3346"/>
    <w:rsid w:val="003C3E90"/>
    <w:rsid w:val="003C4DF4"/>
    <w:rsid w:val="003C5732"/>
    <w:rsid w:val="003C5C24"/>
    <w:rsid w:val="003C62C4"/>
    <w:rsid w:val="003C7031"/>
    <w:rsid w:val="003C719A"/>
    <w:rsid w:val="003C7834"/>
    <w:rsid w:val="003D024C"/>
    <w:rsid w:val="003D1FF0"/>
    <w:rsid w:val="003D297D"/>
    <w:rsid w:val="003D2D69"/>
    <w:rsid w:val="003D47A1"/>
    <w:rsid w:val="003D4895"/>
    <w:rsid w:val="003D5444"/>
    <w:rsid w:val="003E01A0"/>
    <w:rsid w:val="003E1180"/>
    <w:rsid w:val="003E1308"/>
    <w:rsid w:val="003E1318"/>
    <w:rsid w:val="003E17F8"/>
    <w:rsid w:val="003E1AE6"/>
    <w:rsid w:val="003E1F3D"/>
    <w:rsid w:val="003E26A4"/>
    <w:rsid w:val="003E28BE"/>
    <w:rsid w:val="003E29E3"/>
    <w:rsid w:val="003E33BD"/>
    <w:rsid w:val="003E4E28"/>
    <w:rsid w:val="003E4F19"/>
    <w:rsid w:val="003E58FD"/>
    <w:rsid w:val="003E5DCA"/>
    <w:rsid w:val="003E6680"/>
    <w:rsid w:val="003E69D6"/>
    <w:rsid w:val="003E703D"/>
    <w:rsid w:val="003E751D"/>
    <w:rsid w:val="003E79DB"/>
    <w:rsid w:val="003F1086"/>
    <w:rsid w:val="003F1AC4"/>
    <w:rsid w:val="003F22DE"/>
    <w:rsid w:val="003F236A"/>
    <w:rsid w:val="003F268A"/>
    <w:rsid w:val="003F32CC"/>
    <w:rsid w:val="003F32EF"/>
    <w:rsid w:val="003F32F2"/>
    <w:rsid w:val="003F3880"/>
    <w:rsid w:val="003F3A97"/>
    <w:rsid w:val="003F45D7"/>
    <w:rsid w:val="003F4C55"/>
    <w:rsid w:val="003F5144"/>
    <w:rsid w:val="003F54CF"/>
    <w:rsid w:val="003F5829"/>
    <w:rsid w:val="003F6A15"/>
    <w:rsid w:val="003F6CA6"/>
    <w:rsid w:val="003F7074"/>
    <w:rsid w:val="003F71A9"/>
    <w:rsid w:val="00400665"/>
    <w:rsid w:val="00400FBF"/>
    <w:rsid w:val="00400FE2"/>
    <w:rsid w:val="00401D9B"/>
    <w:rsid w:val="004020A2"/>
    <w:rsid w:val="00402445"/>
    <w:rsid w:val="004024E2"/>
    <w:rsid w:val="00402965"/>
    <w:rsid w:val="00403813"/>
    <w:rsid w:val="00404190"/>
    <w:rsid w:val="004042E6"/>
    <w:rsid w:val="004046CF"/>
    <w:rsid w:val="0040525F"/>
    <w:rsid w:val="004054AF"/>
    <w:rsid w:val="004056BA"/>
    <w:rsid w:val="004065D0"/>
    <w:rsid w:val="004067EE"/>
    <w:rsid w:val="00406E45"/>
    <w:rsid w:val="004102C3"/>
    <w:rsid w:val="004105D9"/>
    <w:rsid w:val="00412545"/>
    <w:rsid w:val="004126F3"/>
    <w:rsid w:val="0041297A"/>
    <w:rsid w:val="00412B16"/>
    <w:rsid w:val="00412F94"/>
    <w:rsid w:val="00413395"/>
    <w:rsid w:val="00413AA5"/>
    <w:rsid w:val="00413C48"/>
    <w:rsid w:val="00414D2E"/>
    <w:rsid w:val="0041512C"/>
    <w:rsid w:val="004151AF"/>
    <w:rsid w:val="004159F0"/>
    <w:rsid w:val="00415FFB"/>
    <w:rsid w:val="004167CE"/>
    <w:rsid w:val="00416B3B"/>
    <w:rsid w:val="0041706C"/>
    <w:rsid w:val="004176DF"/>
    <w:rsid w:val="004204B2"/>
    <w:rsid w:val="004209DA"/>
    <w:rsid w:val="00420CC2"/>
    <w:rsid w:val="00421B67"/>
    <w:rsid w:val="00421B78"/>
    <w:rsid w:val="00421E73"/>
    <w:rsid w:val="0042242B"/>
    <w:rsid w:val="004232B4"/>
    <w:rsid w:val="0042362A"/>
    <w:rsid w:val="00423BD4"/>
    <w:rsid w:val="00424739"/>
    <w:rsid w:val="0042491B"/>
    <w:rsid w:val="00424951"/>
    <w:rsid w:val="00424B6C"/>
    <w:rsid w:val="00424E9B"/>
    <w:rsid w:val="00425ED7"/>
    <w:rsid w:val="00427284"/>
    <w:rsid w:val="00427294"/>
    <w:rsid w:val="00431655"/>
    <w:rsid w:val="0043170F"/>
    <w:rsid w:val="00433539"/>
    <w:rsid w:val="00433B48"/>
    <w:rsid w:val="00433C77"/>
    <w:rsid w:val="004368F6"/>
    <w:rsid w:val="00436ABD"/>
    <w:rsid w:val="00436C45"/>
    <w:rsid w:val="00436F7E"/>
    <w:rsid w:val="00436F95"/>
    <w:rsid w:val="004373B8"/>
    <w:rsid w:val="00437501"/>
    <w:rsid w:val="00440141"/>
    <w:rsid w:val="00440600"/>
    <w:rsid w:val="00440EDE"/>
    <w:rsid w:val="004416B6"/>
    <w:rsid w:val="0044393E"/>
    <w:rsid w:val="00443BAB"/>
    <w:rsid w:val="00443E79"/>
    <w:rsid w:val="004440BC"/>
    <w:rsid w:val="004445FB"/>
    <w:rsid w:val="00444B9C"/>
    <w:rsid w:val="0044502F"/>
    <w:rsid w:val="004451F2"/>
    <w:rsid w:val="004457A2"/>
    <w:rsid w:val="004457B6"/>
    <w:rsid w:val="00446353"/>
    <w:rsid w:val="004465E2"/>
    <w:rsid w:val="00446ECB"/>
    <w:rsid w:val="00447103"/>
    <w:rsid w:val="004479AC"/>
    <w:rsid w:val="004516BC"/>
    <w:rsid w:val="00451D04"/>
    <w:rsid w:val="00452757"/>
    <w:rsid w:val="00452F94"/>
    <w:rsid w:val="004532B0"/>
    <w:rsid w:val="0045390E"/>
    <w:rsid w:val="00453CCE"/>
    <w:rsid w:val="004553F8"/>
    <w:rsid w:val="00455483"/>
    <w:rsid w:val="00455BF8"/>
    <w:rsid w:val="00455D9E"/>
    <w:rsid w:val="0045634E"/>
    <w:rsid w:val="00456E01"/>
    <w:rsid w:val="00456F05"/>
    <w:rsid w:val="004570AA"/>
    <w:rsid w:val="004572A6"/>
    <w:rsid w:val="00457923"/>
    <w:rsid w:val="004603DC"/>
    <w:rsid w:val="00460F67"/>
    <w:rsid w:val="0046164B"/>
    <w:rsid w:val="00461802"/>
    <w:rsid w:val="004618F6"/>
    <w:rsid w:val="004628B5"/>
    <w:rsid w:val="00462A05"/>
    <w:rsid w:val="004630B3"/>
    <w:rsid w:val="00463552"/>
    <w:rsid w:val="0046373A"/>
    <w:rsid w:val="00463AB0"/>
    <w:rsid w:val="00463F01"/>
    <w:rsid w:val="00464124"/>
    <w:rsid w:val="00464EBF"/>
    <w:rsid w:val="004657A9"/>
    <w:rsid w:val="004657AF"/>
    <w:rsid w:val="0046596A"/>
    <w:rsid w:val="00466189"/>
    <w:rsid w:val="004662E3"/>
    <w:rsid w:val="004666C6"/>
    <w:rsid w:val="00466DA0"/>
    <w:rsid w:val="00466E72"/>
    <w:rsid w:val="00466F95"/>
    <w:rsid w:val="00467AA2"/>
    <w:rsid w:val="00467EE4"/>
    <w:rsid w:val="00467EFE"/>
    <w:rsid w:val="00467F9E"/>
    <w:rsid w:val="00472474"/>
    <w:rsid w:val="004729B4"/>
    <w:rsid w:val="00472DF6"/>
    <w:rsid w:val="00473AED"/>
    <w:rsid w:val="00473B8E"/>
    <w:rsid w:val="004750DB"/>
    <w:rsid w:val="004759C7"/>
    <w:rsid w:val="00476459"/>
    <w:rsid w:val="004767E3"/>
    <w:rsid w:val="004769BB"/>
    <w:rsid w:val="00476B1F"/>
    <w:rsid w:val="00477CB0"/>
    <w:rsid w:val="0048119B"/>
    <w:rsid w:val="004817BC"/>
    <w:rsid w:val="00481857"/>
    <w:rsid w:val="00481E41"/>
    <w:rsid w:val="004826B4"/>
    <w:rsid w:val="00482FD0"/>
    <w:rsid w:val="00483BFF"/>
    <w:rsid w:val="004845B4"/>
    <w:rsid w:val="00486110"/>
    <w:rsid w:val="004876D3"/>
    <w:rsid w:val="00487C66"/>
    <w:rsid w:val="0049058D"/>
    <w:rsid w:val="00490882"/>
    <w:rsid w:val="00490CA8"/>
    <w:rsid w:val="0049174F"/>
    <w:rsid w:val="00491A0C"/>
    <w:rsid w:val="00492281"/>
    <w:rsid w:val="00492442"/>
    <w:rsid w:val="00492D1E"/>
    <w:rsid w:val="00493F8C"/>
    <w:rsid w:val="004944D6"/>
    <w:rsid w:val="00494581"/>
    <w:rsid w:val="0049491A"/>
    <w:rsid w:val="00494AFA"/>
    <w:rsid w:val="00494B25"/>
    <w:rsid w:val="0049596C"/>
    <w:rsid w:val="00495CB3"/>
    <w:rsid w:val="00496613"/>
    <w:rsid w:val="00497ABF"/>
    <w:rsid w:val="004A006D"/>
    <w:rsid w:val="004A0079"/>
    <w:rsid w:val="004A07C4"/>
    <w:rsid w:val="004A0DD4"/>
    <w:rsid w:val="004A11BB"/>
    <w:rsid w:val="004A1FB7"/>
    <w:rsid w:val="004A2583"/>
    <w:rsid w:val="004A25E4"/>
    <w:rsid w:val="004A3017"/>
    <w:rsid w:val="004A337F"/>
    <w:rsid w:val="004A3505"/>
    <w:rsid w:val="004A35D2"/>
    <w:rsid w:val="004A3E88"/>
    <w:rsid w:val="004A4493"/>
    <w:rsid w:val="004A570B"/>
    <w:rsid w:val="004A6811"/>
    <w:rsid w:val="004A695C"/>
    <w:rsid w:val="004A6C20"/>
    <w:rsid w:val="004B0482"/>
    <w:rsid w:val="004B0B4D"/>
    <w:rsid w:val="004B17A1"/>
    <w:rsid w:val="004B2F6E"/>
    <w:rsid w:val="004B3221"/>
    <w:rsid w:val="004B426B"/>
    <w:rsid w:val="004B4616"/>
    <w:rsid w:val="004B4657"/>
    <w:rsid w:val="004B48F6"/>
    <w:rsid w:val="004B4995"/>
    <w:rsid w:val="004B4AE7"/>
    <w:rsid w:val="004B4E4A"/>
    <w:rsid w:val="004B5210"/>
    <w:rsid w:val="004B5666"/>
    <w:rsid w:val="004B7016"/>
    <w:rsid w:val="004B7091"/>
    <w:rsid w:val="004B7682"/>
    <w:rsid w:val="004B78B6"/>
    <w:rsid w:val="004C00E7"/>
    <w:rsid w:val="004C0631"/>
    <w:rsid w:val="004C14B3"/>
    <w:rsid w:val="004C16DC"/>
    <w:rsid w:val="004C2209"/>
    <w:rsid w:val="004C23DD"/>
    <w:rsid w:val="004C2A43"/>
    <w:rsid w:val="004C2B65"/>
    <w:rsid w:val="004C2EF1"/>
    <w:rsid w:val="004C31AE"/>
    <w:rsid w:val="004C46DE"/>
    <w:rsid w:val="004C4CBE"/>
    <w:rsid w:val="004C5627"/>
    <w:rsid w:val="004C5BFA"/>
    <w:rsid w:val="004C5DF6"/>
    <w:rsid w:val="004C6871"/>
    <w:rsid w:val="004C7615"/>
    <w:rsid w:val="004C7A8A"/>
    <w:rsid w:val="004D00E8"/>
    <w:rsid w:val="004D0346"/>
    <w:rsid w:val="004D0BDB"/>
    <w:rsid w:val="004D0C4F"/>
    <w:rsid w:val="004D11B4"/>
    <w:rsid w:val="004D2209"/>
    <w:rsid w:val="004D23AD"/>
    <w:rsid w:val="004D2CB1"/>
    <w:rsid w:val="004D3461"/>
    <w:rsid w:val="004D3BD0"/>
    <w:rsid w:val="004D4074"/>
    <w:rsid w:val="004D40C7"/>
    <w:rsid w:val="004D4855"/>
    <w:rsid w:val="004D50A4"/>
    <w:rsid w:val="004D543B"/>
    <w:rsid w:val="004D58C0"/>
    <w:rsid w:val="004D5B70"/>
    <w:rsid w:val="004D5BD6"/>
    <w:rsid w:val="004D627B"/>
    <w:rsid w:val="004D62C9"/>
    <w:rsid w:val="004D64AF"/>
    <w:rsid w:val="004D6FE2"/>
    <w:rsid w:val="004D77C7"/>
    <w:rsid w:val="004D7A7E"/>
    <w:rsid w:val="004D7A86"/>
    <w:rsid w:val="004D7DC2"/>
    <w:rsid w:val="004E07D1"/>
    <w:rsid w:val="004E0897"/>
    <w:rsid w:val="004E0F2C"/>
    <w:rsid w:val="004E2431"/>
    <w:rsid w:val="004E2F91"/>
    <w:rsid w:val="004E30D1"/>
    <w:rsid w:val="004E3773"/>
    <w:rsid w:val="004E3EFC"/>
    <w:rsid w:val="004E4441"/>
    <w:rsid w:val="004E4650"/>
    <w:rsid w:val="004E5303"/>
    <w:rsid w:val="004E53E9"/>
    <w:rsid w:val="004E6423"/>
    <w:rsid w:val="004E6DC1"/>
    <w:rsid w:val="004E722E"/>
    <w:rsid w:val="004E7282"/>
    <w:rsid w:val="004E7AC8"/>
    <w:rsid w:val="004F0001"/>
    <w:rsid w:val="004F05C5"/>
    <w:rsid w:val="004F0A87"/>
    <w:rsid w:val="004F0C87"/>
    <w:rsid w:val="004F0ECB"/>
    <w:rsid w:val="004F1A67"/>
    <w:rsid w:val="004F2BF6"/>
    <w:rsid w:val="004F459F"/>
    <w:rsid w:val="004F4BFF"/>
    <w:rsid w:val="004F4DB2"/>
    <w:rsid w:val="004F4E23"/>
    <w:rsid w:val="004F53C9"/>
    <w:rsid w:val="004F592A"/>
    <w:rsid w:val="004F5BF8"/>
    <w:rsid w:val="004F6959"/>
    <w:rsid w:val="004F6D37"/>
    <w:rsid w:val="004F7586"/>
    <w:rsid w:val="00500759"/>
    <w:rsid w:val="00500B7B"/>
    <w:rsid w:val="00501683"/>
    <w:rsid w:val="00501708"/>
    <w:rsid w:val="005017D3"/>
    <w:rsid w:val="00501E0E"/>
    <w:rsid w:val="00501E7A"/>
    <w:rsid w:val="0050201F"/>
    <w:rsid w:val="0050226D"/>
    <w:rsid w:val="005026DC"/>
    <w:rsid w:val="00502775"/>
    <w:rsid w:val="00503562"/>
    <w:rsid w:val="00503CEA"/>
    <w:rsid w:val="00503E18"/>
    <w:rsid w:val="00504643"/>
    <w:rsid w:val="00504ED1"/>
    <w:rsid w:val="00506ED0"/>
    <w:rsid w:val="005071F3"/>
    <w:rsid w:val="00507792"/>
    <w:rsid w:val="0050785A"/>
    <w:rsid w:val="0051116C"/>
    <w:rsid w:val="005121D2"/>
    <w:rsid w:val="00512273"/>
    <w:rsid w:val="0051227A"/>
    <w:rsid w:val="00512766"/>
    <w:rsid w:val="005128A8"/>
    <w:rsid w:val="00512F2E"/>
    <w:rsid w:val="0051346E"/>
    <w:rsid w:val="005134FF"/>
    <w:rsid w:val="00513746"/>
    <w:rsid w:val="00513A43"/>
    <w:rsid w:val="00513CB2"/>
    <w:rsid w:val="005152E1"/>
    <w:rsid w:val="0051558D"/>
    <w:rsid w:val="00515A74"/>
    <w:rsid w:val="005167D3"/>
    <w:rsid w:val="00516AEB"/>
    <w:rsid w:val="005176D3"/>
    <w:rsid w:val="00517883"/>
    <w:rsid w:val="00517CC8"/>
    <w:rsid w:val="0052072A"/>
    <w:rsid w:val="00522B4D"/>
    <w:rsid w:val="00522EB0"/>
    <w:rsid w:val="005232D7"/>
    <w:rsid w:val="0052368A"/>
    <w:rsid w:val="00523763"/>
    <w:rsid w:val="00523D64"/>
    <w:rsid w:val="00524861"/>
    <w:rsid w:val="005250E0"/>
    <w:rsid w:val="0052523C"/>
    <w:rsid w:val="00525249"/>
    <w:rsid w:val="00525E16"/>
    <w:rsid w:val="005267D5"/>
    <w:rsid w:val="00526EA1"/>
    <w:rsid w:val="0053036D"/>
    <w:rsid w:val="005305DB"/>
    <w:rsid w:val="00530B26"/>
    <w:rsid w:val="00530EDD"/>
    <w:rsid w:val="00531644"/>
    <w:rsid w:val="00531EDA"/>
    <w:rsid w:val="0053202B"/>
    <w:rsid w:val="00532B4A"/>
    <w:rsid w:val="00533DA7"/>
    <w:rsid w:val="005354E4"/>
    <w:rsid w:val="0053572D"/>
    <w:rsid w:val="00535C5A"/>
    <w:rsid w:val="00535E0D"/>
    <w:rsid w:val="0054028A"/>
    <w:rsid w:val="00540F2F"/>
    <w:rsid w:val="00541D08"/>
    <w:rsid w:val="005422A8"/>
    <w:rsid w:val="005426C0"/>
    <w:rsid w:val="00542705"/>
    <w:rsid w:val="00542BD1"/>
    <w:rsid w:val="00542DB6"/>
    <w:rsid w:val="00543985"/>
    <w:rsid w:val="00544080"/>
    <w:rsid w:val="005446EC"/>
    <w:rsid w:val="0054476D"/>
    <w:rsid w:val="00545351"/>
    <w:rsid w:val="005455E9"/>
    <w:rsid w:val="005461B3"/>
    <w:rsid w:val="005463B3"/>
    <w:rsid w:val="005464C9"/>
    <w:rsid w:val="00546E4C"/>
    <w:rsid w:val="00547701"/>
    <w:rsid w:val="00547FF3"/>
    <w:rsid w:val="005515D2"/>
    <w:rsid w:val="00552733"/>
    <w:rsid w:val="0055282E"/>
    <w:rsid w:val="00553653"/>
    <w:rsid w:val="00553927"/>
    <w:rsid w:val="00553D86"/>
    <w:rsid w:val="00554F72"/>
    <w:rsid w:val="00554FAB"/>
    <w:rsid w:val="005559B5"/>
    <w:rsid w:val="00555A2E"/>
    <w:rsid w:val="0055600C"/>
    <w:rsid w:val="00557445"/>
    <w:rsid w:val="005576EE"/>
    <w:rsid w:val="00557DE5"/>
    <w:rsid w:val="00560120"/>
    <w:rsid w:val="00560C01"/>
    <w:rsid w:val="0056115A"/>
    <w:rsid w:val="00561348"/>
    <w:rsid w:val="00561972"/>
    <w:rsid w:val="005639BA"/>
    <w:rsid w:val="005644B3"/>
    <w:rsid w:val="00564516"/>
    <w:rsid w:val="005649BB"/>
    <w:rsid w:val="00564AA6"/>
    <w:rsid w:val="00564F44"/>
    <w:rsid w:val="00564FF1"/>
    <w:rsid w:val="00565442"/>
    <w:rsid w:val="0056694D"/>
    <w:rsid w:val="005717F5"/>
    <w:rsid w:val="00572A5F"/>
    <w:rsid w:val="00573381"/>
    <w:rsid w:val="00574D5D"/>
    <w:rsid w:val="00575BC4"/>
    <w:rsid w:val="00575F02"/>
    <w:rsid w:val="0057624F"/>
    <w:rsid w:val="00576633"/>
    <w:rsid w:val="0057679D"/>
    <w:rsid w:val="0057745A"/>
    <w:rsid w:val="00580594"/>
    <w:rsid w:val="00580ABB"/>
    <w:rsid w:val="00581071"/>
    <w:rsid w:val="005820A5"/>
    <w:rsid w:val="005820CB"/>
    <w:rsid w:val="0058251C"/>
    <w:rsid w:val="005828D4"/>
    <w:rsid w:val="00582AB0"/>
    <w:rsid w:val="00582F12"/>
    <w:rsid w:val="00582F6B"/>
    <w:rsid w:val="00583DC3"/>
    <w:rsid w:val="005843AA"/>
    <w:rsid w:val="00584F16"/>
    <w:rsid w:val="00585143"/>
    <w:rsid w:val="0058540E"/>
    <w:rsid w:val="0058572B"/>
    <w:rsid w:val="00585DF8"/>
    <w:rsid w:val="00585E5A"/>
    <w:rsid w:val="00586513"/>
    <w:rsid w:val="00586FD9"/>
    <w:rsid w:val="00587C28"/>
    <w:rsid w:val="00590E08"/>
    <w:rsid w:val="00590EA3"/>
    <w:rsid w:val="005918F0"/>
    <w:rsid w:val="00591AE7"/>
    <w:rsid w:val="00593396"/>
    <w:rsid w:val="00593899"/>
    <w:rsid w:val="00595FEE"/>
    <w:rsid w:val="00596990"/>
    <w:rsid w:val="00596E38"/>
    <w:rsid w:val="0059728B"/>
    <w:rsid w:val="005976BF"/>
    <w:rsid w:val="00597E1E"/>
    <w:rsid w:val="00597F72"/>
    <w:rsid w:val="005A00E2"/>
    <w:rsid w:val="005A01E7"/>
    <w:rsid w:val="005A12DC"/>
    <w:rsid w:val="005A169F"/>
    <w:rsid w:val="005A17CD"/>
    <w:rsid w:val="005A19CF"/>
    <w:rsid w:val="005A2951"/>
    <w:rsid w:val="005A29D7"/>
    <w:rsid w:val="005A2B64"/>
    <w:rsid w:val="005A30DD"/>
    <w:rsid w:val="005A375C"/>
    <w:rsid w:val="005A3E18"/>
    <w:rsid w:val="005A5188"/>
    <w:rsid w:val="005A5564"/>
    <w:rsid w:val="005A684F"/>
    <w:rsid w:val="005A70E3"/>
    <w:rsid w:val="005A7272"/>
    <w:rsid w:val="005A7CE1"/>
    <w:rsid w:val="005A7E09"/>
    <w:rsid w:val="005B07A4"/>
    <w:rsid w:val="005B08AD"/>
    <w:rsid w:val="005B0944"/>
    <w:rsid w:val="005B0EC4"/>
    <w:rsid w:val="005B12BD"/>
    <w:rsid w:val="005B15BF"/>
    <w:rsid w:val="005B161A"/>
    <w:rsid w:val="005B1967"/>
    <w:rsid w:val="005B1AAD"/>
    <w:rsid w:val="005B1B45"/>
    <w:rsid w:val="005B1B81"/>
    <w:rsid w:val="005B2585"/>
    <w:rsid w:val="005B27B2"/>
    <w:rsid w:val="005B2BCE"/>
    <w:rsid w:val="005B3D57"/>
    <w:rsid w:val="005B3F86"/>
    <w:rsid w:val="005B456A"/>
    <w:rsid w:val="005B4ABC"/>
    <w:rsid w:val="005B4D1A"/>
    <w:rsid w:val="005B4EA2"/>
    <w:rsid w:val="005B4EF3"/>
    <w:rsid w:val="005B579C"/>
    <w:rsid w:val="005B5E87"/>
    <w:rsid w:val="005B62D4"/>
    <w:rsid w:val="005B6BFD"/>
    <w:rsid w:val="005B73D7"/>
    <w:rsid w:val="005B764A"/>
    <w:rsid w:val="005C02BE"/>
    <w:rsid w:val="005C084B"/>
    <w:rsid w:val="005C0FF7"/>
    <w:rsid w:val="005C1363"/>
    <w:rsid w:val="005C1726"/>
    <w:rsid w:val="005C1D28"/>
    <w:rsid w:val="005C211C"/>
    <w:rsid w:val="005C25F0"/>
    <w:rsid w:val="005C372C"/>
    <w:rsid w:val="005C43A1"/>
    <w:rsid w:val="005C4945"/>
    <w:rsid w:val="005C54A8"/>
    <w:rsid w:val="005C5F68"/>
    <w:rsid w:val="005C64E2"/>
    <w:rsid w:val="005C6C21"/>
    <w:rsid w:val="005C6CE0"/>
    <w:rsid w:val="005D06D5"/>
    <w:rsid w:val="005D1A8C"/>
    <w:rsid w:val="005D2D32"/>
    <w:rsid w:val="005D3F38"/>
    <w:rsid w:val="005D4110"/>
    <w:rsid w:val="005D4DF2"/>
    <w:rsid w:val="005D514A"/>
    <w:rsid w:val="005D543D"/>
    <w:rsid w:val="005D5548"/>
    <w:rsid w:val="005D60B4"/>
    <w:rsid w:val="005D6135"/>
    <w:rsid w:val="005D61DB"/>
    <w:rsid w:val="005D69CA"/>
    <w:rsid w:val="005D6A45"/>
    <w:rsid w:val="005D6BA2"/>
    <w:rsid w:val="005D74F7"/>
    <w:rsid w:val="005D7F69"/>
    <w:rsid w:val="005E0FFC"/>
    <w:rsid w:val="005E1171"/>
    <w:rsid w:val="005E1313"/>
    <w:rsid w:val="005E19A0"/>
    <w:rsid w:val="005E1B8C"/>
    <w:rsid w:val="005E1D66"/>
    <w:rsid w:val="005E2308"/>
    <w:rsid w:val="005E24C9"/>
    <w:rsid w:val="005E35D0"/>
    <w:rsid w:val="005E38BE"/>
    <w:rsid w:val="005E3EA5"/>
    <w:rsid w:val="005E41C5"/>
    <w:rsid w:val="005E4957"/>
    <w:rsid w:val="005E4A6B"/>
    <w:rsid w:val="005E4E08"/>
    <w:rsid w:val="005E5BDC"/>
    <w:rsid w:val="005E623C"/>
    <w:rsid w:val="005E687F"/>
    <w:rsid w:val="005E6EA8"/>
    <w:rsid w:val="005E76CA"/>
    <w:rsid w:val="005E7DF4"/>
    <w:rsid w:val="005F004F"/>
    <w:rsid w:val="005F037E"/>
    <w:rsid w:val="005F065D"/>
    <w:rsid w:val="005F0CB3"/>
    <w:rsid w:val="005F1824"/>
    <w:rsid w:val="005F2ACE"/>
    <w:rsid w:val="005F2B43"/>
    <w:rsid w:val="005F2CDD"/>
    <w:rsid w:val="005F2EEC"/>
    <w:rsid w:val="005F2FCD"/>
    <w:rsid w:val="005F341E"/>
    <w:rsid w:val="005F3866"/>
    <w:rsid w:val="005F3F8D"/>
    <w:rsid w:val="005F4E7E"/>
    <w:rsid w:val="005F5EA2"/>
    <w:rsid w:val="005F6652"/>
    <w:rsid w:val="005F6705"/>
    <w:rsid w:val="00600030"/>
    <w:rsid w:val="006002D7"/>
    <w:rsid w:val="00601029"/>
    <w:rsid w:val="006013E1"/>
    <w:rsid w:val="00601608"/>
    <w:rsid w:val="006016B8"/>
    <w:rsid w:val="00603D83"/>
    <w:rsid w:val="00603FAF"/>
    <w:rsid w:val="00604008"/>
    <w:rsid w:val="00604121"/>
    <w:rsid w:val="006042C6"/>
    <w:rsid w:val="006070B0"/>
    <w:rsid w:val="00607516"/>
    <w:rsid w:val="006075C5"/>
    <w:rsid w:val="006079D3"/>
    <w:rsid w:val="00610AD2"/>
    <w:rsid w:val="00610E2C"/>
    <w:rsid w:val="00612064"/>
    <w:rsid w:val="0061387D"/>
    <w:rsid w:val="00613CC6"/>
    <w:rsid w:val="006147C8"/>
    <w:rsid w:val="00614C86"/>
    <w:rsid w:val="00615D42"/>
    <w:rsid w:val="00616330"/>
    <w:rsid w:val="00617006"/>
    <w:rsid w:val="00617118"/>
    <w:rsid w:val="0061740C"/>
    <w:rsid w:val="00620446"/>
    <w:rsid w:val="00620E48"/>
    <w:rsid w:val="00621220"/>
    <w:rsid w:val="00621526"/>
    <w:rsid w:val="006217E6"/>
    <w:rsid w:val="00621B88"/>
    <w:rsid w:val="00621D13"/>
    <w:rsid w:val="006220C0"/>
    <w:rsid w:val="0062231B"/>
    <w:rsid w:val="00622D54"/>
    <w:rsid w:val="006233EC"/>
    <w:rsid w:val="00623A29"/>
    <w:rsid w:val="0062460A"/>
    <w:rsid w:val="006254F8"/>
    <w:rsid w:val="00626AA0"/>
    <w:rsid w:val="006300D1"/>
    <w:rsid w:val="00630421"/>
    <w:rsid w:val="0063042E"/>
    <w:rsid w:val="0063046A"/>
    <w:rsid w:val="00630698"/>
    <w:rsid w:val="00630969"/>
    <w:rsid w:val="0063129A"/>
    <w:rsid w:val="00631C65"/>
    <w:rsid w:val="00632F4A"/>
    <w:rsid w:val="0063399D"/>
    <w:rsid w:val="006340E9"/>
    <w:rsid w:val="00634361"/>
    <w:rsid w:val="00634A85"/>
    <w:rsid w:val="00634FFE"/>
    <w:rsid w:val="00636F7C"/>
    <w:rsid w:val="006375DF"/>
    <w:rsid w:val="00637D27"/>
    <w:rsid w:val="00637F5B"/>
    <w:rsid w:val="00640C77"/>
    <w:rsid w:val="00641128"/>
    <w:rsid w:val="00642711"/>
    <w:rsid w:val="00642C38"/>
    <w:rsid w:val="00642DC2"/>
    <w:rsid w:val="00643B13"/>
    <w:rsid w:val="00644C56"/>
    <w:rsid w:val="006454F3"/>
    <w:rsid w:val="00646792"/>
    <w:rsid w:val="00647160"/>
    <w:rsid w:val="00647A6E"/>
    <w:rsid w:val="006500A8"/>
    <w:rsid w:val="00650377"/>
    <w:rsid w:val="006512DF"/>
    <w:rsid w:val="00651884"/>
    <w:rsid w:val="006537E9"/>
    <w:rsid w:val="00653A10"/>
    <w:rsid w:val="006544E5"/>
    <w:rsid w:val="0065477B"/>
    <w:rsid w:val="00654A58"/>
    <w:rsid w:val="0065516F"/>
    <w:rsid w:val="00655AAA"/>
    <w:rsid w:val="00655ABC"/>
    <w:rsid w:val="00655ED6"/>
    <w:rsid w:val="0065764A"/>
    <w:rsid w:val="00657906"/>
    <w:rsid w:val="006609E4"/>
    <w:rsid w:val="00661AAE"/>
    <w:rsid w:val="00661CE0"/>
    <w:rsid w:val="00661F86"/>
    <w:rsid w:val="006621E6"/>
    <w:rsid w:val="00662AAC"/>
    <w:rsid w:val="00662C43"/>
    <w:rsid w:val="00663131"/>
    <w:rsid w:val="00664B75"/>
    <w:rsid w:val="00665483"/>
    <w:rsid w:val="0066576D"/>
    <w:rsid w:val="00665F07"/>
    <w:rsid w:val="006670F7"/>
    <w:rsid w:val="00670602"/>
    <w:rsid w:val="00671103"/>
    <w:rsid w:val="00671752"/>
    <w:rsid w:val="00671862"/>
    <w:rsid w:val="00672AD1"/>
    <w:rsid w:val="00673DB7"/>
    <w:rsid w:val="006745AC"/>
    <w:rsid w:val="00674961"/>
    <w:rsid w:val="00675473"/>
    <w:rsid w:val="00675588"/>
    <w:rsid w:val="006759CE"/>
    <w:rsid w:val="00676625"/>
    <w:rsid w:val="0067667A"/>
    <w:rsid w:val="00677387"/>
    <w:rsid w:val="00677481"/>
    <w:rsid w:val="00677CC9"/>
    <w:rsid w:val="00677E2B"/>
    <w:rsid w:val="0068060A"/>
    <w:rsid w:val="00680947"/>
    <w:rsid w:val="00681210"/>
    <w:rsid w:val="0068151C"/>
    <w:rsid w:val="0068177A"/>
    <w:rsid w:val="006828FB"/>
    <w:rsid w:val="00684560"/>
    <w:rsid w:val="006851B9"/>
    <w:rsid w:val="0068687B"/>
    <w:rsid w:val="00687852"/>
    <w:rsid w:val="006879AC"/>
    <w:rsid w:val="00687CBF"/>
    <w:rsid w:val="00690473"/>
    <w:rsid w:val="006908DC"/>
    <w:rsid w:val="0069099A"/>
    <w:rsid w:val="0069162C"/>
    <w:rsid w:val="00691DB9"/>
    <w:rsid w:val="0069275A"/>
    <w:rsid w:val="0069281B"/>
    <w:rsid w:val="00692963"/>
    <w:rsid w:val="00692B82"/>
    <w:rsid w:val="00694011"/>
    <w:rsid w:val="006940B4"/>
    <w:rsid w:val="006942C2"/>
    <w:rsid w:val="006946AF"/>
    <w:rsid w:val="00694707"/>
    <w:rsid w:val="00694A34"/>
    <w:rsid w:val="00695F8F"/>
    <w:rsid w:val="006964C3"/>
    <w:rsid w:val="0069658E"/>
    <w:rsid w:val="006974C6"/>
    <w:rsid w:val="00697BC4"/>
    <w:rsid w:val="006A00EE"/>
    <w:rsid w:val="006A03FE"/>
    <w:rsid w:val="006A1144"/>
    <w:rsid w:val="006A1197"/>
    <w:rsid w:val="006A1286"/>
    <w:rsid w:val="006A24D0"/>
    <w:rsid w:val="006A2581"/>
    <w:rsid w:val="006A25C2"/>
    <w:rsid w:val="006A2AD6"/>
    <w:rsid w:val="006A2C32"/>
    <w:rsid w:val="006A3397"/>
    <w:rsid w:val="006A3612"/>
    <w:rsid w:val="006A3A2B"/>
    <w:rsid w:val="006A3CCB"/>
    <w:rsid w:val="006A3D6D"/>
    <w:rsid w:val="006A44AE"/>
    <w:rsid w:val="006A4768"/>
    <w:rsid w:val="006A5B3C"/>
    <w:rsid w:val="006A5D7B"/>
    <w:rsid w:val="006A60AD"/>
    <w:rsid w:val="006A615F"/>
    <w:rsid w:val="006A683F"/>
    <w:rsid w:val="006A7732"/>
    <w:rsid w:val="006A7906"/>
    <w:rsid w:val="006A7A75"/>
    <w:rsid w:val="006B0BE8"/>
    <w:rsid w:val="006B0CB7"/>
    <w:rsid w:val="006B0DEF"/>
    <w:rsid w:val="006B160B"/>
    <w:rsid w:val="006B2F3D"/>
    <w:rsid w:val="006B3E48"/>
    <w:rsid w:val="006B4376"/>
    <w:rsid w:val="006B46CF"/>
    <w:rsid w:val="006B47A7"/>
    <w:rsid w:val="006B4B0F"/>
    <w:rsid w:val="006B57E0"/>
    <w:rsid w:val="006B5B29"/>
    <w:rsid w:val="006B5D03"/>
    <w:rsid w:val="006B5E7F"/>
    <w:rsid w:val="006B6291"/>
    <w:rsid w:val="006B753A"/>
    <w:rsid w:val="006B7DD9"/>
    <w:rsid w:val="006B7DFA"/>
    <w:rsid w:val="006C0C51"/>
    <w:rsid w:val="006C13C4"/>
    <w:rsid w:val="006C1D40"/>
    <w:rsid w:val="006C2119"/>
    <w:rsid w:val="006C2864"/>
    <w:rsid w:val="006C28E0"/>
    <w:rsid w:val="006C3276"/>
    <w:rsid w:val="006C328B"/>
    <w:rsid w:val="006C3407"/>
    <w:rsid w:val="006C3BE0"/>
    <w:rsid w:val="006C52EE"/>
    <w:rsid w:val="006C6303"/>
    <w:rsid w:val="006C6388"/>
    <w:rsid w:val="006C6390"/>
    <w:rsid w:val="006C6F88"/>
    <w:rsid w:val="006C76BB"/>
    <w:rsid w:val="006C7781"/>
    <w:rsid w:val="006D13DA"/>
    <w:rsid w:val="006D1B50"/>
    <w:rsid w:val="006D2738"/>
    <w:rsid w:val="006D2F57"/>
    <w:rsid w:val="006D31D1"/>
    <w:rsid w:val="006D3A4C"/>
    <w:rsid w:val="006D3BEC"/>
    <w:rsid w:val="006D4102"/>
    <w:rsid w:val="006D41B8"/>
    <w:rsid w:val="006D433E"/>
    <w:rsid w:val="006D4604"/>
    <w:rsid w:val="006D509B"/>
    <w:rsid w:val="006D54FA"/>
    <w:rsid w:val="006D592C"/>
    <w:rsid w:val="006D67BE"/>
    <w:rsid w:val="006D6974"/>
    <w:rsid w:val="006D6B61"/>
    <w:rsid w:val="006D6DE0"/>
    <w:rsid w:val="006D7046"/>
    <w:rsid w:val="006D72DA"/>
    <w:rsid w:val="006D798D"/>
    <w:rsid w:val="006D79E6"/>
    <w:rsid w:val="006E1114"/>
    <w:rsid w:val="006E12BA"/>
    <w:rsid w:val="006E13D7"/>
    <w:rsid w:val="006E1DAD"/>
    <w:rsid w:val="006E2110"/>
    <w:rsid w:val="006E2B03"/>
    <w:rsid w:val="006E2EB9"/>
    <w:rsid w:val="006E3297"/>
    <w:rsid w:val="006E416E"/>
    <w:rsid w:val="006E422A"/>
    <w:rsid w:val="006E4AC9"/>
    <w:rsid w:val="006E547D"/>
    <w:rsid w:val="006E54F6"/>
    <w:rsid w:val="006E5B43"/>
    <w:rsid w:val="006E5C61"/>
    <w:rsid w:val="006E5D21"/>
    <w:rsid w:val="006E5FE5"/>
    <w:rsid w:val="006E62EF"/>
    <w:rsid w:val="006E6DBA"/>
    <w:rsid w:val="006E7A48"/>
    <w:rsid w:val="006F0092"/>
    <w:rsid w:val="006F0369"/>
    <w:rsid w:val="006F0667"/>
    <w:rsid w:val="006F0AF8"/>
    <w:rsid w:val="006F0D69"/>
    <w:rsid w:val="006F161B"/>
    <w:rsid w:val="006F29CD"/>
    <w:rsid w:val="006F2C58"/>
    <w:rsid w:val="006F31B0"/>
    <w:rsid w:val="006F3DAA"/>
    <w:rsid w:val="006F46D4"/>
    <w:rsid w:val="006F4862"/>
    <w:rsid w:val="006F4A53"/>
    <w:rsid w:val="006F4CF2"/>
    <w:rsid w:val="006F5108"/>
    <w:rsid w:val="006F5374"/>
    <w:rsid w:val="006F6A14"/>
    <w:rsid w:val="006F6E19"/>
    <w:rsid w:val="006F7AF2"/>
    <w:rsid w:val="006F7CDF"/>
    <w:rsid w:val="006F7D3D"/>
    <w:rsid w:val="00701D53"/>
    <w:rsid w:val="00702BB6"/>
    <w:rsid w:val="00703A21"/>
    <w:rsid w:val="00704394"/>
    <w:rsid w:val="0070516A"/>
    <w:rsid w:val="007057F2"/>
    <w:rsid w:val="007059D6"/>
    <w:rsid w:val="00706211"/>
    <w:rsid w:val="00706527"/>
    <w:rsid w:val="00706808"/>
    <w:rsid w:val="007068E5"/>
    <w:rsid w:val="0070714E"/>
    <w:rsid w:val="00707823"/>
    <w:rsid w:val="0070797C"/>
    <w:rsid w:val="00707B40"/>
    <w:rsid w:val="00712430"/>
    <w:rsid w:val="00712DB3"/>
    <w:rsid w:val="00712E02"/>
    <w:rsid w:val="0071308E"/>
    <w:rsid w:val="00714C92"/>
    <w:rsid w:val="00714EB2"/>
    <w:rsid w:val="00715287"/>
    <w:rsid w:val="00715510"/>
    <w:rsid w:val="007158EB"/>
    <w:rsid w:val="00716393"/>
    <w:rsid w:val="00716F91"/>
    <w:rsid w:val="0071714F"/>
    <w:rsid w:val="0071786C"/>
    <w:rsid w:val="0072001C"/>
    <w:rsid w:val="0072026E"/>
    <w:rsid w:val="007208A4"/>
    <w:rsid w:val="007208EA"/>
    <w:rsid w:val="00720919"/>
    <w:rsid w:val="00721776"/>
    <w:rsid w:val="00721A82"/>
    <w:rsid w:val="00721B17"/>
    <w:rsid w:val="00721C46"/>
    <w:rsid w:val="00722587"/>
    <w:rsid w:val="0072271D"/>
    <w:rsid w:val="00722B61"/>
    <w:rsid w:val="00722F7B"/>
    <w:rsid w:val="007237FC"/>
    <w:rsid w:val="00724746"/>
    <w:rsid w:val="00724FD2"/>
    <w:rsid w:val="00725F3D"/>
    <w:rsid w:val="00726980"/>
    <w:rsid w:val="00726D51"/>
    <w:rsid w:val="00726FE7"/>
    <w:rsid w:val="007271B3"/>
    <w:rsid w:val="00727C14"/>
    <w:rsid w:val="00727D02"/>
    <w:rsid w:val="0073064E"/>
    <w:rsid w:val="007307B3"/>
    <w:rsid w:val="00730F72"/>
    <w:rsid w:val="00731CA8"/>
    <w:rsid w:val="00731F43"/>
    <w:rsid w:val="00732005"/>
    <w:rsid w:val="00732158"/>
    <w:rsid w:val="0073217F"/>
    <w:rsid w:val="00732285"/>
    <w:rsid w:val="00732EDB"/>
    <w:rsid w:val="007334E6"/>
    <w:rsid w:val="00733A4D"/>
    <w:rsid w:val="0073413D"/>
    <w:rsid w:val="00734E1B"/>
    <w:rsid w:val="00735321"/>
    <w:rsid w:val="0073556F"/>
    <w:rsid w:val="00735E69"/>
    <w:rsid w:val="0073626A"/>
    <w:rsid w:val="00737C3B"/>
    <w:rsid w:val="00740333"/>
    <w:rsid w:val="00740CD8"/>
    <w:rsid w:val="00741358"/>
    <w:rsid w:val="007416AF"/>
    <w:rsid w:val="007417A4"/>
    <w:rsid w:val="00743536"/>
    <w:rsid w:val="007444A9"/>
    <w:rsid w:val="007446A8"/>
    <w:rsid w:val="007464A8"/>
    <w:rsid w:val="00747464"/>
    <w:rsid w:val="00747548"/>
    <w:rsid w:val="00747AC2"/>
    <w:rsid w:val="00747EBC"/>
    <w:rsid w:val="00750A42"/>
    <w:rsid w:val="00750D4A"/>
    <w:rsid w:val="0075133B"/>
    <w:rsid w:val="00751DBE"/>
    <w:rsid w:val="00751FD6"/>
    <w:rsid w:val="007528E7"/>
    <w:rsid w:val="00752A46"/>
    <w:rsid w:val="00754734"/>
    <w:rsid w:val="00754740"/>
    <w:rsid w:val="007548C4"/>
    <w:rsid w:val="00754D1D"/>
    <w:rsid w:val="00755008"/>
    <w:rsid w:val="007552EC"/>
    <w:rsid w:val="00755388"/>
    <w:rsid w:val="00755499"/>
    <w:rsid w:val="00755BDE"/>
    <w:rsid w:val="0075606F"/>
    <w:rsid w:val="007561CC"/>
    <w:rsid w:val="00756E7A"/>
    <w:rsid w:val="00757115"/>
    <w:rsid w:val="00757AC5"/>
    <w:rsid w:val="00757DEA"/>
    <w:rsid w:val="00760250"/>
    <w:rsid w:val="00760476"/>
    <w:rsid w:val="007604B9"/>
    <w:rsid w:val="00761340"/>
    <w:rsid w:val="00761D8A"/>
    <w:rsid w:val="00761FA8"/>
    <w:rsid w:val="0076232A"/>
    <w:rsid w:val="00763CFF"/>
    <w:rsid w:val="00764C6A"/>
    <w:rsid w:val="0076538B"/>
    <w:rsid w:val="0076579E"/>
    <w:rsid w:val="007665DC"/>
    <w:rsid w:val="00766C18"/>
    <w:rsid w:val="00766F84"/>
    <w:rsid w:val="007675A4"/>
    <w:rsid w:val="007700BA"/>
    <w:rsid w:val="007702EA"/>
    <w:rsid w:val="0077120A"/>
    <w:rsid w:val="00771A80"/>
    <w:rsid w:val="0077291A"/>
    <w:rsid w:val="00772B1A"/>
    <w:rsid w:val="00773CB9"/>
    <w:rsid w:val="007750DF"/>
    <w:rsid w:val="007754C0"/>
    <w:rsid w:val="0077663E"/>
    <w:rsid w:val="0077689E"/>
    <w:rsid w:val="00776E48"/>
    <w:rsid w:val="00780174"/>
    <w:rsid w:val="007820FD"/>
    <w:rsid w:val="00782C5D"/>
    <w:rsid w:val="00783360"/>
    <w:rsid w:val="00783594"/>
    <w:rsid w:val="00783677"/>
    <w:rsid w:val="007840EE"/>
    <w:rsid w:val="00784A68"/>
    <w:rsid w:val="00784CC7"/>
    <w:rsid w:val="00784D4D"/>
    <w:rsid w:val="007853BF"/>
    <w:rsid w:val="007856D2"/>
    <w:rsid w:val="0078571B"/>
    <w:rsid w:val="00785A3A"/>
    <w:rsid w:val="00786068"/>
    <w:rsid w:val="00786981"/>
    <w:rsid w:val="00787A43"/>
    <w:rsid w:val="00787BE0"/>
    <w:rsid w:val="00787D55"/>
    <w:rsid w:val="00790285"/>
    <w:rsid w:val="007906F9"/>
    <w:rsid w:val="007910A8"/>
    <w:rsid w:val="00791619"/>
    <w:rsid w:val="0079170E"/>
    <w:rsid w:val="00791B07"/>
    <w:rsid w:val="007924F9"/>
    <w:rsid w:val="00792503"/>
    <w:rsid w:val="007927D1"/>
    <w:rsid w:val="00792CBE"/>
    <w:rsid w:val="00792EB7"/>
    <w:rsid w:val="0079305C"/>
    <w:rsid w:val="00793442"/>
    <w:rsid w:val="00793525"/>
    <w:rsid w:val="007935E7"/>
    <w:rsid w:val="00793C06"/>
    <w:rsid w:val="007946EF"/>
    <w:rsid w:val="00794B68"/>
    <w:rsid w:val="00795223"/>
    <w:rsid w:val="0079573A"/>
    <w:rsid w:val="00795AD1"/>
    <w:rsid w:val="007967C3"/>
    <w:rsid w:val="00796BA0"/>
    <w:rsid w:val="00796F25"/>
    <w:rsid w:val="007971DF"/>
    <w:rsid w:val="00797EEE"/>
    <w:rsid w:val="00797F68"/>
    <w:rsid w:val="007A0E4B"/>
    <w:rsid w:val="007A15CA"/>
    <w:rsid w:val="007A1A0C"/>
    <w:rsid w:val="007A1EED"/>
    <w:rsid w:val="007A40E2"/>
    <w:rsid w:val="007A42D2"/>
    <w:rsid w:val="007A4437"/>
    <w:rsid w:val="007A466A"/>
    <w:rsid w:val="007A4EC4"/>
    <w:rsid w:val="007A5453"/>
    <w:rsid w:val="007A5738"/>
    <w:rsid w:val="007A5DDF"/>
    <w:rsid w:val="007A65E6"/>
    <w:rsid w:val="007A6887"/>
    <w:rsid w:val="007A6F8C"/>
    <w:rsid w:val="007A75FD"/>
    <w:rsid w:val="007A76AB"/>
    <w:rsid w:val="007A77AE"/>
    <w:rsid w:val="007A7887"/>
    <w:rsid w:val="007A7EE3"/>
    <w:rsid w:val="007B0F47"/>
    <w:rsid w:val="007B0FAD"/>
    <w:rsid w:val="007B15D5"/>
    <w:rsid w:val="007B1EF7"/>
    <w:rsid w:val="007B2505"/>
    <w:rsid w:val="007B48E6"/>
    <w:rsid w:val="007B4A6E"/>
    <w:rsid w:val="007B598E"/>
    <w:rsid w:val="007B5D4B"/>
    <w:rsid w:val="007B6956"/>
    <w:rsid w:val="007B6990"/>
    <w:rsid w:val="007B70E2"/>
    <w:rsid w:val="007B783F"/>
    <w:rsid w:val="007B7868"/>
    <w:rsid w:val="007B7DCB"/>
    <w:rsid w:val="007B7F58"/>
    <w:rsid w:val="007C0407"/>
    <w:rsid w:val="007C0BDA"/>
    <w:rsid w:val="007C0F38"/>
    <w:rsid w:val="007C0F55"/>
    <w:rsid w:val="007C1467"/>
    <w:rsid w:val="007C1DCB"/>
    <w:rsid w:val="007C2CBC"/>
    <w:rsid w:val="007C318A"/>
    <w:rsid w:val="007C3C89"/>
    <w:rsid w:val="007C40F1"/>
    <w:rsid w:val="007C4258"/>
    <w:rsid w:val="007C4C7B"/>
    <w:rsid w:val="007C5AA1"/>
    <w:rsid w:val="007C5F4A"/>
    <w:rsid w:val="007C675C"/>
    <w:rsid w:val="007C6B1F"/>
    <w:rsid w:val="007C781C"/>
    <w:rsid w:val="007C7AEA"/>
    <w:rsid w:val="007C7B20"/>
    <w:rsid w:val="007D038F"/>
    <w:rsid w:val="007D07F2"/>
    <w:rsid w:val="007D161C"/>
    <w:rsid w:val="007D193B"/>
    <w:rsid w:val="007D29B9"/>
    <w:rsid w:val="007D307B"/>
    <w:rsid w:val="007D3975"/>
    <w:rsid w:val="007D4E5B"/>
    <w:rsid w:val="007D5077"/>
    <w:rsid w:val="007D5955"/>
    <w:rsid w:val="007D676D"/>
    <w:rsid w:val="007D6A4E"/>
    <w:rsid w:val="007D6C78"/>
    <w:rsid w:val="007D7901"/>
    <w:rsid w:val="007E09CC"/>
    <w:rsid w:val="007E0BDB"/>
    <w:rsid w:val="007E0E55"/>
    <w:rsid w:val="007E1C3A"/>
    <w:rsid w:val="007E2053"/>
    <w:rsid w:val="007E21C4"/>
    <w:rsid w:val="007E25CA"/>
    <w:rsid w:val="007E283C"/>
    <w:rsid w:val="007E3048"/>
    <w:rsid w:val="007E30F6"/>
    <w:rsid w:val="007E3927"/>
    <w:rsid w:val="007E3B5F"/>
    <w:rsid w:val="007E3BB9"/>
    <w:rsid w:val="007E530E"/>
    <w:rsid w:val="007E5B26"/>
    <w:rsid w:val="007E687B"/>
    <w:rsid w:val="007E69DD"/>
    <w:rsid w:val="007E6DF3"/>
    <w:rsid w:val="007E6FBE"/>
    <w:rsid w:val="007E7D7D"/>
    <w:rsid w:val="007F0D82"/>
    <w:rsid w:val="007F17A0"/>
    <w:rsid w:val="007F1C9A"/>
    <w:rsid w:val="007F2FBE"/>
    <w:rsid w:val="007F30E5"/>
    <w:rsid w:val="007F32AA"/>
    <w:rsid w:val="007F37C8"/>
    <w:rsid w:val="007F3A8E"/>
    <w:rsid w:val="007F43E6"/>
    <w:rsid w:val="007F4F96"/>
    <w:rsid w:val="007F5AA1"/>
    <w:rsid w:val="007F683A"/>
    <w:rsid w:val="007F6CA1"/>
    <w:rsid w:val="007F7E31"/>
    <w:rsid w:val="00800082"/>
    <w:rsid w:val="00800737"/>
    <w:rsid w:val="00800CA4"/>
    <w:rsid w:val="008019AE"/>
    <w:rsid w:val="00802D2A"/>
    <w:rsid w:val="008038C7"/>
    <w:rsid w:val="00803E29"/>
    <w:rsid w:val="008040C8"/>
    <w:rsid w:val="00804442"/>
    <w:rsid w:val="008048F4"/>
    <w:rsid w:val="00804BBB"/>
    <w:rsid w:val="00804FFC"/>
    <w:rsid w:val="00805493"/>
    <w:rsid w:val="00805874"/>
    <w:rsid w:val="00805A7D"/>
    <w:rsid w:val="008063BE"/>
    <w:rsid w:val="008065C3"/>
    <w:rsid w:val="00807168"/>
    <w:rsid w:val="0080725C"/>
    <w:rsid w:val="008101F5"/>
    <w:rsid w:val="0081184F"/>
    <w:rsid w:val="0081259F"/>
    <w:rsid w:val="00812731"/>
    <w:rsid w:val="00812C0E"/>
    <w:rsid w:val="0081333D"/>
    <w:rsid w:val="00813A5B"/>
    <w:rsid w:val="00813C87"/>
    <w:rsid w:val="00815121"/>
    <w:rsid w:val="008154AA"/>
    <w:rsid w:val="008161AB"/>
    <w:rsid w:val="00816222"/>
    <w:rsid w:val="008162B7"/>
    <w:rsid w:val="00816407"/>
    <w:rsid w:val="00816875"/>
    <w:rsid w:val="00816E9B"/>
    <w:rsid w:val="00817950"/>
    <w:rsid w:val="00820447"/>
    <w:rsid w:val="00821361"/>
    <w:rsid w:val="008215ED"/>
    <w:rsid w:val="008215FA"/>
    <w:rsid w:val="00821AAA"/>
    <w:rsid w:val="00821B86"/>
    <w:rsid w:val="0082233E"/>
    <w:rsid w:val="00822578"/>
    <w:rsid w:val="00822E3C"/>
    <w:rsid w:val="00823391"/>
    <w:rsid w:val="00823B1D"/>
    <w:rsid w:val="008242C6"/>
    <w:rsid w:val="00824771"/>
    <w:rsid w:val="00824E6E"/>
    <w:rsid w:val="00825001"/>
    <w:rsid w:val="008254D4"/>
    <w:rsid w:val="0082604A"/>
    <w:rsid w:val="008264B2"/>
    <w:rsid w:val="00826542"/>
    <w:rsid w:val="00826898"/>
    <w:rsid w:val="008277A7"/>
    <w:rsid w:val="00830297"/>
    <w:rsid w:val="008308C5"/>
    <w:rsid w:val="008323C9"/>
    <w:rsid w:val="008326E8"/>
    <w:rsid w:val="00833757"/>
    <w:rsid w:val="008346C0"/>
    <w:rsid w:val="00834C6F"/>
    <w:rsid w:val="00834CC4"/>
    <w:rsid w:val="008357A6"/>
    <w:rsid w:val="00835F74"/>
    <w:rsid w:val="008369B0"/>
    <w:rsid w:val="00836B65"/>
    <w:rsid w:val="00837A42"/>
    <w:rsid w:val="008403C1"/>
    <w:rsid w:val="00840727"/>
    <w:rsid w:val="0084164A"/>
    <w:rsid w:val="008419F3"/>
    <w:rsid w:val="00841BB1"/>
    <w:rsid w:val="008429CB"/>
    <w:rsid w:val="00842A30"/>
    <w:rsid w:val="00843185"/>
    <w:rsid w:val="00843B1E"/>
    <w:rsid w:val="00844DD0"/>
    <w:rsid w:val="0084517D"/>
    <w:rsid w:val="008459A8"/>
    <w:rsid w:val="00845B6A"/>
    <w:rsid w:val="00845DD1"/>
    <w:rsid w:val="00845E42"/>
    <w:rsid w:val="00846BF1"/>
    <w:rsid w:val="00846CD5"/>
    <w:rsid w:val="00847B31"/>
    <w:rsid w:val="00847C15"/>
    <w:rsid w:val="008502F7"/>
    <w:rsid w:val="008517B7"/>
    <w:rsid w:val="00851E27"/>
    <w:rsid w:val="00851ED7"/>
    <w:rsid w:val="008534D4"/>
    <w:rsid w:val="008539F8"/>
    <w:rsid w:val="008544C6"/>
    <w:rsid w:val="0085469C"/>
    <w:rsid w:val="00854786"/>
    <w:rsid w:val="00854DA0"/>
    <w:rsid w:val="00855195"/>
    <w:rsid w:val="00857084"/>
    <w:rsid w:val="008570B9"/>
    <w:rsid w:val="00857343"/>
    <w:rsid w:val="008608D3"/>
    <w:rsid w:val="008609C2"/>
    <w:rsid w:val="00860B5D"/>
    <w:rsid w:val="00860FC1"/>
    <w:rsid w:val="008612D2"/>
    <w:rsid w:val="00861643"/>
    <w:rsid w:val="00861876"/>
    <w:rsid w:val="008619A7"/>
    <w:rsid w:val="00861F0B"/>
    <w:rsid w:val="00862C36"/>
    <w:rsid w:val="0086386A"/>
    <w:rsid w:val="00863B0A"/>
    <w:rsid w:val="0086400A"/>
    <w:rsid w:val="0086433A"/>
    <w:rsid w:val="0086439C"/>
    <w:rsid w:val="00864518"/>
    <w:rsid w:val="00864A0F"/>
    <w:rsid w:val="00864A83"/>
    <w:rsid w:val="00864EED"/>
    <w:rsid w:val="00865289"/>
    <w:rsid w:val="00865473"/>
    <w:rsid w:val="00865BB7"/>
    <w:rsid w:val="00865FF4"/>
    <w:rsid w:val="00866FFA"/>
    <w:rsid w:val="00867568"/>
    <w:rsid w:val="00870ECE"/>
    <w:rsid w:val="008715CE"/>
    <w:rsid w:val="00871B7A"/>
    <w:rsid w:val="00871E86"/>
    <w:rsid w:val="00872FC6"/>
    <w:rsid w:val="00872FE6"/>
    <w:rsid w:val="00873B8B"/>
    <w:rsid w:val="00873BE5"/>
    <w:rsid w:val="008741D3"/>
    <w:rsid w:val="0087429C"/>
    <w:rsid w:val="00875441"/>
    <w:rsid w:val="0087655F"/>
    <w:rsid w:val="00876C42"/>
    <w:rsid w:val="008777EC"/>
    <w:rsid w:val="00880943"/>
    <w:rsid w:val="00881FAA"/>
    <w:rsid w:val="00882557"/>
    <w:rsid w:val="00882ECC"/>
    <w:rsid w:val="008833FC"/>
    <w:rsid w:val="00883AB5"/>
    <w:rsid w:val="00884E3A"/>
    <w:rsid w:val="00885C24"/>
    <w:rsid w:val="008860A4"/>
    <w:rsid w:val="008869D5"/>
    <w:rsid w:val="008871EA"/>
    <w:rsid w:val="00887B1F"/>
    <w:rsid w:val="00887BB1"/>
    <w:rsid w:val="00887D6A"/>
    <w:rsid w:val="00890093"/>
    <w:rsid w:val="00890A02"/>
    <w:rsid w:val="00890FD6"/>
    <w:rsid w:val="008932BA"/>
    <w:rsid w:val="00893ADB"/>
    <w:rsid w:val="00893EF2"/>
    <w:rsid w:val="00894053"/>
    <w:rsid w:val="00894C27"/>
    <w:rsid w:val="00894DB8"/>
    <w:rsid w:val="00894E86"/>
    <w:rsid w:val="00895701"/>
    <w:rsid w:val="008964EC"/>
    <w:rsid w:val="0089666E"/>
    <w:rsid w:val="00896E50"/>
    <w:rsid w:val="00897197"/>
    <w:rsid w:val="00897848"/>
    <w:rsid w:val="00897BAD"/>
    <w:rsid w:val="008A0143"/>
    <w:rsid w:val="008A0805"/>
    <w:rsid w:val="008A0CB6"/>
    <w:rsid w:val="008A0FCD"/>
    <w:rsid w:val="008A1636"/>
    <w:rsid w:val="008A1FD7"/>
    <w:rsid w:val="008A2554"/>
    <w:rsid w:val="008A4F37"/>
    <w:rsid w:val="008A5083"/>
    <w:rsid w:val="008A50E0"/>
    <w:rsid w:val="008A5A8E"/>
    <w:rsid w:val="008A6667"/>
    <w:rsid w:val="008A7FBF"/>
    <w:rsid w:val="008B0285"/>
    <w:rsid w:val="008B0381"/>
    <w:rsid w:val="008B062D"/>
    <w:rsid w:val="008B0A3E"/>
    <w:rsid w:val="008B0F06"/>
    <w:rsid w:val="008B0FB4"/>
    <w:rsid w:val="008B12A1"/>
    <w:rsid w:val="008B16E9"/>
    <w:rsid w:val="008B19D5"/>
    <w:rsid w:val="008B284F"/>
    <w:rsid w:val="008B4697"/>
    <w:rsid w:val="008B5120"/>
    <w:rsid w:val="008B5598"/>
    <w:rsid w:val="008B5851"/>
    <w:rsid w:val="008B60F4"/>
    <w:rsid w:val="008B63AE"/>
    <w:rsid w:val="008B6D7A"/>
    <w:rsid w:val="008C1047"/>
    <w:rsid w:val="008C120B"/>
    <w:rsid w:val="008C1C57"/>
    <w:rsid w:val="008C32D2"/>
    <w:rsid w:val="008C4006"/>
    <w:rsid w:val="008C428C"/>
    <w:rsid w:val="008C4D7F"/>
    <w:rsid w:val="008C5B10"/>
    <w:rsid w:val="008C5BA8"/>
    <w:rsid w:val="008C5BAD"/>
    <w:rsid w:val="008C5CCC"/>
    <w:rsid w:val="008C6142"/>
    <w:rsid w:val="008C6708"/>
    <w:rsid w:val="008C6D4B"/>
    <w:rsid w:val="008C7453"/>
    <w:rsid w:val="008C752D"/>
    <w:rsid w:val="008C76FE"/>
    <w:rsid w:val="008C7E32"/>
    <w:rsid w:val="008D1077"/>
    <w:rsid w:val="008D1466"/>
    <w:rsid w:val="008D1CE2"/>
    <w:rsid w:val="008D2864"/>
    <w:rsid w:val="008D2957"/>
    <w:rsid w:val="008D29FE"/>
    <w:rsid w:val="008D3D25"/>
    <w:rsid w:val="008D3E5C"/>
    <w:rsid w:val="008D4BC3"/>
    <w:rsid w:val="008D5250"/>
    <w:rsid w:val="008D62B3"/>
    <w:rsid w:val="008D64AD"/>
    <w:rsid w:val="008D655D"/>
    <w:rsid w:val="008D6DED"/>
    <w:rsid w:val="008D6FAA"/>
    <w:rsid w:val="008D78D2"/>
    <w:rsid w:val="008D7AD5"/>
    <w:rsid w:val="008D7C88"/>
    <w:rsid w:val="008E0464"/>
    <w:rsid w:val="008E0AE2"/>
    <w:rsid w:val="008E12B0"/>
    <w:rsid w:val="008E15C3"/>
    <w:rsid w:val="008E19E5"/>
    <w:rsid w:val="008E2352"/>
    <w:rsid w:val="008E29E3"/>
    <w:rsid w:val="008E2A78"/>
    <w:rsid w:val="008E2C78"/>
    <w:rsid w:val="008E31BF"/>
    <w:rsid w:val="008E37EB"/>
    <w:rsid w:val="008E392F"/>
    <w:rsid w:val="008E3F4D"/>
    <w:rsid w:val="008E4316"/>
    <w:rsid w:val="008E47CE"/>
    <w:rsid w:val="008E4DA0"/>
    <w:rsid w:val="008E57CB"/>
    <w:rsid w:val="008E5A74"/>
    <w:rsid w:val="008E6822"/>
    <w:rsid w:val="008E6C05"/>
    <w:rsid w:val="008E6E72"/>
    <w:rsid w:val="008E7D81"/>
    <w:rsid w:val="008F0ADC"/>
    <w:rsid w:val="008F1552"/>
    <w:rsid w:val="008F1BCC"/>
    <w:rsid w:val="008F20D1"/>
    <w:rsid w:val="008F2795"/>
    <w:rsid w:val="008F2E6D"/>
    <w:rsid w:val="008F58FA"/>
    <w:rsid w:val="008F5A06"/>
    <w:rsid w:val="008F632D"/>
    <w:rsid w:val="008F6AF4"/>
    <w:rsid w:val="008F6F36"/>
    <w:rsid w:val="008F7722"/>
    <w:rsid w:val="009008C5"/>
    <w:rsid w:val="00900AB5"/>
    <w:rsid w:val="00901864"/>
    <w:rsid w:val="00902B34"/>
    <w:rsid w:val="00903872"/>
    <w:rsid w:val="009038D3"/>
    <w:rsid w:val="0090460B"/>
    <w:rsid w:val="00904760"/>
    <w:rsid w:val="00904D37"/>
    <w:rsid w:val="009053E9"/>
    <w:rsid w:val="009055B6"/>
    <w:rsid w:val="009055F2"/>
    <w:rsid w:val="00906551"/>
    <w:rsid w:val="0090692A"/>
    <w:rsid w:val="00906F4A"/>
    <w:rsid w:val="00907248"/>
    <w:rsid w:val="009072A7"/>
    <w:rsid w:val="0090784E"/>
    <w:rsid w:val="00907AC2"/>
    <w:rsid w:val="00907BD7"/>
    <w:rsid w:val="00907C0E"/>
    <w:rsid w:val="00907CB4"/>
    <w:rsid w:val="009111C3"/>
    <w:rsid w:val="00911875"/>
    <w:rsid w:val="00911DD7"/>
    <w:rsid w:val="009122C7"/>
    <w:rsid w:val="00912AC5"/>
    <w:rsid w:val="00912C00"/>
    <w:rsid w:val="009139ED"/>
    <w:rsid w:val="009144C6"/>
    <w:rsid w:val="00914FB5"/>
    <w:rsid w:val="0091540B"/>
    <w:rsid w:val="00915F02"/>
    <w:rsid w:val="00916154"/>
    <w:rsid w:val="00916967"/>
    <w:rsid w:val="00916C41"/>
    <w:rsid w:val="00916E00"/>
    <w:rsid w:val="009179BC"/>
    <w:rsid w:val="0092010B"/>
    <w:rsid w:val="0092012D"/>
    <w:rsid w:val="00920514"/>
    <w:rsid w:val="00920FDC"/>
    <w:rsid w:val="00921572"/>
    <w:rsid w:val="0092182D"/>
    <w:rsid w:val="00921E47"/>
    <w:rsid w:val="00922217"/>
    <w:rsid w:val="00922968"/>
    <w:rsid w:val="009234D9"/>
    <w:rsid w:val="00924789"/>
    <w:rsid w:val="009248DF"/>
    <w:rsid w:val="009252EF"/>
    <w:rsid w:val="009258BB"/>
    <w:rsid w:val="009259E1"/>
    <w:rsid w:val="00926499"/>
    <w:rsid w:val="009264E2"/>
    <w:rsid w:val="00926B59"/>
    <w:rsid w:val="00927150"/>
    <w:rsid w:val="009272D7"/>
    <w:rsid w:val="0092796C"/>
    <w:rsid w:val="00927F42"/>
    <w:rsid w:val="00930A41"/>
    <w:rsid w:val="00930A93"/>
    <w:rsid w:val="009323C6"/>
    <w:rsid w:val="00932778"/>
    <w:rsid w:val="009332D4"/>
    <w:rsid w:val="0093393A"/>
    <w:rsid w:val="00933FC4"/>
    <w:rsid w:val="00934174"/>
    <w:rsid w:val="00934C11"/>
    <w:rsid w:val="0093500B"/>
    <w:rsid w:val="0093548F"/>
    <w:rsid w:val="009354AC"/>
    <w:rsid w:val="00937CA6"/>
    <w:rsid w:val="00940151"/>
    <w:rsid w:val="009408B2"/>
    <w:rsid w:val="00940C97"/>
    <w:rsid w:val="00940E2F"/>
    <w:rsid w:val="009414DA"/>
    <w:rsid w:val="009414E2"/>
    <w:rsid w:val="009416AE"/>
    <w:rsid w:val="009420A3"/>
    <w:rsid w:val="00942BBE"/>
    <w:rsid w:val="00943640"/>
    <w:rsid w:val="00944394"/>
    <w:rsid w:val="00944A38"/>
    <w:rsid w:val="00944B5C"/>
    <w:rsid w:val="009462D8"/>
    <w:rsid w:val="009468FD"/>
    <w:rsid w:val="0094691C"/>
    <w:rsid w:val="00946DEE"/>
    <w:rsid w:val="00946F90"/>
    <w:rsid w:val="0094745A"/>
    <w:rsid w:val="00947535"/>
    <w:rsid w:val="009478D6"/>
    <w:rsid w:val="00947AE3"/>
    <w:rsid w:val="009506FF"/>
    <w:rsid w:val="00950AEB"/>
    <w:rsid w:val="00950FF8"/>
    <w:rsid w:val="009515F5"/>
    <w:rsid w:val="00951F71"/>
    <w:rsid w:val="0095207E"/>
    <w:rsid w:val="00952A9C"/>
    <w:rsid w:val="009542CA"/>
    <w:rsid w:val="00954492"/>
    <w:rsid w:val="0095563F"/>
    <w:rsid w:val="00955A28"/>
    <w:rsid w:val="00955E90"/>
    <w:rsid w:val="009560DC"/>
    <w:rsid w:val="00956937"/>
    <w:rsid w:val="00957710"/>
    <w:rsid w:val="00957F29"/>
    <w:rsid w:val="00957FAC"/>
    <w:rsid w:val="009601A7"/>
    <w:rsid w:val="009601B3"/>
    <w:rsid w:val="00960259"/>
    <w:rsid w:val="00961077"/>
    <w:rsid w:val="0096171C"/>
    <w:rsid w:val="009617DB"/>
    <w:rsid w:val="00962183"/>
    <w:rsid w:val="0096241A"/>
    <w:rsid w:val="00962D18"/>
    <w:rsid w:val="00962FE9"/>
    <w:rsid w:val="009635C3"/>
    <w:rsid w:val="00964198"/>
    <w:rsid w:val="0096450B"/>
    <w:rsid w:val="009645A2"/>
    <w:rsid w:val="009647AD"/>
    <w:rsid w:val="00965369"/>
    <w:rsid w:val="009666A1"/>
    <w:rsid w:val="00966EEC"/>
    <w:rsid w:val="00966F8E"/>
    <w:rsid w:val="00966FCD"/>
    <w:rsid w:val="009676A1"/>
    <w:rsid w:val="00967B90"/>
    <w:rsid w:val="00967EE4"/>
    <w:rsid w:val="0097057C"/>
    <w:rsid w:val="00970D77"/>
    <w:rsid w:val="00971141"/>
    <w:rsid w:val="0097159A"/>
    <w:rsid w:val="0097178B"/>
    <w:rsid w:val="00972389"/>
    <w:rsid w:val="00972B00"/>
    <w:rsid w:val="00972B1A"/>
    <w:rsid w:val="00972F6C"/>
    <w:rsid w:val="009732CF"/>
    <w:rsid w:val="009738BE"/>
    <w:rsid w:val="009741CE"/>
    <w:rsid w:val="009749C0"/>
    <w:rsid w:val="00974B17"/>
    <w:rsid w:val="00974C2B"/>
    <w:rsid w:val="00974F79"/>
    <w:rsid w:val="0097524F"/>
    <w:rsid w:val="009757CD"/>
    <w:rsid w:val="00975910"/>
    <w:rsid w:val="00976197"/>
    <w:rsid w:val="00976AA9"/>
    <w:rsid w:val="009775F7"/>
    <w:rsid w:val="00977624"/>
    <w:rsid w:val="009776BE"/>
    <w:rsid w:val="00980853"/>
    <w:rsid w:val="00980B53"/>
    <w:rsid w:val="009813F4"/>
    <w:rsid w:val="00981409"/>
    <w:rsid w:val="0098177A"/>
    <w:rsid w:val="00982442"/>
    <w:rsid w:val="009824C3"/>
    <w:rsid w:val="009849DF"/>
    <w:rsid w:val="009851DC"/>
    <w:rsid w:val="009864AF"/>
    <w:rsid w:val="009865BE"/>
    <w:rsid w:val="0098699C"/>
    <w:rsid w:val="00987790"/>
    <w:rsid w:val="00990156"/>
    <w:rsid w:val="009901AE"/>
    <w:rsid w:val="0099032E"/>
    <w:rsid w:val="009923D2"/>
    <w:rsid w:val="00992CDC"/>
    <w:rsid w:val="00993756"/>
    <w:rsid w:val="0099377A"/>
    <w:rsid w:val="00993CB6"/>
    <w:rsid w:val="00994098"/>
    <w:rsid w:val="00994328"/>
    <w:rsid w:val="009962C9"/>
    <w:rsid w:val="00996A27"/>
    <w:rsid w:val="00996F12"/>
    <w:rsid w:val="009972EA"/>
    <w:rsid w:val="009A07A2"/>
    <w:rsid w:val="009A0B6A"/>
    <w:rsid w:val="009A1A5A"/>
    <w:rsid w:val="009A1AFE"/>
    <w:rsid w:val="009A2D9C"/>
    <w:rsid w:val="009A31DE"/>
    <w:rsid w:val="009A3A79"/>
    <w:rsid w:val="009A468A"/>
    <w:rsid w:val="009A55CC"/>
    <w:rsid w:val="009A57A4"/>
    <w:rsid w:val="009A5DD3"/>
    <w:rsid w:val="009A5E8C"/>
    <w:rsid w:val="009A624E"/>
    <w:rsid w:val="009A63E5"/>
    <w:rsid w:val="009A6F7A"/>
    <w:rsid w:val="009B0547"/>
    <w:rsid w:val="009B0FE9"/>
    <w:rsid w:val="009B18CF"/>
    <w:rsid w:val="009B190F"/>
    <w:rsid w:val="009B1C09"/>
    <w:rsid w:val="009B296B"/>
    <w:rsid w:val="009B334E"/>
    <w:rsid w:val="009B4D2A"/>
    <w:rsid w:val="009B58F7"/>
    <w:rsid w:val="009B6744"/>
    <w:rsid w:val="009B68E6"/>
    <w:rsid w:val="009B7540"/>
    <w:rsid w:val="009C08A9"/>
    <w:rsid w:val="009C0EFF"/>
    <w:rsid w:val="009C21FD"/>
    <w:rsid w:val="009C272A"/>
    <w:rsid w:val="009C2996"/>
    <w:rsid w:val="009C3DB0"/>
    <w:rsid w:val="009C3F6E"/>
    <w:rsid w:val="009C3FB2"/>
    <w:rsid w:val="009C4845"/>
    <w:rsid w:val="009C5343"/>
    <w:rsid w:val="009C655E"/>
    <w:rsid w:val="009C6820"/>
    <w:rsid w:val="009C704E"/>
    <w:rsid w:val="009C788D"/>
    <w:rsid w:val="009D0135"/>
    <w:rsid w:val="009D042B"/>
    <w:rsid w:val="009D0454"/>
    <w:rsid w:val="009D072E"/>
    <w:rsid w:val="009D09DA"/>
    <w:rsid w:val="009D0B51"/>
    <w:rsid w:val="009D138E"/>
    <w:rsid w:val="009D1D56"/>
    <w:rsid w:val="009D1EAF"/>
    <w:rsid w:val="009D1FCC"/>
    <w:rsid w:val="009D375E"/>
    <w:rsid w:val="009D3881"/>
    <w:rsid w:val="009D3EA2"/>
    <w:rsid w:val="009D4191"/>
    <w:rsid w:val="009D4AC0"/>
    <w:rsid w:val="009D5DE8"/>
    <w:rsid w:val="009D7CE3"/>
    <w:rsid w:val="009E02BB"/>
    <w:rsid w:val="009E05DA"/>
    <w:rsid w:val="009E09D7"/>
    <w:rsid w:val="009E0E08"/>
    <w:rsid w:val="009E23C9"/>
    <w:rsid w:val="009E2A60"/>
    <w:rsid w:val="009E2DBF"/>
    <w:rsid w:val="009E349F"/>
    <w:rsid w:val="009E34CC"/>
    <w:rsid w:val="009E387E"/>
    <w:rsid w:val="009E4E74"/>
    <w:rsid w:val="009E68E1"/>
    <w:rsid w:val="009E7B19"/>
    <w:rsid w:val="009F093D"/>
    <w:rsid w:val="009F127D"/>
    <w:rsid w:val="009F1532"/>
    <w:rsid w:val="009F2A16"/>
    <w:rsid w:val="009F2A95"/>
    <w:rsid w:val="009F2DF5"/>
    <w:rsid w:val="009F2F5A"/>
    <w:rsid w:val="009F4268"/>
    <w:rsid w:val="009F4E80"/>
    <w:rsid w:val="009F62CD"/>
    <w:rsid w:val="009F630C"/>
    <w:rsid w:val="009F6D18"/>
    <w:rsid w:val="009F6D2E"/>
    <w:rsid w:val="009F6FAE"/>
    <w:rsid w:val="009F78B4"/>
    <w:rsid w:val="009F7B23"/>
    <w:rsid w:val="00A002D2"/>
    <w:rsid w:val="00A00906"/>
    <w:rsid w:val="00A00E95"/>
    <w:rsid w:val="00A01152"/>
    <w:rsid w:val="00A02006"/>
    <w:rsid w:val="00A022F3"/>
    <w:rsid w:val="00A03050"/>
    <w:rsid w:val="00A0315D"/>
    <w:rsid w:val="00A032F0"/>
    <w:rsid w:val="00A03A49"/>
    <w:rsid w:val="00A043E0"/>
    <w:rsid w:val="00A04B4A"/>
    <w:rsid w:val="00A0523C"/>
    <w:rsid w:val="00A05455"/>
    <w:rsid w:val="00A055C2"/>
    <w:rsid w:val="00A0598A"/>
    <w:rsid w:val="00A05992"/>
    <w:rsid w:val="00A05C8C"/>
    <w:rsid w:val="00A0607B"/>
    <w:rsid w:val="00A0749F"/>
    <w:rsid w:val="00A07591"/>
    <w:rsid w:val="00A07A1A"/>
    <w:rsid w:val="00A07BAD"/>
    <w:rsid w:val="00A10073"/>
    <w:rsid w:val="00A10185"/>
    <w:rsid w:val="00A1251B"/>
    <w:rsid w:val="00A13119"/>
    <w:rsid w:val="00A137A4"/>
    <w:rsid w:val="00A13947"/>
    <w:rsid w:val="00A13B1E"/>
    <w:rsid w:val="00A14552"/>
    <w:rsid w:val="00A149DE"/>
    <w:rsid w:val="00A14C88"/>
    <w:rsid w:val="00A16DE9"/>
    <w:rsid w:val="00A17311"/>
    <w:rsid w:val="00A175E6"/>
    <w:rsid w:val="00A17716"/>
    <w:rsid w:val="00A179C2"/>
    <w:rsid w:val="00A20EDC"/>
    <w:rsid w:val="00A21764"/>
    <w:rsid w:val="00A21F0F"/>
    <w:rsid w:val="00A21FB7"/>
    <w:rsid w:val="00A23068"/>
    <w:rsid w:val="00A23544"/>
    <w:rsid w:val="00A23CD2"/>
    <w:rsid w:val="00A241AB"/>
    <w:rsid w:val="00A24FFC"/>
    <w:rsid w:val="00A26A8D"/>
    <w:rsid w:val="00A2720E"/>
    <w:rsid w:val="00A30015"/>
    <w:rsid w:val="00A306ED"/>
    <w:rsid w:val="00A30818"/>
    <w:rsid w:val="00A3095E"/>
    <w:rsid w:val="00A3154C"/>
    <w:rsid w:val="00A317EF"/>
    <w:rsid w:val="00A3189D"/>
    <w:rsid w:val="00A326A5"/>
    <w:rsid w:val="00A32813"/>
    <w:rsid w:val="00A328CC"/>
    <w:rsid w:val="00A32C65"/>
    <w:rsid w:val="00A341B3"/>
    <w:rsid w:val="00A342B8"/>
    <w:rsid w:val="00A34314"/>
    <w:rsid w:val="00A34C47"/>
    <w:rsid w:val="00A36483"/>
    <w:rsid w:val="00A3687F"/>
    <w:rsid w:val="00A36C9C"/>
    <w:rsid w:val="00A372E8"/>
    <w:rsid w:val="00A37697"/>
    <w:rsid w:val="00A377B5"/>
    <w:rsid w:val="00A41540"/>
    <w:rsid w:val="00A419F3"/>
    <w:rsid w:val="00A42038"/>
    <w:rsid w:val="00A429D8"/>
    <w:rsid w:val="00A43249"/>
    <w:rsid w:val="00A436E0"/>
    <w:rsid w:val="00A43D67"/>
    <w:rsid w:val="00A43E28"/>
    <w:rsid w:val="00A442F6"/>
    <w:rsid w:val="00A44AD4"/>
    <w:rsid w:val="00A45AAB"/>
    <w:rsid w:val="00A45F2A"/>
    <w:rsid w:val="00A46D1B"/>
    <w:rsid w:val="00A46D5F"/>
    <w:rsid w:val="00A4700D"/>
    <w:rsid w:val="00A47243"/>
    <w:rsid w:val="00A501FF"/>
    <w:rsid w:val="00A504C6"/>
    <w:rsid w:val="00A5077B"/>
    <w:rsid w:val="00A50799"/>
    <w:rsid w:val="00A51578"/>
    <w:rsid w:val="00A517FA"/>
    <w:rsid w:val="00A52692"/>
    <w:rsid w:val="00A5321A"/>
    <w:rsid w:val="00A53D74"/>
    <w:rsid w:val="00A54130"/>
    <w:rsid w:val="00A54A67"/>
    <w:rsid w:val="00A554AD"/>
    <w:rsid w:val="00A554C0"/>
    <w:rsid w:val="00A5587C"/>
    <w:rsid w:val="00A560BA"/>
    <w:rsid w:val="00A57183"/>
    <w:rsid w:val="00A57897"/>
    <w:rsid w:val="00A57906"/>
    <w:rsid w:val="00A57E6E"/>
    <w:rsid w:val="00A612EC"/>
    <w:rsid w:val="00A61791"/>
    <w:rsid w:val="00A62FDF"/>
    <w:rsid w:val="00A635BC"/>
    <w:rsid w:val="00A63A40"/>
    <w:rsid w:val="00A63ACC"/>
    <w:rsid w:val="00A647DD"/>
    <w:rsid w:val="00A6537C"/>
    <w:rsid w:val="00A65725"/>
    <w:rsid w:val="00A65E82"/>
    <w:rsid w:val="00A668D7"/>
    <w:rsid w:val="00A669C9"/>
    <w:rsid w:val="00A66D41"/>
    <w:rsid w:val="00A67180"/>
    <w:rsid w:val="00A679F5"/>
    <w:rsid w:val="00A67ABF"/>
    <w:rsid w:val="00A67BAA"/>
    <w:rsid w:val="00A67C8D"/>
    <w:rsid w:val="00A70695"/>
    <w:rsid w:val="00A70728"/>
    <w:rsid w:val="00A70735"/>
    <w:rsid w:val="00A70A4F"/>
    <w:rsid w:val="00A70B33"/>
    <w:rsid w:val="00A70F2F"/>
    <w:rsid w:val="00A71180"/>
    <w:rsid w:val="00A71BB6"/>
    <w:rsid w:val="00A72C01"/>
    <w:rsid w:val="00A72C1F"/>
    <w:rsid w:val="00A72EE8"/>
    <w:rsid w:val="00A73077"/>
    <w:rsid w:val="00A74351"/>
    <w:rsid w:val="00A74B31"/>
    <w:rsid w:val="00A74E94"/>
    <w:rsid w:val="00A751A5"/>
    <w:rsid w:val="00A759D1"/>
    <w:rsid w:val="00A76100"/>
    <w:rsid w:val="00A765B3"/>
    <w:rsid w:val="00A76AC5"/>
    <w:rsid w:val="00A7758F"/>
    <w:rsid w:val="00A808A1"/>
    <w:rsid w:val="00A81CBE"/>
    <w:rsid w:val="00A82152"/>
    <w:rsid w:val="00A8215E"/>
    <w:rsid w:val="00A826F6"/>
    <w:rsid w:val="00A82C89"/>
    <w:rsid w:val="00A86467"/>
    <w:rsid w:val="00A8784A"/>
    <w:rsid w:val="00A87B27"/>
    <w:rsid w:val="00A87F19"/>
    <w:rsid w:val="00A87FD2"/>
    <w:rsid w:val="00A902FB"/>
    <w:rsid w:val="00A910AB"/>
    <w:rsid w:val="00A931D5"/>
    <w:rsid w:val="00A93C94"/>
    <w:rsid w:val="00A95120"/>
    <w:rsid w:val="00A95E8F"/>
    <w:rsid w:val="00A96BC5"/>
    <w:rsid w:val="00A96BDE"/>
    <w:rsid w:val="00A9783B"/>
    <w:rsid w:val="00A97D5D"/>
    <w:rsid w:val="00AA03F4"/>
    <w:rsid w:val="00AA062E"/>
    <w:rsid w:val="00AA0EDB"/>
    <w:rsid w:val="00AA18C1"/>
    <w:rsid w:val="00AA1ED5"/>
    <w:rsid w:val="00AA3F23"/>
    <w:rsid w:val="00AA4199"/>
    <w:rsid w:val="00AA51AC"/>
    <w:rsid w:val="00AA5431"/>
    <w:rsid w:val="00AA671E"/>
    <w:rsid w:val="00AA7506"/>
    <w:rsid w:val="00AB0177"/>
    <w:rsid w:val="00AB024F"/>
    <w:rsid w:val="00AB0D61"/>
    <w:rsid w:val="00AB1243"/>
    <w:rsid w:val="00AB23A9"/>
    <w:rsid w:val="00AB280B"/>
    <w:rsid w:val="00AB419E"/>
    <w:rsid w:val="00AB4714"/>
    <w:rsid w:val="00AB53D0"/>
    <w:rsid w:val="00AB5AA3"/>
    <w:rsid w:val="00AB7346"/>
    <w:rsid w:val="00AB7673"/>
    <w:rsid w:val="00AB7C7B"/>
    <w:rsid w:val="00AB7EF3"/>
    <w:rsid w:val="00AC0013"/>
    <w:rsid w:val="00AC0D83"/>
    <w:rsid w:val="00AC0EA5"/>
    <w:rsid w:val="00AC0FF7"/>
    <w:rsid w:val="00AC101C"/>
    <w:rsid w:val="00AC10D9"/>
    <w:rsid w:val="00AC1BEB"/>
    <w:rsid w:val="00AC1C33"/>
    <w:rsid w:val="00AC1E04"/>
    <w:rsid w:val="00AC224E"/>
    <w:rsid w:val="00AC2364"/>
    <w:rsid w:val="00AC3730"/>
    <w:rsid w:val="00AC39E4"/>
    <w:rsid w:val="00AC50A0"/>
    <w:rsid w:val="00AC50F2"/>
    <w:rsid w:val="00AC52AB"/>
    <w:rsid w:val="00AC5348"/>
    <w:rsid w:val="00AC540C"/>
    <w:rsid w:val="00AC60CF"/>
    <w:rsid w:val="00AC640F"/>
    <w:rsid w:val="00AC6977"/>
    <w:rsid w:val="00AC6E1C"/>
    <w:rsid w:val="00AC7634"/>
    <w:rsid w:val="00AC7913"/>
    <w:rsid w:val="00AC7A9F"/>
    <w:rsid w:val="00AD0CC4"/>
    <w:rsid w:val="00AD117E"/>
    <w:rsid w:val="00AD4387"/>
    <w:rsid w:val="00AD4C02"/>
    <w:rsid w:val="00AD4CCA"/>
    <w:rsid w:val="00AD5CB5"/>
    <w:rsid w:val="00AD6108"/>
    <w:rsid w:val="00AD6349"/>
    <w:rsid w:val="00AD63C1"/>
    <w:rsid w:val="00AD6850"/>
    <w:rsid w:val="00AD6CA6"/>
    <w:rsid w:val="00AD749B"/>
    <w:rsid w:val="00AD7E70"/>
    <w:rsid w:val="00AE1B5A"/>
    <w:rsid w:val="00AE1C5E"/>
    <w:rsid w:val="00AE1F1F"/>
    <w:rsid w:val="00AE2894"/>
    <w:rsid w:val="00AE29B4"/>
    <w:rsid w:val="00AE2AA8"/>
    <w:rsid w:val="00AE32AC"/>
    <w:rsid w:val="00AE36CA"/>
    <w:rsid w:val="00AE4BB2"/>
    <w:rsid w:val="00AE5116"/>
    <w:rsid w:val="00AE5A4D"/>
    <w:rsid w:val="00AE6E35"/>
    <w:rsid w:val="00AE6F93"/>
    <w:rsid w:val="00AE7096"/>
    <w:rsid w:val="00AE7AAC"/>
    <w:rsid w:val="00AF0603"/>
    <w:rsid w:val="00AF09D4"/>
    <w:rsid w:val="00AF0C78"/>
    <w:rsid w:val="00AF0F62"/>
    <w:rsid w:val="00AF1ADB"/>
    <w:rsid w:val="00AF1DF1"/>
    <w:rsid w:val="00AF1EB1"/>
    <w:rsid w:val="00AF2F2B"/>
    <w:rsid w:val="00AF31AF"/>
    <w:rsid w:val="00AF3624"/>
    <w:rsid w:val="00AF454D"/>
    <w:rsid w:val="00AF4872"/>
    <w:rsid w:val="00AF48A6"/>
    <w:rsid w:val="00AF4950"/>
    <w:rsid w:val="00AF4B9D"/>
    <w:rsid w:val="00AF5D76"/>
    <w:rsid w:val="00AF5F23"/>
    <w:rsid w:val="00AF64B4"/>
    <w:rsid w:val="00AF6F07"/>
    <w:rsid w:val="00AF6FD7"/>
    <w:rsid w:val="00B00027"/>
    <w:rsid w:val="00B006F1"/>
    <w:rsid w:val="00B00821"/>
    <w:rsid w:val="00B00B6E"/>
    <w:rsid w:val="00B016BB"/>
    <w:rsid w:val="00B01F4E"/>
    <w:rsid w:val="00B028F9"/>
    <w:rsid w:val="00B02B80"/>
    <w:rsid w:val="00B033E3"/>
    <w:rsid w:val="00B03B1C"/>
    <w:rsid w:val="00B044E4"/>
    <w:rsid w:val="00B0564F"/>
    <w:rsid w:val="00B05E22"/>
    <w:rsid w:val="00B06BE0"/>
    <w:rsid w:val="00B06E78"/>
    <w:rsid w:val="00B06F1C"/>
    <w:rsid w:val="00B07E26"/>
    <w:rsid w:val="00B07F61"/>
    <w:rsid w:val="00B1023D"/>
    <w:rsid w:val="00B10327"/>
    <w:rsid w:val="00B112C3"/>
    <w:rsid w:val="00B1186B"/>
    <w:rsid w:val="00B11CFF"/>
    <w:rsid w:val="00B12108"/>
    <w:rsid w:val="00B12143"/>
    <w:rsid w:val="00B12344"/>
    <w:rsid w:val="00B125DB"/>
    <w:rsid w:val="00B1310A"/>
    <w:rsid w:val="00B1344C"/>
    <w:rsid w:val="00B13D1A"/>
    <w:rsid w:val="00B13FDA"/>
    <w:rsid w:val="00B1402D"/>
    <w:rsid w:val="00B14560"/>
    <w:rsid w:val="00B14582"/>
    <w:rsid w:val="00B14C4F"/>
    <w:rsid w:val="00B15270"/>
    <w:rsid w:val="00B15570"/>
    <w:rsid w:val="00B15799"/>
    <w:rsid w:val="00B17B0C"/>
    <w:rsid w:val="00B21B69"/>
    <w:rsid w:val="00B22062"/>
    <w:rsid w:val="00B22EB0"/>
    <w:rsid w:val="00B23D98"/>
    <w:rsid w:val="00B240B6"/>
    <w:rsid w:val="00B2497B"/>
    <w:rsid w:val="00B2498B"/>
    <w:rsid w:val="00B249BD"/>
    <w:rsid w:val="00B24FDE"/>
    <w:rsid w:val="00B25363"/>
    <w:rsid w:val="00B25B25"/>
    <w:rsid w:val="00B25C15"/>
    <w:rsid w:val="00B26344"/>
    <w:rsid w:val="00B26EF8"/>
    <w:rsid w:val="00B27373"/>
    <w:rsid w:val="00B27ECC"/>
    <w:rsid w:val="00B27F7D"/>
    <w:rsid w:val="00B30426"/>
    <w:rsid w:val="00B30458"/>
    <w:rsid w:val="00B30FEF"/>
    <w:rsid w:val="00B31015"/>
    <w:rsid w:val="00B3210A"/>
    <w:rsid w:val="00B327C1"/>
    <w:rsid w:val="00B328E9"/>
    <w:rsid w:val="00B32AFE"/>
    <w:rsid w:val="00B33555"/>
    <w:rsid w:val="00B34048"/>
    <w:rsid w:val="00B3463A"/>
    <w:rsid w:val="00B34D81"/>
    <w:rsid w:val="00B34F59"/>
    <w:rsid w:val="00B35565"/>
    <w:rsid w:val="00B35894"/>
    <w:rsid w:val="00B35E21"/>
    <w:rsid w:val="00B3614C"/>
    <w:rsid w:val="00B36465"/>
    <w:rsid w:val="00B3693C"/>
    <w:rsid w:val="00B375A5"/>
    <w:rsid w:val="00B37E8D"/>
    <w:rsid w:val="00B402A4"/>
    <w:rsid w:val="00B405F4"/>
    <w:rsid w:val="00B4112B"/>
    <w:rsid w:val="00B41559"/>
    <w:rsid w:val="00B422FD"/>
    <w:rsid w:val="00B440AB"/>
    <w:rsid w:val="00B44FD6"/>
    <w:rsid w:val="00B45727"/>
    <w:rsid w:val="00B4577C"/>
    <w:rsid w:val="00B45903"/>
    <w:rsid w:val="00B45961"/>
    <w:rsid w:val="00B45A11"/>
    <w:rsid w:val="00B46D1F"/>
    <w:rsid w:val="00B4724A"/>
    <w:rsid w:val="00B47B59"/>
    <w:rsid w:val="00B50230"/>
    <w:rsid w:val="00B5070C"/>
    <w:rsid w:val="00B50D36"/>
    <w:rsid w:val="00B50D43"/>
    <w:rsid w:val="00B52871"/>
    <w:rsid w:val="00B534F7"/>
    <w:rsid w:val="00B54587"/>
    <w:rsid w:val="00B558A8"/>
    <w:rsid w:val="00B558C2"/>
    <w:rsid w:val="00B55F8D"/>
    <w:rsid w:val="00B56D42"/>
    <w:rsid w:val="00B56D95"/>
    <w:rsid w:val="00B57554"/>
    <w:rsid w:val="00B57665"/>
    <w:rsid w:val="00B5786B"/>
    <w:rsid w:val="00B578EA"/>
    <w:rsid w:val="00B57F47"/>
    <w:rsid w:val="00B60646"/>
    <w:rsid w:val="00B61252"/>
    <w:rsid w:val="00B62823"/>
    <w:rsid w:val="00B62950"/>
    <w:rsid w:val="00B62C85"/>
    <w:rsid w:val="00B62E2A"/>
    <w:rsid w:val="00B633B2"/>
    <w:rsid w:val="00B63496"/>
    <w:rsid w:val="00B641BA"/>
    <w:rsid w:val="00B64242"/>
    <w:rsid w:val="00B64A6C"/>
    <w:rsid w:val="00B65B72"/>
    <w:rsid w:val="00B65CD8"/>
    <w:rsid w:val="00B670E6"/>
    <w:rsid w:val="00B6717B"/>
    <w:rsid w:val="00B67238"/>
    <w:rsid w:val="00B67A5A"/>
    <w:rsid w:val="00B67A67"/>
    <w:rsid w:val="00B67D88"/>
    <w:rsid w:val="00B7097B"/>
    <w:rsid w:val="00B70BB3"/>
    <w:rsid w:val="00B718D0"/>
    <w:rsid w:val="00B71E63"/>
    <w:rsid w:val="00B72105"/>
    <w:rsid w:val="00B726ED"/>
    <w:rsid w:val="00B72B39"/>
    <w:rsid w:val="00B7353D"/>
    <w:rsid w:val="00B73BB3"/>
    <w:rsid w:val="00B73E1D"/>
    <w:rsid w:val="00B7409E"/>
    <w:rsid w:val="00B743A2"/>
    <w:rsid w:val="00B76626"/>
    <w:rsid w:val="00B767EF"/>
    <w:rsid w:val="00B76B35"/>
    <w:rsid w:val="00B77017"/>
    <w:rsid w:val="00B775C3"/>
    <w:rsid w:val="00B77834"/>
    <w:rsid w:val="00B804A7"/>
    <w:rsid w:val="00B807D0"/>
    <w:rsid w:val="00B812D0"/>
    <w:rsid w:val="00B818AB"/>
    <w:rsid w:val="00B81F6B"/>
    <w:rsid w:val="00B8218A"/>
    <w:rsid w:val="00B832F8"/>
    <w:rsid w:val="00B8380E"/>
    <w:rsid w:val="00B85088"/>
    <w:rsid w:val="00B85316"/>
    <w:rsid w:val="00B864E5"/>
    <w:rsid w:val="00B86E52"/>
    <w:rsid w:val="00B872A5"/>
    <w:rsid w:val="00B90CA9"/>
    <w:rsid w:val="00B90EF5"/>
    <w:rsid w:val="00B9168F"/>
    <w:rsid w:val="00B91C03"/>
    <w:rsid w:val="00B91E54"/>
    <w:rsid w:val="00B9310F"/>
    <w:rsid w:val="00B93759"/>
    <w:rsid w:val="00B94BC5"/>
    <w:rsid w:val="00B955ED"/>
    <w:rsid w:val="00B97D29"/>
    <w:rsid w:val="00BA0098"/>
    <w:rsid w:val="00BA156A"/>
    <w:rsid w:val="00BA15FD"/>
    <w:rsid w:val="00BA2E4C"/>
    <w:rsid w:val="00BA3AD4"/>
    <w:rsid w:val="00BA3B51"/>
    <w:rsid w:val="00BA419A"/>
    <w:rsid w:val="00BA466F"/>
    <w:rsid w:val="00BA475A"/>
    <w:rsid w:val="00BA47DA"/>
    <w:rsid w:val="00BA48A5"/>
    <w:rsid w:val="00BA4ECF"/>
    <w:rsid w:val="00BA513A"/>
    <w:rsid w:val="00BA5434"/>
    <w:rsid w:val="00BA63C3"/>
    <w:rsid w:val="00BA66FA"/>
    <w:rsid w:val="00BA76C9"/>
    <w:rsid w:val="00BB0AAC"/>
    <w:rsid w:val="00BB0CC7"/>
    <w:rsid w:val="00BB0E55"/>
    <w:rsid w:val="00BB138F"/>
    <w:rsid w:val="00BB1407"/>
    <w:rsid w:val="00BB1F48"/>
    <w:rsid w:val="00BB2A3D"/>
    <w:rsid w:val="00BB2AE9"/>
    <w:rsid w:val="00BB350C"/>
    <w:rsid w:val="00BB35B1"/>
    <w:rsid w:val="00BB3F1C"/>
    <w:rsid w:val="00BB5CAD"/>
    <w:rsid w:val="00BB5E19"/>
    <w:rsid w:val="00BC0757"/>
    <w:rsid w:val="00BC0E68"/>
    <w:rsid w:val="00BC143C"/>
    <w:rsid w:val="00BC1934"/>
    <w:rsid w:val="00BC1996"/>
    <w:rsid w:val="00BC239E"/>
    <w:rsid w:val="00BC25F3"/>
    <w:rsid w:val="00BC2F48"/>
    <w:rsid w:val="00BC31AD"/>
    <w:rsid w:val="00BC335B"/>
    <w:rsid w:val="00BC3739"/>
    <w:rsid w:val="00BC3BF9"/>
    <w:rsid w:val="00BC4463"/>
    <w:rsid w:val="00BC492D"/>
    <w:rsid w:val="00BC4CB5"/>
    <w:rsid w:val="00BC5A96"/>
    <w:rsid w:val="00BC66BD"/>
    <w:rsid w:val="00BC73F3"/>
    <w:rsid w:val="00BC7C25"/>
    <w:rsid w:val="00BD071F"/>
    <w:rsid w:val="00BD0B52"/>
    <w:rsid w:val="00BD0D6A"/>
    <w:rsid w:val="00BD10FD"/>
    <w:rsid w:val="00BD3847"/>
    <w:rsid w:val="00BD39AD"/>
    <w:rsid w:val="00BD4A38"/>
    <w:rsid w:val="00BD4CD0"/>
    <w:rsid w:val="00BD5D53"/>
    <w:rsid w:val="00BD626E"/>
    <w:rsid w:val="00BD65E3"/>
    <w:rsid w:val="00BD6BCC"/>
    <w:rsid w:val="00BD6CD2"/>
    <w:rsid w:val="00BD71FF"/>
    <w:rsid w:val="00BD77E0"/>
    <w:rsid w:val="00BD7B35"/>
    <w:rsid w:val="00BE0107"/>
    <w:rsid w:val="00BE0C3C"/>
    <w:rsid w:val="00BE0CBF"/>
    <w:rsid w:val="00BE0F37"/>
    <w:rsid w:val="00BE10DA"/>
    <w:rsid w:val="00BE1706"/>
    <w:rsid w:val="00BE2E82"/>
    <w:rsid w:val="00BE33EA"/>
    <w:rsid w:val="00BE3BBD"/>
    <w:rsid w:val="00BE476C"/>
    <w:rsid w:val="00BE5D01"/>
    <w:rsid w:val="00BE64DA"/>
    <w:rsid w:val="00BE6972"/>
    <w:rsid w:val="00BE6EA0"/>
    <w:rsid w:val="00BE7C20"/>
    <w:rsid w:val="00BE7F93"/>
    <w:rsid w:val="00BF0DC0"/>
    <w:rsid w:val="00BF13CC"/>
    <w:rsid w:val="00BF18E9"/>
    <w:rsid w:val="00BF20F5"/>
    <w:rsid w:val="00BF21D4"/>
    <w:rsid w:val="00BF22F7"/>
    <w:rsid w:val="00BF2B9B"/>
    <w:rsid w:val="00BF3183"/>
    <w:rsid w:val="00BF3F4B"/>
    <w:rsid w:val="00BF53F1"/>
    <w:rsid w:val="00BF54BB"/>
    <w:rsid w:val="00BF55A9"/>
    <w:rsid w:val="00BF5A4A"/>
    <w:rsid w:val="00BF5ACF"/>
    <w:rsid w:val="00BF5E5E"/>
    <w:rsid w:val="00BF64E1"/>
    <w:rsid w:val="00BF75EF"/>
    <w:rsid w:val="00BF7ECC"/>
    <w:rsid w:val="00C00432"/>
    <w:rsid w:val="00C0084D"/>
    <w:rsid w:val="00C00CA6"/>
    <w:rsid w:val="00C00CD9"/>
    <w:rsid w:val="00C02223"/>
    <w:rsid w:val="00C02922"/>
    <w:rsid w:val="00C03160"/>
    <w:rsid w:val="00C032B2"/>
    <w:rsid w:val="00C03A63"/>
    <w:rsid w:val="00C0413F"/>
    <w:rsid w:val="00C04525"/>
    <w:rsid w:val="00C04FFD"/>
    <w:rsid w:val="00C05412"/>
    <w:rsid w:val="00C0563B"/>
    <w:rsid w:val="00C06AFA"/>
    <w:rsid w:val="00C07042"/>
    <w:rsid w:val="00C070B4"/>
    <w:rsid w:val="00C0711B"/>
    <w:rsid w:val="00C1006D"/>
    <w:rsid w:val="00C1030A"/>
    <w:rsid w:val="00C1035C"/>
    <w:rsid w:val="00C11BF7"/>
    <w:rsid w:val="00C11F17"/>
    <w:rsid w:val="00C11FE9"/>
    <w:rsid w:val="00C1240B"/>
    <w:rsid w:val="00C1271E"/>
    <w:rsid w:val="00C128E1"/>
    <w:rsid w:val="00C12F8B"/>
    <w:rsid w:val="00C13D01"/>
    <w:rsid w:val="00C14328"/>
    <w:rsid w:val="00C143D7"/>
    <w:rsid w:val="00C144AC"/>
    <w:rsid w:val="00C15E99"/>
    <w:rsid w:val="00C162D3"/>
    <w:rsid w:val="00C16B9A"/>
    <w:rsid w:val="00C16C97"/>
    <w:rsid w:val="00C2063A"/>
    <w:rsid w:val="00C2063F"/>
    <w:rsid w:val="00C206FF"/>
    <w:rsid w:val="00C20CB2"/>
    <w:rsid w:val="00C21090"/>
    <w:rsid w:val="00C21932"/>
    <w:rsid w:val="00C22043"/>
    <w:rsid w:val="00C222A6"/>
    <w:rsid w:val="00C22DC3"/>
    <w:rsid w:val="00C239CB"/>
    <w:rsid w:val="00C23A99"/>
    <w:rsid w:val="00C23E5B"/>
    <w:rsid w:val="00C247F1"/>
    <w:rsid w:val="00C24809"/>
    <w:rsid w:val="00C255F8"/>
    <w:rsid w:val="00C2561F"/>
    <w:rsid w:val="00C25F5C"/>
    <w:rsid w:val="00C26ACD"/>
    <w:rsid w:val="00C26EC0"/>
    <w:rsid w:val="00C26FC3"/>
    <w:rsid w:val="00C27507"/>
    <w:rsid w:val="00C27541"/>
    <w:rsid w:val="00C27B2F"/>
    <w:rsid w:val="00C27E84"/>
    <w:rsid w:val="00C30AD2"/>
    <w:rsid w:val="00C31201"/>
    <w:rsid w:val="00C3162C"/>
    <w:rsid w:val="00C317AF"/>
    <w:rsid w:val="00C31852"/>
    <w:rsid w:val="00C334AF"/>
    <w:rsid w:val="00C33BAC"/>
    <w:rsid w:val="00C33CEA"/>
    <w:rsid w:val="00C343F5"/>
    <w:rsid w:val="00C34B62"/>
    <w:rsid w:val="00C35D8D"/>
    <w:rsid w:val="00C36E0D"/>
    <w:rsid w:val="00C36E65"/>
    <w:rsid w:val="00C36EEF"/>
    <w:rsid w:val="00C371FC"/>
    <w:rsid w:val="00C37C93"/>
    <w:rsid w:val="00C40158"/>
    <w:rsid w:val="00C4088A"/>
    <w:rsid w:val="00C419E4"/>
    <w:rsid w:val="00C41BCF"/>
    <w:rsid w:val="00C42B26"/>
    <w:rsid w:val="00C4354C"/>
    <w:rsid w:val="00C437A9"/>
    <w:rsid w:val="00C4385A"/>
    <w:rsid w:val="00C43D9E"/>
    <w:rsid w:val="00C43DA4"/>
    <w:rsid w:val="00C45185"/>
    <w:rsid w:val="00C463AB"/>
    <w:rsid w:val="00C46469"/>
    <w:rsid w:val="00C468FA"/>
    <w:rsid w:val="00C475DF"/>
    <w:rsid w:val="00C47607"/>
    <w:rsid w:val="00C500BB"/>
    <w:rsid w:val="00C50F76"/>
    <w:rsid w:val="00C513D2"/>
    <w:rsid w:val="00C51B1F"/>
    <w:rsid w:val="00C51C12"/>
    <w:rsid w:val="00C5220D"/>
    <w:rsid w:val="00C5360B"/>
    <w:rsid w:val="00C53BA4"/>
    <w:rsid w:val="00C54306"/>
    <w:rsid w:val="00C54853"/>
    <w:rsid w:val="00C54F80"/>
    <w:rsid w:val="00C55794"/>
    <w:rsid w:val="00C55F45"/>
    <w:rsid w:val="00C563CE"/>
    <w:rsid w:val="00C56B64"/>
    <w:rsid w:val="00C5703E"/>
    <w:rsid w:val="00C578C9"/>
    <w:rsid w:val="00C60044"/>
    <w:rsid w:val="00C6184A"/>
    <w:rsid w:val="00C61928"/>
    <w:rsid w:val="00C61933"/>
    <w:rsid w:val="00C61F94"/>
    <w:rsid w:val="00C6245F"/>
    <w:rsid w:val="00C62847"/>
    <w:rsid w:val="00C63793"/>
    <w:rsid w:val="00C6379F"/>
    <w:rsid w:val="00C6388E"/>
    <w:rsid w:val="00C64041"/>
    <w:rsid w:val="00C651A8"/>
    <w:rsid w:val="00C65AA1"/>
    <w:rsid w:val="00C65BFB"/>
    <w:rsid w:val="00C65F4C"/>
    <w:rsid w:val="00C67411"/>
    <w:rsid w:val="00C67439"/>
    <w:rsid w:val="00C70601"/>
    <w:rsid w:val="00C70FD9"/>
    <w:rsid w:val="00C71167"/>
    <w:rsid w:val="00C7119A"/>
    <w:rsid w:val="00C715E6"/>
    <w:rsid w:val="00C71789"/>
    <w:rsid w:val="00C71929"/>
    <w:rsid w:val="00C71FF7"/>
    <w:rsid w:val="00C7205F"/>
    <w:rsid w:val="00C72E6D"/>
    <w:rsid w:val="00C730EA"/>
    <w:rsid w:val="00C7403B"/>
    <w:rsid w:val="00C74549"/>
    <w:rsid w:val="00C749B8"/>
    <w:rsid w:val="00C74C63"/>
    <w:rsid w:val="00C755FA"/>
    <w:rsid w:val="00C75712"/>
    <w:rsid w:val="00C76574"/>
    <w:rsid w:val="00C7729C"/>
    <w:rsid w:val="00C77582"/>
    <w:rsid w:val="00C7796D"/>
    <w:rsid w:val="00C80670"/>
    <w:rsid w:val="00C809B9"/>
    <w:rsid w:val="00C80BE4"/>
    <w:rsid w:val="00C81565"/>
    <w:rsid w:val="00C817EF"/>
    <w:rsid w:val="00C81BEC"/>
    <w:rsid w:val="00C81CF2"/>
    <w:rsid w:val="00C81F5E"/>
    <w:rsid w:val="00C82A2C"/>
    <w:rsid w:val="00C82E7C"/>
    <w:rsid w:val="00C82F70"/>
    <w:rsid w:val="00C831BC"/>
    <w:rsid w:val="00C83595"/>
    <w:rsid w:val="00C83AD9"/>
    <w:rsid w:val="00C83E0B"/>
    <w:rsid w:val="00C83FE1"/>
    <w:rsid w:val="00C8401B"/>
    <w:rsid w:val="00C84272"/>
    <w:rsid w:val="00C84338"/>
    <w:rsid w:val="00C84494"/>
    <w:rsid w:val="00C85DD3"/>
    <w:rsid w:val="00C86732"/>
    <w:rsid w:val="00C8721C"/>
    <w:rsid w:val="00C87455"/>
    <w:rsid w:val="00C8790C"/>
    <w:rsid w:val="00C904E1"/>
    <w:rsid w:val="00C9060A"/>
    <w:rsid w:val="00C9074B"/>
    <w:rsid w:val="00C90871"/>
    <w:rsid w:val="00C90D11"/>
    <w:rsid w:val="00C913E8"/>
    <w:rsid w:val="00C918B9"/>
    <w:rsid w:val="00C9208A"/>
    <w:rsid w:val="00C94038"/>
    <w:rsid w:val="00C940E2"/>
    <w:rsid w:val="00C948F8"/>
    <w:rsid w:val="00C949E3"/>
    <w:rsid w:val="00C94AC5"/>
    <w:rsid w:val="00C94C01"/>
    <w:rsid w:val="00C950D5"/>
    <w:rsid w:val="00C9618C"/>
    <w:rsid w:val="00C977FB"/>
    <w:rsid w:val="00C97A00"/>
    <w:rsid w:val="00CA01FD"/>
    <w:rsid w:val="00CA0A17"/>
    <w:rsid w:val="00CA0ABD"/>
    <w:rsid w:val="00CA0CFF"/>
    <w:rsid w:val="00CA1612"/>
    <w:rsid w:val="00CA2D31"/>
    <w:rsid w:val="00CA34AE"/>
    <w:rsid w:val="00CA3883"/>
    <w:rsid w:val="00CA3B67"/>
    <w:rsid w:val="00CA4575"/>
    <w:rsid w:val="00CA4665"/>
    <w:rsid w:val="00CA4FDC"/>
    <w:rsid w:val="00CA502F"/>
    <w:rsid w:val="00CA51F5"/>
    <w:rsid w:val="00CA5455"/>
    <w:rsid w:val="00CA6140"/>
    <w:rsid w:val="00CA6445"/>
    <w:rsid w:val="00CA6753"/>
    <w:rsid w:val="00CA67AF"/>
    <w:rsid w:val="00CA6914"/>
    <w:rsid w:val="00CA6BA1"/>
    <w:rsid w:val="00CA7071"/>
    <w:rsid w:val="00CA74D0"/>
    <w:rsid w:val="00CB0DB5"/>
    <w:rsid w:val="00CB0EAA"/>
    <w:rsid w:val="00CB1B1D"/>
    <w:rsid w:val="00CB1DBB"/>
    <w:rsid w:val="00CB2B85"/>
    <w:rsid w:val="00CB31B2"/>
    <w:rsid w:val="00CB3440"/>
    <w:rsid w:val="00CB3A32"/>
    <w:rsid w:val="00CB3B09"/>
    <w:rsid w:val="00CB51D4"/>
    <w:rsid w:val="00CB59C4"/>
    <w:rsid w:val="00CB5FEA"/>
    <w:rsid w:val="00CB6023"/>
    <w:rsid w:val="00CB644E"/>
    <w:rsid w:val="00CB6B37"/>
    <w:rsid w:val="00CB71E7"/>
    <w:rsid w:val="00CB7743"/>
    <w:rsid w:val="00CC0665"/>
    <w:rsid w:val="00CC06C5"/>
    <w:rsid w:val="00CC0B1B"/>
    <w:rsid w:val="00CC0EA6"/>
    <w:rsid w:val="00CC1BA9"/>
    <w:rsid w:val="00CC231D"/>
    <w:rsid w:val="00CC397D"/>
    <w:rsid w:val="00CC3C06"/>
    <w:rsid w:val="00CC4026"/>
    <w:rsid w:val="00CC47CC"/>
    <w:rsid w:val="00CC50FE"/>
    <w:rsid w:val="00CC6873"/>
    <w:rsid w:val="00CC6F52"/>
    <w:rsid w:val="00CC721B"/>
    <w:rsid w:val="00CC746C"/>
    <w:rsid w:val="00CC76E7"/>
    <w:rsid w:val="00CD0072"/>
    <w:rsid w:val="00CD048B"/>
    <w:rsid w:val="00CD0D2D"/>
    <w:rsid w:val="00CD0DB7"/>
    <w:rsid w:val="00CD0F8B"/>
    <w:rsid w:val="00CD16DD"/>
    <w:rsid w:val="00CD1824"/>
    <w:rsid w:val="00CD1C42"/>
    <w:rsid w:val="00CD2075"/>
    <w:rsid w:val="00CD20E7"/>
    <w:rsid w:val="00CD2AB3"/>
    <w:rsid w:val="00CD2B70"/>
    <w:rsid w:val="00CD354A"/>
    <w:rsid w:val="00CD3A70"/>
    <w:rsid w:val="00CD400F"/>
    <w:rsid w:val="00CD4090"/>
    <w:rsid w:val="00CD54EE"/>
    <w:rsid w:val="00CD5C8F"/>
    <w:rsid w:val="00CD61CD"/>
    <w:rsid w:val="00CD6265"/>
    <w:rsid w:val="00CD71EC"/>
    <w:rsid w:val="00CD727E"/>
    <w:rsid w:val="00CD741A"/>
    <w:rsid w:val="00CD7CF0"/>
    <w:rsid w:val="00CE0062"/>
    <w:rsid w:val="00CE05BF"/>
    <w:rsid w:val="00CE1411"/>
    <w:rsid w:val="00CE150C"/>
    <w:rsid w:val="00CE178C"/>
    <w:rsid w:val="00CE19D8"/>
    <w:rsid w:val="00CE22E0"/>
    <w:rsid w:val="00CE248A"/>
    <w:rsid w:val="00CE25E8"/>
    <w:rsid w:val="00CE28DE"/>
    <w:rsid w:val="00CE3085"/>
    <w:rsid w:val="00CE4B5A"/>
    <w:rsid w:val="00CE5BC3"/>
    <w:rsid w:val="00CE5E82"/>
    <w:rsid w:val="00CE640A"/>
    <w:rsid w:val="00CE68D5"/>
    <w:rsid w:val="00CE73E6"/>
    <w:rsid w:val="00CF0215"/>
    <w:rsid w:val="00CF064A"/>
    <w:rsid w:val="00CF0A6C"/>
    <w:rsid w:val="00CF0C2C"/>
    <w:rsid w:val="00CF0C92"/>
    <w:rsid w:val="00CF0CF4"/>
    <w:rsid w:val="00CF1478"/>
    <w:rsid w:val="00CF15D4"/>
    <w:rsid w:val="00CF1F3B"/>
    <w:rsid w:val="00CF2020"/>
    <w:rsid w:val="00CF21D6"/>
    <w:rsid w:val="00CF24EC"/>
    <w:rsid w:val="00CF2DC0"/>
    <w:rsid w:val="00CF2FDB"/>
    <w:rsid w:val="00CF365A"/>
    <w:rsid w:val="00CF46E7"/>
    <w:rsid w:val="00CF4DC9"/>
    <w:rsid w:val="00CF5D39"/>
    <w:rsid w:val="00CF5E46"/>
    <w:rsid w:val="00CF5F7A"/>
    <w:rsid w:val="00CF61F9"/>
    <w:rsid w:val="00CF6596"/>
    <w:rsid w:val="00CF6FA4"/>
    <w:rsid w:val="00CF72CC"/>
    <w:rsid w:val="00CF72D4"/>
    <w:rsid w:val="00CF7632"/>
    <w:rsid w:val="00CF7A82"/>
    <w:rsid w:val="00CF7DF2"/>
    <w:rsid w:val="00D007A1"/>
    <w:rsid w:val="00D008D8"/>
    <w:rsid w:val="00D00A53"/>
    <w:rsid w:val="00D00ABE"/>
    <w:rsid w:val="00D0152A"/>
    <w:rsid w:val="00D015C0"/>
    <w:rsid w:val="00D016E4"/>
    <w:rsid w:val="00D0184B"/>
    <w:rsid w:val="00D02255"/>
    <w:rsid w:val="00D02519"/>
    <w:rsid w:val="00D02B04"/>
    <w:rsid w:val="00D02BCF"/>
    <w:rsid w:val="00D045FF"/>
    <w:rsid w:val="00D05212"/>
    <w:rsid w:val="00D05A92"/>
    <w:rsid w:val="00D06221"/>
    <w:rsid w:val="00D065CA"/>
    <w:rsid w:val="00D06998"/>
    <w:rsid w:val="00D06A19"/>
    <w:rsid w:val="00D06C7D"/>
    <w:rsid w:val="00D07603"/>
    <w:rsid w:val="00D07E5F"/>
    <w:rsid w:val="00D1019F"/>
    <w:rsid w:val="00D10BB9"/>
    <w:rsid w:val="00D11455"/>
    <w:rsid w:val="00D11F7E"/>
    <w:rsid w:val="00D1421D"/>
    <w:rsid w:val="00D14229"/>
    <w:rsid w:val="00D1496C"/>
    <w:rsid w:val="00D15099"/>
    <w:rsid w:val="00D151E5"/>
    <w:rsid w:val="00D16F49"/>
    <w:rsid w:val="00D17159"/>
    <w:rsid w:val="00D1757D"/>
    <w:rsid w:val="00D206C1"/>
    <w:rsid w:val="00D2139D"/>
    <w:rsid w:val="00D21F2A"/>
    <w:rsid w:val="00D2207C"/>
    <w:rsid w:val="00D22BEC"/>
    <w:rsid w:val="00D22FA7"/>
    <w:rsid w:val="00D230F9"/>
    <w:rsid w:val="00D236A2"/>
    <w:rsid w:val="00D23AB5"/>
    <w:rsid w:val="00D24DA9"/>
    <w:rsid w:val="00D25020"/>
    <w:rsid w:val="00D253D5"/>
    <w:rsid w:val="00D260E0"/>
    <w:rsid w:val="00D26623"/>
    <w:rsid w:val="00D26691"/>
    <w:rsid w:val="00D2688A"/>
    <w:rsid w:val="00D27446"/>
    <w:rsid w:val="00D27D74"/>
    <w:rsid w:val="00D27F6A"/>
    <w:rsid w:val="00D30193"/>
    <w:rsid w:val="00D3040C"/>
    <w:rsid w:val="00D3054B"/>
    <w:rsid w:val="00D30DD3"/>
    <w:rsid w:val="00D30E37"/>
    <w:rsid w:val="00D328DC"/>
    <w:rsid w:val="00D32A1C"/>
    <w:rsid w:val="00D35065"/>
    <w:rsid w:val="00D35075"/>
    <w:rsid w:val="00D35A07"/>
    <w:rsid w:val="00D37A04"/>
    <w:rsid w:val="00D37A8C"/>
    <w:rsid w:val="00D37DFB"/>
    <w:rsid w:val="00D40027"/>
    <w:rsid w:val="00D403A9"/>
    <w:rsid w:val="00D40686"/>
    <w:rsid w:val="00D406C8"/>
    <w:rsid w:val="00D40A06"/>
    <w:rsid w:val="00D40BC8"/>
    <w:rsid w:val="00D423EE"/>
    <w:rsid w:val="00D425B9"/>
    <w:rsid w:val="00D4284D"/>
    <w:rsid w:val="00D429A3"/>
    <w:rsid w:val="00D42A48"/>
    <w:rsid w:val="00D42CF0"/>
    <w:rsid w:val="00D42D9E"/>
    <w:rsid w:val="00D433F1"/>
    <w:rsid w:val="00D43402"/>
    <w:rsid w:val="00D439DF"/>
    <w:rsid w:val="00D44422"/>
    <w:rsid w:val="00D4466A"/>
    <w:rsid w:val="00D446AE"/>
    <w:rsid w:val="00D446B2"/>
    <w:rsid w:val="00D447BD"/>
    <w:rsid w:val="00D44BD7"/>
    <w:rsid w:val="00D44D82"/>
    <w:rsid w:val="00D44E9C"/>
    <w:rsid w:val="00D4559A"/>
    <w:rsid w:val="00D45607"/>
    <w:rsid w:val="00D460E9"/>
    <w:rsid w:val="00D46962"/>
    <w:rsid w:val="00D46E47"/>
    <w:rsid w:val="00D473E6"/>
    <w:rsid w:val="00D47502"/>
    <w:rsid w:val="00D479F5"/>
    <w:rsid w:val="00D47AC8"/>
    <w:rsid w:val="00D47F9A"/>
    <w:rsid w:val="00D50D98"/>
    <w:rsid w:val="00D5128D"/>
    <w:rsid w:val="00D5157F"/>
    <w:rsid w:val="00D51761"/>
    <w:rsid w:val="00D517F4"/>
    <w:rsid w:val="00D5188B"/>
    <w:rsid w:val="00D51A4A"/>
    <w:rsid w:val="00D52187"/>
    <w:rsid w:val="00D52730"/>
    <w:rsid w:val="00D53A18"/>
    <w:rsid w:val="00D54CDC"/>
    <w:rsid w:val="00D54E02"/>
    <w:rsid w:val="00D55CC9"/>
    <w:rsid w:val="00D5604D"/>
    <w:rsid w:val="00D56247"/>
    <w:rsid w:val="00D5719C"/>
    <w:rsid w:val="00D57202"/>
    <w:rsid w:val="00D57604"/>
    <w:rsid w:val="00D577AF"/>
    <w:rsid w:val="00D57824"/>
    <w:rsid w:val="00D57C89"/>
    <w:rsid w:val="00D61943"/>
    <w:rsid w:val="00D61EE9"/>
    <w:rsid w:val="00D61F18"/>
    <w:rsid w:val="00D62730"/>
    <w:rsid w:val="00D62882"/>
    <w:rsid w:val="00D62C5B"/>
    <w:rsid w:val="00D62C89"/>
    <w:rsid w:val="00D63A88"/>
    <w:rsid w:val="00D6435F"/>
    <w:rsid w:val="00D650A4"/>
    <w:rsid w:val="00D65338"/>
    <w:rsid w:val="00D655E2"/>
    <w:rsid w:val="00D65FEC"/>
    <w:rsid w:val="00D6651A"/>
    <w:rsid w:val="00D6687F"/>
    <w:rsid w:val="00D67BE5"/>
    <w:rsid w:val="00D67D8E"/>
    <w:rsid w:val="00D709A1"/>
    <w:rsid w:val="00D70F4E"/>
    <w:rsid w:val="00D71380"/>
    <w:rsid w:val="00D7180A"/>
    <w:rsid w:val="00D71F54"/>
    <w:rsid w:val="00D73B11"/>
    <w:rsid w:val="00D73CB0"/>
    <w:rsid w:val="00D73ED0"/>
    <w:rsid w:val="00D7567C"/>
    <w:rsid w:val="00D75DA0"/>
    <w:rsid w:val="00D76EEA"/>
    <w:rsid w:val="00D7703C"/>
    <w:rsid w:val="00D803B3"/>
    <w:rsid w:val="00D805DE"/>
    <w:rsid w:val="00D80A8F"/>
    <w:rsid w:val="00D810E2"/>
    <w:rsid w:val="00D818B8"/>
    <w:rsid w:val="00D83115"/>
    <w:rsid w:val="00D83901"/>
    <w:rsid w:val="00D8396B"/>
    <w:rsid w:val="00D850FD"/>
    <w:rsid w:val="00D853B3"/>
    <w:rsid w:val="00D85EBB"/>
    <w:rsid w:val="00D869DD"/>
    <w:rsid w:val="00D86C6E"/>
    <w:rsid w:val="00D86CD2"/>
    <w:rsid w:val="00D86E76"/>
    <w:rsid w:val="00D8706F"/>
    <w:rsid w:val="00D87330"/>
    <w:rsid w:val="00D87B23"/>
    <w:rsid w:val="00D90948"/>
    <w:rsid w:val="00D9118C"/>
    <w:rsid w:val="00D9128B"/>
    <w:rsid w:val="00D914E2"/>
    <w:rsid w:val="00D92DDA"/>
    <w:rsid w:val="00D9338E"/>
    <w:rsid w:val="00D93411"/>
    <w:rsid w:val="00D9342D"/>
    <w:rsid w:val="00D937EC"/>
    <w:rsid w:val="00D93C5E"/>
    <w:rsid w:val="00D941CF"/>
    <w:rsid w:val="00D94EC5"/>
    <w:rsid w:val="00D95165"/>
    <w:rsid w:val="00D954B6"/>
    <w:rsid w:val="00D96EA9"/>
    <w:rsid w:val="00D97B70"/>
    <w:rsid w:val="00DA0D7E"/>
    <w:rsid w:val="00DA111D"/>
    <w:rsid w:val="00DA2906"/>
    <w:rsid w:val="00DA2BB7"/>
    <w:rsid w:val="00DA3198"/>
    <w:rsid w:val="00DA32E5"/>
    <w:rsid w:val="00DA3573"/>
    <w:rsid w:val="00DA3649"/>
    <w:rsid w:val="00DA391A"/>
    <w:rsid w:val="00DA49E1"/>
    <w:rsid w:val="00DA4AD2"/>
    <w:rsid w:val="00DA5236"/>
    <w:rsid w:val="00DA5B83"/>
    <w:rsid w:val="00DA68E9"/>
    <w:rsid w:val="00DA6F0C"/>
    <w:rsid w:val="00DA75CA"/>
    <w:rsid w:val="00DA7AE7"/>
    <w:rsid w:val="00DB00BE"/>
    <w:rsid w:val="00DB0631"/>
    <w:rsid w:val="00DB0E84"/>
    <w:rsid w:val="00DB25D6"/>
    <w:rsid w:val="00DB2D2C"/>
    <w:rsid w:val="00DB2E2F"/>
    <w:rsid w:val="00DB34AC"/>
    <w:rsid w:val="00DB3720"/>
    <w:rsid w:val="00DB399A"/>
    <w:rsid w:val="00DB3C84"/>
    <w:rsid w:val="00DB56AF"/>
    <w:rsid w:val="00DB6492"/>
    <w:rsid w:val="00DB660B"/>
    <w:rsid w:val="00DB678E"/>
    <w:rsid w:val="00DB721E"/>
    <w:rsid w:val="00DB73E6"/>
    <w:rsid w:val="00DC08D8"/>
    <w:rsid w:val="00DC09AE"/>
    <w:rsid w:val="00DC0A69"/>
    <w:rsid w:val="00DC1A45"/>
    <w:rsid w:val="00DC1AF3"/>
    <w:rsid w:val="00DC1F73"/>
    <w:rsid w:val="00DC204E"/>
    <w:rsid w:val="00DC259B"/>
    <w:rsid w:val="00DC286B"/>
    <w:rsid w:val="00DC306C"/>
    <w:rsid w:val="00DC50BE"/>
    <w:rsid w:val="00DC531F"/>
    <w:rsid w:val="00DC5969"/>
    <w:rsid w:val="00DC5E27"/>
    <w:rsid w:val="00DC5F5D"/>
    <w:rsid w:val="00DC7941"/>
    <w:rsid w:val="00DC7BED"/>
    <w:rsid w:val="00DC7D50"/>
    <w:rsid w:val="00DC7DB8"/>
    <w:rsid w:val="00DD08BD"/>
    <w:rsid w:val="00DD090A"/>
    <w:rsid w:val="00DD1424"/>
    <w:rsid w:val="00DD1870"/>
    <w:rsid w:val="00DD1BB1"/>
    <w:rsid w:val="00DD1C45"/>
    <w:rsid w:val="00DD2134"/>
    <w:rsid w:val="00DD2C58"/>
    <w:rsid w:val="00DD2C7D"/>
    <w:rsid w:val="00DD44CB"/>
    <w:rsid w:val="00DD6B00"/>
    <w:rsid w:val="00DD739A"/>
    <w:rsid w:val="00DD774C"/>
    <w:rsid w:val="00DE000B"/>
    <w:rsid w:val="00DE0350"/>
    <w:rsid w:val="00DE0678"/>
    <w:rsid w:val="00DE0708"/>
    <w:rsid w:val="00DE0AFB"/>
    <w:rsid w:val="00DE0BE6"/>
    <w:rsid w:val="00DE1436"/>
    <w:rsid w:val="00DE1ADF"/>
    <w:rsid w:val="00DE320C"/>
    <w:rsid w:val="00DE3718"/>
    <w:rsid w:val="00DE38B8"/>
    <w:rsid w:val="00DE3ED1"/>
    <w:rsid w:val="00DE4245"/>
    <w:rsid w:val="00DE43AF"/>
    <w:rsid w:val="00DE522C"/>
    <w:rsid w:val="00DE57B4"/>
    <w:rsid w:val="00DE7170"/>
    <w:rsid w:val="00DE7F18"/>
    <w:rsid w:val="00DF07AD"/>
    <w:rsid w:val="00DF0B5F"/>
    <w:rsid w:val="00DF166F"/>
    <w:rsid w:val="00DF2094"/>
    <w:rsid w:val="00DF2223"/>
    <w:rsid w:val="00DF225E"/>
    <w:rsid w:val="00DF22FF"/>
    <w:rsid w:val="00DF247A"/>
    <w:rsid w:val="00DF2F57"/>
    <w:rsid w:val="00DF388D"/>
    <w:rsid w:val="00DF40A8"/>
    <w:rsid w:val="00DF5817"/>
    <w:rsid w:val="00DF6349"/>
    <w:rsid w:val="00DF66E7"/>
    <w:rsid w:val="00DF6B2F"/>
    <w:rsid w:val="00DF70A5"/>
    <w:rsid w:val="00DF75C4"/>
    <w:rsid w:val="00DF779A"/>
    <w:rsid w:val="00DF7A9E"/>
    <w:rsid w:val="00DF7B3A"/>
    <w:rsid w:val="00E0111A"/>
    <w:rsid w:val="00E01312"/>
    <w:rsid w:val="00E01AC7"/>
    <w:rsid w:val="00E01DB2"/>
    <w:rsid w:val="00E01DB9"/>
    <w:rsid w:val="00E02206"/>
    <w:rsid w:val="00E0298B"/>
    <w:rsid w:val="00E03108"/>
    <w:rsid w:val="00E0380A"/>
    <w:rsid w:val="00E039D1"/>
    <w:rsid w:val="00E03BFA"/>
    <w:rsid w:val="00E04371"/>
    <w:rsid w:val="00E045F5"/>
    <w:rsid w:val="00E069A1"/>
    <w:rsid w:val="00E06F97"/>
    <w:rsid w:val="00E06F99"/>
    <w:rsid w:val="00E07496"/>
    <w:rsid w:val="00E077BC"/>
    <w:rsid w:val="00E07B17"/>
    <w:rsid w:val="00E07BC2"/>
    <w:rsid w:val="00E07EEE"/>
    <w:rsid w:val="00E102C8"/>
    <w:rsid w:val="00E102EB"/>
    <w:rsid w:val="00E10394"/>
    <w:rsid w:val="00E10A63"/>
    <w:rsid w:val="00E10B57"/>
    <w:rsid w:val="00E117F7"/>
    <w:rsid w:val="00E1188E"/>
    <w:rsid w:val="00E12BAA"/>
    <w:rsid w:val="00E1301F"/>
    <w:rsid w:val="00E13192"/>
    <w:rsid w:val="00E13988"/>
    <w:rsid w:val="00E13D09"/>
    <w:rsid w:val="00E148C0"/>
    <w:rsid w:val="00E1507B"/>
    <w:rsid w:val="00E1510A"/>
    <w:rsid w:val="00E154B5"/>
    <w:rsid w:val="00E16A1B"/>
    <w:rsid w:val="00E16C5F"/>
    <w:rsid w:val="00E16E4A"/>
    <w:rsid w:val="00E1717B"/>
    <w:rsid w:val="00E176EB"/>
    <w:rsid w:val="00E177EC"/>
    <w:rsid w:val="00E205FB"/>
    <w:rsid w:val="00E20D8A"/>
    <w:rsid w:val="00E20E13"/>
    <w:rsid w:val="00E21536"/>
    <w:rsid w:val="00E21962"/>
    <w:rsid w:val="00E2211D"/>
    <w:rsid w:val="00E22C6B"/>
    <w:rsid w:val="00E22EC9"/>
    <w:rsid w:val="00E23502"/>
    <w:rsid w:val="00E23DB5"/>
    <w:rsid w:val="00E24916"/>
    <w:rsid w:val="00E24EB9"/>
    <w:rsid w:val="00E2546F"/>
    <w:rsid w:val="00E25939"/>
    <w:rsid w:val="00E2652D"/>
    <w:rsid w:val="00E26CFA"/>
    <w:rsid w:val="00E272E2"/>
    <w:rsid w:val="00E278C8"/>
    <w:rsid w:val="00E307D2"/>
    <w:rsid w:val="00E30F4C"/>
    <w:rsid w:val="00E316DD"/>
    <w:rsid w:val="00E31AE6"/>
    <w:rsid w:val="00E31B0E"/>
    <w:rsid w:val="00E31EC0"/>
    <w:rsid w:val="00E3208A"/>
    <w:rsid w:val="00E3255D"/>
    <w:rsid w:val="00E32698"/>
    <w:rsid w:val="00E32871"/>
    <w:rsid w:val="00E3372F"/>
    <w:rsid w:val="00E33AB1"/>
    <w:rsid w:val="00E33C70"/>
    <w:rsid w:val="00E33F11"/>
    <w:rsid w:val="00E34F9D"/>
    <w:rsid w:val="00E351CE"/>
    <w:rsid w:val="00E3554D"/>
    <w:rsid w:val="00E35F86"/>
    <w:rsid w:val="00E35FDD"/>
    <w:rsid w:val="00E36AB0"/>
    <w:rsid w:val="00E37E18"/>
    <w:rsid w:val="00E40AEA"/>
    <w:rsid w:val="00E415A5"/>
    <w:rsid w:val="00E41CA6"/>
    <w:rsid w:val="00E41F3E"/>
    <w:rsid w:val="00E42A3E"/>
    <w:rsid w:val="00E4328B"/>
    <w:rsid w:val="00E433E0"/>
    <w:rsid w:val="00E43E7E"/>
    <w:rsid w:val="00E44A84"/>
    <w:rsid w:val="00E44E45"/>
    <w:rsid w:val="00E45055"/>
    <w:rsid w:val="00E45720"/>
    <w:rsid w:val="00E457C3"/>
    <w:rsid w:val="00E458E7"/>
    <w:rsid w:val="00E460D6"/>
    <w:rsid w:val="00E4656F"/>
    <w:rsid w:val="00E46DE4"/>
    <w:rsid w:val="00E475D1"/>
    <w:rsid w:val="00E4796D"/>
    <w:rsid w:val="00E5041B"/>
    <w:rsid w:val="00E50463"/>
    <w:rsid w:val="00E50E09"/>
    <w:rsid w:val="00E50E42"/>
    <w:rsid w:val="00E51520"/>
    <w:rsid w:val="00E516E7"/>
    <w:rsid w:val="00E51A61"/>
    <w:rsid w:val="00E52021"/>
    <w:rsid w:val="00E5358E"/>
    <w:rsid w:val="00E53D4F"/>
    <w:rsid w:val="00E545D1"/>
    <w:rsid w:val="00E54D58"/>
    <w:rsid w:val="00E557F4"/>
    <w:rsid w:val="00E55D15"/>
    <w:rsid w:val="00E5785D"/>
    <w:rsid w:val="00E57996"/>
    <w:rsid w:val="00E610DD"/>
    <w:rsid w:val="00E61248"/>
    <w:rsid w:val="00E61C44"/>
    <w:rsid w:val="00E61F24"/>
    <w:rsid w:val="00E620D0"/>
    <w:rsid w:val="00E6247F"/>
    <w:rsid w:val="00E6264D"/>
    <w:rsid w:val="00E6395E"/>
    <w:rsid w:val="00E63A74"/>
    <w:rsid w:val="00E643E3"/>
    <w:rsid w:val="00E64AD8"/>
    <w:rsid w:val="00E64E29"/>
    <w:rsid w:val="00E64E38"/>
    <w:rsid w:val="00E66BFC"/>
    <w:rsid w:val="00E6744D"/>
    <w:rsid w:val="00E67BA7"/>
    <w:rsid w:val="00E70B33"/>
    <w:rsid w:val="00E70BC6"/>
    <w:rsid w:val="00E71D82"/>
    <w:rsid w:val="00E7207D"/>
    <w:rsid w:val="00E7245F"/>
    <w:rsid w:val="00E735ED"/>
    <w:rsid w:val="00E73CFE"/>
    <w:rsid w:val="00E73D49"/>
    <w:rsid w:val="00E73EF3"/>
    <w:rsid w:val="00E74423"/>
    <w:rsid w:val="00E75463"/>
    <w:rsid w:val="00E7575E"/>
    <w:rsid w:val="00E75787"/>
    <w:rsid w:val="00E760C6"/>
    <w:rsid w:val="00E76748"/>
    <w:rsid w:val="00E776ED"/>
    <w:rsid w:val="00E77B61"/>
    <w:rsid w:val="00E77E58"/>
    <w:rsid w:val="00E80596"/>
    <w:rsid w:val="00E80950"/>
    <w:rsid w:val="00E80E74"/>
    <w:rsid w:val="00E81961"/>
    <w:rsid w:val="00E82835"/>
    <w:rsid w:val="00E82A4B"/>
    <w:rsid w:val="00E833E9"/>
    <w:rsid w:val="00E8344A"/>
    <w:rsid w:val="00E83C3F"/>
    <w:rsid w:val="00E844D1"/>
    <w:rsid w:val="00E84C08"/>
    <w:rsid w:val="00E851B8"/>
    <w:rsid w:val="00E852F4"/>
    <w:rsid w:val="00E85733"/>
    <w:rsid w:val="00E8583C"/>
    <w:rsid w:val="00E85C8F"/>
    <w:rsid w:val="00E862EB"/>
    <w:rsid w:val="00E8668D"/>
    <w:rsid w:val="00E86E4D"/>
    <w:rsid w:val="00E87657"/>
    <w:rsid w:val="00E9009D"/>
    <w:rsid w:val="00E90173"/>
    <w:rsid w:val="00E906F0"/>
    <w:rsid w:val="00E907A8"/>
    <w:rsid w:val="00E909BB"/>
    <w:rsid w:val="00E90DCE"/>
    <w:rsid w:val="00E90FAC"/>
    <w:rsid w:val="00E91463"/>
    <w:rsid w:val="00E91AFF"/>
    <w:rsid w:val="00E91D8D"/>
    <w:rsid w:val="00E91DB0"/>
    <w:rsid w:val="00E93206"/>
    <w:rsid w:val="00E93F66"/>
    <w:rsid w:val="00E9515B"/>
    <w:rsid w:val="00E956CB"/>
    <w:rsid w:val="00E95AFA"/>
    <w:rsid w:val="00EA0CDE"/>
    <w:rsid w:val="00EA1463"/>
    <w:rsid w:val="00EA1ADE"/>
    <w:rsid w:val="00EA1E9E"/>
    <w:rsid w:val="00EA1F53"/>
    <w:rsid w:val="00EA252D"/>
    <w:rsid w:val="00EA2C3E"/>
    <w:rsid w:val="00EA2F03"/>
    <w:rsid w:val="00EA30F3"/>
    <w:rsid w:val="00EA43AD"/>
    <w:rsid w:val="00EA4A64"/>
    <w:rsid w:val="00EA4C60"/>
    <w:rsid w:val="00EA5120"/>
    <w:rsid w:val="00EA5169"/>
    <w:rsid w:val="00EA5D82"/>
    <w:rsid w:val="00EA5ED0"/>
    <w:rsid w:val="00EA616D"/>
    <w:rsid w:val="00EA66FF"/>
    <w:rsid w:val="00EA6AA2"/>
    <w:rsid w:val="00EA754F"/>
    <w:rsid w:val="00EA7B3B"/>
    <w:rsid w:val="00EA7F5B"/>
    <w:rsid w:val="00EB0CCA"/>
    <w:rsid w:val="00EB11A9"/>
    <w:rsid w:val="00EB1230"/>
    <w:rsid w:val="00EB1578"/>
    <w:rsid w:val="00EB1B5F"/>
    <w:rsid w:val="00EB2392"/>
    <w:rsid w:val="00EB24B9"/>
    <w:rsid w:val="00EB26BE"/>
    <w:rsid w:val="00EB2C59"/>
    <w:rsid w:val="00EB3323"/>
    <w:rsid w:val="00EB3E8F"/>
    <w:rsid w:val="00EB3FD8"/>
    <w:rsid w:val="00EB455D"/>
    <w:rsid w:val="00EB4F7B"/>
    <w:rsid w:val="00EB5D24"/>
    <w:rsid w:val="00EB5E58"/>
    <w:rsid w:val="00EB7C97"/>
    <w:rsid w:val="00EC0367"/>
    <w:rsid w:val="00EC062F"/>
    <w:rsid w:val="00EC10C3"/>
    <w:rsid w:val="00EC1395"/>
    <w:rsid w:val="00EC16FA"/>
    <w:rsid w:val="00EC17E1"/>
    <w:rsid w:val="00EC1B5D"/>
    <w:rsid w:val="00EC1F0C"/>
    <w:rsid w:val="00EC21F8"/>
    <w:rsid w:val="00EC4008"/>
    <w:rsid w:val="00EC499C"/>
    <w:rsid w:val="00EC4C22"/>
    <w:rsid w:val="00EC5055"/>
    <w:rsid w:val="00EC57ED"/>
    <w:rsid w:val="00EC6B19"/>
    <w:rsid w:val="00EC73F7"/>
    <w:rsid w:val="00ED0240"/>
    <w:rsid w:val="00ED1990"/>
    <w:rsid w:val="00ED2B4C"/>
    <w:rsid w:val="00ED2CE2"/>
    <w:rsid w:val="00ED3509"/>
    <w:rsid w:val="00ED3772"/>
    <w:rsid w:val="00ED3AFD"/>
    <w:rsid w:val="00ED4C3F"/>
    <w:rsid w:val="00ED5209"/>
    <w:rsid w:val="00ED5922"/>
    <w:rsid w:val="00ED5E23"/>
    <w:rsid w:val="00ED779D"/>
    <w:rsid w:val="00ED7884"/>
    <w:rsid w:val="00ED78B5"/>
    <w:rsid w:val="00ED7FF0"/>
    <w:rsid w:val="00EE0265"/>
    <w:rsid w:val="00EE092F"/>
    <w:rsid w:val="00EE17FA"/>
    <w:rsid w:val="00EE1BA9"/>
    <w:rsid w:val="00EE386C"/>
    <w:rsid w:val="00EE4175"/>
    <w:rsid w:val="00EE70EE"/>
    <w:rsid w:val="00EE7151"/>
    <w:rsid w:val="00EE7A4E"/>
    <w:rsid w:val="00EF0F4E"/>
    <w:rsid w:val="00EF13F5"/>
    <w:rsid w:val="00EF16E2"/>
    <w:rsid w:val="00EF1DB8"/>
    <w:rsid w:val="00EF2024"/>
    <w:rsid w:val="00EF235A"/>
    <w:rsid w:val="00EF3D66"/>
    <w:rsid w:val="00EF43BD"/>
    <w:rsid w:val="00EF509A"/>
    <w:rsid w:val="00EF53FA"/>
    <w:rsid w:val="00EF6096"/>
    <w:rsid w:val="00EF6A4E"/>
    <w:rsid w:val="00EF7946"/>
    <w:rsid w:val="00F00565"/>
    <w:rsid w:val="00F0097A"/>
    <w:rsid w:val="00F00B34"/>
    <w:rsid w:val="00F00D73"/>
    <w:rsid w:val="00F037A1"/>
    <w:rsid w:val="00F045C7"/>
    <w:rsid w:val="00F05585"/>
    <w:rsid w:val="00F05A54"/>
    <w:rsid w:val="00F06113"/>
    <w:rsid w:val="00F07308"/>
    <w:rsid w:val="00F0749D"/>
    <w:rsid w:val="00F07D6B"/>
    <w:rsid w:val="00F104DB"/>
    <w:rsid w:val="00F10554"/>
    <w:rsid w:val="00F110CE"/>
    <w:rsid w:val="00F1125D"/>
    <w:rsid w:val="00F118EB"/>
    <w:rsid w:val="00F1222E"/>
    <w:rsid w:val="00F12A40"/>
    <w:rsid w:val="00F130C2"/>
    <w:rsid w:val="00F13C65"/>
    <w:rsid w:val="00F1450C"/>
    <w:rsid w:val="00F147AF"/>
    <w:rsid w:val="00F15214"/>
    <w:rsid w:val="00F153F3"/>
    <w:rsid w:val="00F15CD5"/>
    <w:rsid w:val="00F165DE"/>
    <w:rsid w:val="00F1675B"/>
    <w:rsid w:val="00F16B22"/>
    <w:rsid w:val="00F16DCF"/>
    <w:rsid w:val="00F17487"/>
    <w:rsid w:val="00F206FF"/>
    <w:rsid w:val="00F2166F"/>
    <w:rsid w:val="00F2205F"/>
    <w:rsid w:val="00F226A9"/>
    <w:rsid w:val="00F22F42"/>
    <w:rsid w:val="00F23E2D"/>
    <w:rsid w:val="00F25061"/>
    <w:rsid w:val="00F25261"/>
    <w:rsid w:val="00F25C76"/>
    <w:rsid w:val="00F25CE7"/>
    <w:rsid w:val="00F26BD1"/>
    <w:rsid w:val="00F27051"/>
    <w:rsid w:val="00F2719B"/>
    <w:rsid w:val="00F273E1"/>
    <w:rsid w:val="00F27572"/>
    <w:rsid w:val="00F27A8F"/>
    <w:rsid w:val="00F30177"/>
    <w:rsid w:val="00F30452"/>
    <w:rsid w:val="00F30910"/>
    <w:rsid w:val="00F30996"/>
    <w:rsid w:val="00F30CC2"/>
    <w:rsid w:val="00F30E06"/>
    <w:rsid w:val="00F319BC"/>
    <w:rsid w:val="00F31ACC"/>
    <w:rsid w:val="00F31AFA"/>
    <w:rsid w:val="00F31B64"/>
    <w:rsid w:val="00F31DEB"/>
    <w:rsid w:val="00F31E95"/>
    <w:rsid w:val="00F32382"/>
    <w:rsid w:val="00F328CE"/>
    <w:rsid w:val="00F32A59"/>
    <w:rsid w:val="00F32BDA"/>
    <w:rsid w:val="00F33118"/>
    <w:rsid w:val="00F34C6C"/>
    <w:rsid w:val="00F34CC5"/>
    <w:rsid w:val="00F3510A"/>
    <w:rsid w:val="00F3530B"/>
    <w:rsid w:val="00F356C1"/>
    <w:rsid w:val="00F3638F"/>
    <w:rsid w:val="00F3647F"/>
    <w:rsid w:val="00F37A58"/>
    <w:rsid w:val="00F40321"/>
    <w:rsid w:val="00F4080C"/>
    <w:rsid w:val="00F4085D"/>
    <w:rsid w:val="00F40DBF"/>
    <w:rsid w:val="00F41068"/>
    <w:rsid w:val="00F416B0"/>
    <w:rsid w:val="00F41B80"/>
    <w:rsid w:val="00F41D2D"/>
    <w:rsid w:val="00F41E06"/>
    <w:rsid w:val="00F438D4"/>
    <w:rsid w:val="00F43C39"/>
    <w:rsid w:val="00F43D26"/>
    <w:rsid w:val="00F45E4B"/>
    <w:rsid w:val="00F46088"/>
    <w:rsid w:val="00F467A3"/>
    <w:rsid w:val="00F46C86"/>
    <w:rsid w:val="00F479CC"/>
    <w:rsid w:val="00F50075"/>
    <w:rsid w:val="00F503E9"/>
    <w:rsid w:val="00F50B05"/>
    <w:rsid w:val="00F50B8D"/>
    <w:rsid w:val="00F50F5D"/>
    <w:rsid w:val="00F51583"/>
    <w:rsid w:val="00F517D4"/>
    <w:rsid w:val="00F51CCB"/>
    <w:rsid w:val="00F51DA3"/>
    <w:rsid w:val="00F51F84"/>
    <w:rsid w:val="00F51F95"/>
    <w:rsid w:val="00F52B8D"/>
    <w:rsid w:val="00F53084"/>
    <w:rsid w:val="00F53351"/>
    <w:rsid w:val="00F5382A"/>
    <w:rsid w:val="00F54AF8"/>
    <w:rsid w:val="00F550C5"/>
    <w:rsid w:val="00F55306"/>
    <w:rsid w:val="00F5530D"/>
    <w:rsid w:val="00F55B5C"/>
    <w:rsid w:val="00F55EE0"/>
    <w:rsid w:val="00F56E66"/>
    <w:rsid w:val="00F56F8F"/>
    <w:rsid w:val="00F60327"/>
    <w:rsid w:val="00F61151"/>
    <w:rsid w:val="00F61B6B"/>
    <w:rsid w:val="00F61DBA"/>
    <w:rsid w:val="00F62685"/>
    <w:rsid w:val="00F6282B"/>
    <w:rsid w:val="00F637D9"/>
    <w:rsid w:val="00F6419E"/>
    <w:rsid w:val="00F641F2"/>
    <w:rsid w:val="00F64EDF"/>
    <w:rsid w:val="00F658BF"/>
    <w:rsid w:val="00F66ADD"/>
    <w:rsid w:val="00F708FD"/>
    <w:rsid w:val="00F71445"/>
    <w:rsid w:val="00F71B5B"/>
    <w:rsid w:val="00F73895"/>
    <w:rsid w:val="00F74363"/>
    <w:rsid w:val="00F7448A"/>
    <w:rsid w:val="00F7581C"/>
    <w:rsid w:val="00F7629E"/>
    <w:rsid w:val="00F76FB7"/>
    <w:rsid w:val="00F77085"/>
    <w:rsid w:val="00F7795A"/>
    <w:rsid w:val="00F77FD7"/>
    <w:rsid w:val="00F8044E"/>
    <w:rsid w:val="00F8158C"/>
    <w:rsid w:val="00F8170F"/>
    <w:rsid w:val="00F81976"/>
    <w:rsid w:val="00F8279D"/>
    <w:rsid w:val="00F82CCE"/>
    <w:rsid w:val="00F8393D"/>
    <w:rsid w:val="00F83E35"/>
    <w:rsid w:val="00F843E4"/>
    <w:rsid w:val="00F8598F"/>
    <w:rsid w:val="00F85AC5"/>
    <w:rsid w:val="00F85FCA"/>
    <w:rsid w:val="00F86300"/>
    <w:rsid w:val="00F87A97"/>
    <w:rsid w:val="00F909DD"/>
    <w:rsid w:val="00F90C56"/>
    <w:rsid w:val="00F91DB7"/>
    <w:rsid w:val="00F91E6C"/>
    <w:rsid w:val="00F9256A"/>
    <w:rsid w:val="00F926A6"/>
    <w:rsid w:val="00F946E6"/>
    <w:rsid w:val="00F947BD"/>
    <w:rsid w:val="00F95EBA"/>
    <w:rsid w:val="00FA2537"/>
    <w:rsid w:val="00FA2B8F"/>
    <w:rsid w:val="00FA38CB"/>
    <w:rsid w:val="00FA4608"/>
    <w:rsid w:val="00FA5450"/>
    <w:rsid w:val="00FA63B5"/>
    <w:rsid w:val="00FA6481"/>
    <w:rsid w:val="00FB13E4"/>
    <w:rsid w:val="00FB1595"/>
    <w:rsid w:val="00FB202A"/>
    <w:rsid w:val="00FB21BD"/>
    <w:rsid w:val="00FB4503"/>
    <w:rsid w:val="00FB5616"/>
    <w:rsid w:val="00FB5B7F"/>
    <w:rsid w:val="00FB5EBA"/>
    <w:rsid w:val="00FB669C"/>
    <w:rsid w:val="00FB69A4"/>
    <w:rsid w:val="00FB7087"/>
    <w:rsid w:val="00FB72B9"/>
    <w:rsid w:val="00FC115D"/>
    <w:rsid w:val="00FC162D"/>
    <w:rsid w:val="00FC2CB0"/>
    <w:rsid w:val="00FC2E1B"/>
    <w:rsid w:val="00FC32DA"/>
    <w:rsid w:val="00FC3B5E"/>
    <w:rsid w:val="00FC4480"/>
    <w:rsid w:val="00FC45AC"/>
    <w:rsid w:val="00FC47BA"/>
    <w:rsid w:val="00FC493C"/>
    <w:rsid w:val="00FC4A99"/>
    <w:rsid w:val="00FC4C31"/>
    <w:rsid w:val="00FC63C0"/>
    <w:rsid w:val="00FC6A10"/>
    <w:rsid w:val="00FC6CC7"/>
    <w:rsid w:val="00FC6CE7"/>
    <w:rsid w:val="00FC6FC5"/>
    <w:rsid w:val="00FD0646"/>
    <w:rsid w:val="00FD0FFB"/>
    <w:rsid w:val="00FD160D"/>
    <w:rsid w:val="00FD2334"/>
    <w:rsid w:val="00FD2A44"/>
    <w:rsid w:val="00FD2D79"/>
    <w:rsid w:val="00FD3649"/>
    <w:rsid w:val="00FD3739"/>
    <w:rsid w:val="00FD37CB"/>
    <w:rsid w:val="00FD381B"/>
    <w:rsid w:val="00FD3C59"/>
    <w:rsid w:val="00FD3D0A"/>
    <w:rsid w:val="00FD3E72"/>
    <w:rsid w:val="00FD4C57"/>
    <w:rsid w:val="00FD4CDA"/>
    <w:rsid w:val="00FD63AC"/>
    <w:rsid w:val="00FE044F"/>
    <w:rsid w:val="00FE0723"/>
    <w:rsid w:val="00FE0809"/>
    <w:rsid w:val="00FE0A41"/>
    <w:rsid w:val="00FE1173"/>
    <w:rsid w:val="00FE1FEA"/>
    <w:rsid w:val="00FE2581"/>
    <w:rsid w:val="00FE271D"/>
    <w:rsid w:val="00FE3718"/>
    <w:rsid w:val="00FE3932"/>
    <w:rsid w:val="00FE39EF"/>
    <w:rsid w:val="00FE48BC"/>
    <w:rsid w:val="00FE4F71"/>
    <w:rsid w:val="00FE5524"/>
    <w:rsid w:val="00FE60D8"/>
    <w:rsid w:val="00FE639C"/>
    <w:rsid w:val="00FE7A58"/>
    <w:rsid w:val="00FF0676"/>
    <w:rsid w:val="00FF07E4"/>
    <w:rsid w:val="00FF08A6"/>
    <w:rsid w:val="00FF25E7"/>
    <w:rsid w:val="00FF296B"/>
    <w:rsid w:val="00FF2B0D"/>
    <w:rsid w:val="00FF2F0B"/>
    <w:rsid w:val="00FF2FBC"/>
    <w:rsid w:val="00FF31A2"/>
    <w:rsid w:val="00FF3D67"/>
    <w:rsid w:val="00FF404E"/>
    <w:rsid w:val="00FF4BA4"/>
    <w:rsid w:val="00FF4C4C"/>
    <w:rsid w:val="00FF5193"/>
    <w:rsid w:val="00FF5504"/>
    <w:rsid w:val="00FF5A40"/>
    <w:rsid w:val="00FF61CC"/>
    <w:rsid w:val="00FF64CB"/>
    <w:rsid w:val="00FF64E3"/>
    <w:rsid w:val="00FF67A4"/>
    <w:rsid w:val="00FF69F2"/>
    <w:rsid w:val="00FF708B"/>
    <w:rsid w:val="00FF7ADC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D0FCD-A261-4D6F-9DFA-5C6C83A7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24C9"/>
    <w:pPr>
      <w:ind w:left="720"/>
      <w:contextualSpacing/>
    </w:pPr>
  </w:style>
  <w:style w:type="paragraph" w:customStyle="1" w:styleId="c0">
    <w:name w:val="c0"/>
    <w:basedOn w:val="a"/>
    <w:rsid w:val="005E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24C9"/>
  </w:style>
  <w:style w:type="paragraph" w:styleId="a5">
    <w:name w:val="Normal (Web)"/>
    <w:basedOn w:val="a"/>
    <w:uiPriority w:val="99"/>
    <w:semiHidden/>
    <w:unhideWhenUsed/>
    <w:rsid w:val="0035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7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8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0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User-307</dc:creator>
  <cp:keywords/>
  <dc:description/>
  <cp:lastModifiedBy>Учетная запись Майкрософт</cp:lastModifiedBy>
  <cp:revision>6</cp:revision>
  <dcterms:created xsi:type="dcterms:W3CDTF">2025-02-04T10:31:00Z</dcterms:created>
  <dcterms:modified xsi:type="dcterms:W3CDTF">2025-02-05T10:41:00Z</dcterms:modified>
</cp:coreProperties>
</file>